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2553B" w14:textId="01376ED1" w:rsidR="00CE75F0" w:rsidRDefault="00464B9F">
      <w:pPr>
        <w:jc w:val="center"/>
        <w:rPr>
          <w:b/>
          <w:sz w:val="28"/>
          <w:szCs w:val="28"/>
        </w:rPr>
      </w:pPr>
      <w:r w:rsidRPr="00474758">
        <w:rPr>
          <w:b/>
          <w:sz w:val="28"/>
          <w:szCs w:val="28"/>
        </w:rPr>
        <w:t xml:space="preserve">Silli System </w:t>
      </w:r>
    </w:p>
    <w:p w14:paraId="46A2EC31" w14:textId="77777777" w:rsidR="00BB49CD" w:rsidRDefault="00BB49CD">
      <w:pPr>
        <w:jc w:val="center"/>
        <w:rPr>
          <w:b/>
          <w:sz w:val="28"/>
          <w:szCs w:val="28"/>
        </w:rPr>
      </w:pPr>
    </w:p>
    <w:p w14:paraId="65BDB548" w14:textId="3B5C690F" w:rsidR="006A7275" w:rsidRPr="00645117" w:rsidRDefault="006A7275">
      <w:pPr>
        <w:jc w:val="center"/>
        <w:rPr>
          <w:bCs/>
          <w:i/>
          <w:iCs/>
          <w:sz w:val="24"/>
          <w:szCs w:val="24"/>
        </w:rPr>
      </w:pPr>
      <w:r w:rsidRPr="00645117">
        <w:rPr>
          <w:bCs/>
          <w:i/>
          <w:iCs/>
          <w:sz w:val="24"/>
          <w:szCs w:val="24"/>
        </w:rPr>
        <w:t xml:space="preserve">Originally written </w:t>
      </w:r>
      <w:r w:rsidR="00700478" w:rsidRPr="00645117">
        <w:rPr>
          <w:bCs/>
          <w:i/>
          <w:iCs/>
          <w:sz w:val="24"/>
          <w:szCs w:val="24"/>
        </w:rPr>
        <w:t xml:space="preserve">in Italian </w:t>
      </w:r>
      <w:r w:rsidRPr="00645117">
        <w:rPr>
          <w:bCs/>
          <w:i/>
          <w:iCs/>
          <w:sz w:val="24"/>
          <w:szCs w:val="24"/>
        </w:rPr>
        <w:t xml:space="preserve">by </w:t>
      </w:r>
      <w:r w:rsidR="00645117">
        <w:rPr>
          <w:bCs/>
          <w:i/>
          <w:iCs/>
          <w:sz w:val="24"/>
          <w:szCs w:val="24"/>
        </w:rPr>
        <w:t>Armando Silli</w:t>
      </w:r>
    </w:p>
    <w:p w14:paraId="537C7482" w14:textId="77777777" w:rsidR="006A7275" w:rsidRPr="00645117" w:rsidRDefault="006A7275" w:rsidP="00645117">
      <w:pPr>
        <w:jc w:val="center"/>
        <w:rPr>
          <w:i/>
          <w:iCs/>
          <w:sz w:val="24"/>
          <w:szCs w:val="24"/>
          <w:lang w:val="en-GB"/>
        </w:rPr>
      </w:pPr>
      <w:r w:rsidRPr="00645117">
        <w:rPr>
          <w:rStyle w:val="jlqj4b"/>
          <w:i/>
          <w:iCs/>
          <w:sz w:val="24"/>
          <w:szCs w:val="24"/>
        </w:rPr>
        <w:t xml:space="preserve">Translated from the Italian by Gian-Maria </w:t>
      </w:r>
      <w:proofErr w:type="spellStart"/>
      <w:r w:rsidRPr="00645117">
        <w:rPr>
          <w:rStyle w:val="jlqj4b"/>
          <w:i/>
          <w:iCs/>
          <w:sz w:val="24"/>
          <w:szCs w:val="24"/>
        </w:rPr>
        <w:t>Tani</w:t>
      </w:r>
      <w:proofErr w:type="spellEnd"/>
    </w:p>
    <w:p w14:paraId="179C9D84" w14:textId="77777777" w:rsidR="00CE75F0" w:rsidRDefault="00CE75F0" w:rsidP="00E853E1"/>
    <w:p w14:paraId="6E5385B3" w14:textId="77777777" w:rsidR="008B614E" w:rsidRDefault="008B614E" w:rsidP="00E853E1"/>
    <w:p w14:paraId="153D1F70" w14:textId="77777777" w:rsidR="00CE75F0" w:rsidRPr="003D42FE" w:rsidRDefault="00E853E1" w:rsidP="00E853E1">
      <w:pPr>
        <w:jc w:val="center"/>
        <w:rPr>
          <w:b/>
        </w:rPr>
      </w:pPr>
      <w:r w:rsidRPr="003D42FE">
        <w:rPr>
          <w:b/>
        </w:rPr>
        <w:t>SILLI SYSTEM: WHY IT WAS CREATED</w:t>
      </w:r>
    </w:p>
    <w:p w14:paraId="64EBC575" w14:textId="77777777" w:rsidR="00E853E1" w:rsidRDefault="00E853E1"/>
    <w:p w14:paraId="4402F511" w14:textId="29763CB8" w:rsidR="00CE75F0" w:rsidRDefault="00E853E1">
      <w:r w:rsidRPr="00E853E1">
        <w:t xml:space="preserve">It was created for an important </w:t>
      </w:r>
      <w:r w:rsidR="006C26D1">
        <w:t>advertising</w:t>
      </w:r>
      <w:r w:rsidRPr="00E853E1">
        <w:t xml:space="preserve"> need: to organize a 3rd category Championship with a lot of participants in a single phase.</w:t>
      </w:r>
      <w:r>
        <w:t xml:space="preserve"> </w:t>
      </w:r>
      <w:r w:rsidR="001E77B9" w:rsidRPr="001E77B9">
        <w:t>In Italy we had 449 registrations to a 3rd category Championship</w:t>
      </w:r>
      <w:r w:rsidR="006C26D1">
        <w:t>.</w:t>
      </w:r>
      <w:r w:rsidR="001E77B9" w:rsidRPr="001E77B9">
        <w:t xml:space="preserve"> </w:t>
      </w:r>
      <w:r w:rsidR="006C26D1">
        <w:t>I</w:t>
      </w:r>
      <w:r w:rsidR="001E77B9" w:rsidRPr="001E77B9">
        <w:t xml:space="preserve">t is obviously impossible to have each player </w:t>
      </w:r>
      <w:r w:rsidR="001E77B9">
        <w:t xml:space="preserve">play 448 games at the same time </w:t>
      </w:r>
      <w:r w:rsidR="00464B9F">
        <w:t xml:space="preserve">and </w:t>
      </w:r>
      <w:r w:rsidR="000E50A4" w:rsidRPr="000E50A4">
        <w:t xml:space="preserve">obviously it is impossible to play such a tournament in several stages, as the best players of the preliminaries would have obtained category promotions already in the first </w:t>
      </w:r>
      <w:r w:rsidR="003772A7">
        <w:t>stag</w:t>
      </w:r>
      <w:r w:rsidR="000E50A4" w:rsidRPr="000E50A4">
        <w:t>e</w:t>
      </w:r>
      <w:r w:rsidR="006C26D1">
        <w:t>. T</w:t>
      </w:r>
      <w:r w:rsidR="000E50A4" w:rsidRPr="000E50A4">
        <w:t>he second stage would have seen 2nd category players fighting for a 3rd category champion title a</w:t>
      </w:r>
      <w:r w:rsidR="005C437B">
        <w:t>nd a</w:t>
      </w:r>
      <w:r w:rsidR="000E50A4" w:rsidRPr="000E50A4">
        <w:t xml:space="preserve"> possible third stage would have seen 1st category players </w:t>
      </w:r>
      <w:r w:rsidR="005C437B">
        <w:t>fight</w:t>
      </w:r>
      <w:r w:rsidR="000E50A4" w:rsidRPr="000E50A4">
        <w:t>ing for the 3rd ca</w:t>
      </w:r>
      <w:r w:rsidR="005C437B">
        <w:t>tegory champion title!</w:t>
      </w:r>
    </w:p>
    <w:p w14:paraId="408065AB" w14:textId="77777777" w:rsidR="000E50A4" w:rsidRDefault="000E50A4"/>
    <w:p w14:paraId="18C91875" w14:textId="77777777" w:rsidR="00CE75F0" w:rsidRDefault="006945D9">
      <w:r w:rsidRPr="006945D9">
        <w:t xml:space="preserve">The only thing that could have been done would have been to apply the "Swiss system" of </w:t>
      </w:r>
      <w:r w:rsidR="007052E3">
        <w:t>OTB chess</w:t>
      </w:r>
      <w:r w:rsidRPr="006945D9">
        <w:t xml:space="preserve"> to correspondence chess as well.</w:t>
      </w:r>
    </w:p>
    <w:p w14:paraId="75BBF0FB" w14:textId="77777777" w:rsidR="00B2409E" w:rsidRDefault="00B2409E"/>
    <w:p w14:paraId="4618BB07" w14:textId="23516C16" w:rsidR="00CE75F0" w:rsidRDefault="00B2409E">
      <w:r w:rsidRPr="00B2409E">
        <w:t>The "technical value" of a championship with 449 players, in which each player plays against 8 opponents chosen at random, is practically non-existent</w:t>
      </w:r>
      <w:r w:rsidR="006C26D1">
        <w:t>.</w:t>
      </w:r>
      <w:r w:rsidRPr="00B2409E">
        <w:t xml:space="preserve"> </w:t>
      </w:r>
      <w:r w:rsidR="006C26D1">
        <w:t>T</w:t>
      </w:r>
      <w:r w:rsidRPr="00B2409E">
        <w:t>he two strongest players could be paired together and, by drawing their game, score fewer total points than 20 or 30 players weaker than them</w:t>
      </w:r>
      <w:r w:rsidR="006C26D1">
        <w:t>;</w:t>
      </w:r>
      <w:r w:rsidRPr="00B2409E">
        <w:t xml:space="preserve"> but luckier in the initial pairing, who will win all their games. But, as previously mentioned, in this type of tournament the fact that YOU CAN DO THEM (even for </w:t>
      </w:r>
      <w:r w:rsidR="006C26D1">
        <w:t>marketing</w:t>
      </w:r>
      <w:r w:rsidRPr="00B2409E">
        <w:t xml:space="preserve"> purposes) is more important than HOW TO DO THEM.</w:t>
      </w:r>
    </w:p>
    <w:p w14:paraId="3DCBE079" w14:textId="77777777" w:rsidR="00B2409E" w:rsidRDefault="00B2409E"/>
    <w:p w14:paraId="516F4F22" w14:textId="77777777" w:rsidR="00CE75F0" w:rsidRDefault="00B2409E">
      <w:r w:rsidRPr="00B2409E">
        <w:t>The technical value increases if we consider championships of a higher category (where the difference in strength between the players is not very large) or if the number of opponents of each player is increased.</w:t>
      </w:r>
    </w:p>
    <w:p w14:paraId="363BA8A3" w14:textId="77777777" w:rsidR="00B2409E" w:rsidRDefault="00B2409E"/>
    <w:p w14:paraId="29C15486" w14:textId="11517D28" w:rsidR="00CE75F0" w:rsidRDefault="009123DC">
      <w:r w:rsidRPr="009123DC">
        <w:t>In Italy, the techn</w:t>
      </w:r>
      <w:r w:rsidR="003772A7">
        <w:t>ical value of the 1st category C</w:t>
      </w:r>
      <w:r w:rsidRPr="009123DC">
        <w:t xml:space="preserve">hampionship has recently increased, bringing the number of games to 10 (against 10 different opponents) and the </w:t>
      </w:r>
      <w:r w:rsidR="006C26D1">
        <w:t>marketing</w:t>
      </w:r>
      <w:r w:rsidR="003772A7">
        <w:t xml:space="preserve"> value of the 3rd category C</w:t>
      </w:r>
      <w:r w:rsidRPr="009123DC">
        <w:t xml:space="preserve">hampionship has also increased (8 games against only 4 opponents, </w:t>
      </w:r>
      <w:r w:rsidR="006C26D1">
        <w:t>to</w:t>
      </w:r>
      <w:r w:rsidRPr="009123DC">
        <w:t xml:space="preserve"> mitigate the impact of the continuing increase in postal charges!)</w:t>
      </w:r>
      <w:r w:rsidR="006C26D1">
        <w:t>.  I</w:t>
      </w:r>
      <w:r w:rsidRPr="009123DC">
        <w:t>n both cases there was a clear appreciation from the players, who registered in a much highe</w:t>
      </w:r>
      <w:r w:rsidR="005C437B">
        <w:t>r number than the previous year.</w:t>
      </w:r>
    </w:p>
    <w:p w14:paraId="78D47450" w14:textId="77777777" w:rsidR="009123DC" w:rsidRDefault="009123DC"/>
    <w:p w14:paraId="097F26E3" w14:textId="77777777" w:rsidR="00CE75F0" w:rsidRDefault="009123DC">
      <w:r w:rsidRPr="009123DC">
        <w:t>A TRUE TECHNICAL VALUE, on the other hand, is obtained with TOURNAMENTS IN MORE STAGES (thus obviously excluding the national championships).</w:t>
      </w:r>
    </w:p>
    <w:p w14:paraId="6E0395D3" w14:textId="77777777" w:rsidR="009123DC" w:rsidRDefault="009123DC"/>
    <w:p w14:paraId="1A97A4CF" w14:textId="3E315A42" w:rsidR="00CE75F0" w:rsidRDefault="00C23878">
      <w:r w:rsidRPr="00C23878">
        <w:t xml:space="preserve">Even in multi-stage tournaments (ICCF Cup, Targa </w:t>
      </w:r>
      <w:proofErr w:type="spellStart"/>
      <w:r w:rsidRPr="00C23878">
        <w:t>Castiglioní</w:t>
      </w:r>
      <w:proofErr w:type="spellEnd"/>
      <w:r w:rsidRPr="00C23878">
        <w:t>, etc.) the number of players may be too high for the traditional system</w:t>
      </w:r>
      <w:r w:rsidR="006C26D1">
        <w:t xml:space="preserve">. </w:t>
      </w:r>
      <w:r w:rsidRPr="00C23878">
        <w:t xml:space="preserve"> </w:t>
      </w:r>
      <w:r w:rsidR="006C26D1">
        <w:t>T</w:t>
      </w:r>
      <w:r w:rsidRPr="00C23878">
        <w:t xml:space="preserve">he comparison </w:t>
      </w:r>
      <w:r w:rsidR="006C26D1">
        <w:t xml:space="preserve">between the traditional system and the “Silli System” </w:t>
      </w:r>
      <w:r w:rsidRPr="00C23878">
        <w:t>highlights, in addition to the advantages, als</w:t>
      </w:r>
      <w:r w:rsidR="005C437B">
        <w:t>o some defects that the “Silli System”</w:t>
      </w:r>
      <w:r w:rsidRPr="00C23878">
        <w:t xml:space="preserve"> can eliminate.</w:t>
      </w:r>
    </w:p>
    <w:p w14:paraId="469A5511" w14:textId="77777777" w:rsidR="00C23878" w:rsidRDefault="00C23878"/>
    <w:p w14:paraId="29BE4C09" w14:textId="77777777" w:rsidR="00E97628" w:rsidRDefault="00E97628">
      <w:r w:rsidRPr="00E97628">
        <w:t>Let's consider some variables:</w:t>
      </w:r>
    </w:p>
    <w:p w14:paraId="0477CD77" w14:textId="77777777" w:rsidR="0073674F" w:rsidRDefault="0073674F"/>
    <w:p w14:paraId="0311F9B1" w14:textId="77777777" w:rsidR="0073674F" w:rsidRPr="0073674F" w:rsidRDefault="0073674F" w:rsidP="0073674F">
      <w:r w:rsidRPr="0073674F">
        <w:rPr>
          <w:i/>
        </w:rPr>
        <w:t>number of players:</w:t>
      </w:r>
      <w:r w:rsidRPr="0073674F">
        <w:t xml:space="preserve"> if we want to limit the number of games per player, in each stage, to only 10, </w:t>
      </w:r>
      <w:proofErr w:type="gramStart"/>
      <w:r w:rsidRPr="0073674F">
        <w:t>it is clear that the</w:t>
      </w:r>
      <w:proofErr w:type="gramEnd"/>
      <w:r w:rsidRPr="0073674F">
        <w:t xml:space="preserve"> traditional system stops at 1331 entries:</w:t>
      </w:r>
    </w:p>
    <w:p w14:paraId="63A4BC43" w14:textId="77777777" w:rsidR="0073674F" w:rsidRPr="0073674F" w:rsidRDefault="0073674F" w:rsidP="0073674F">
      <w:r w:rsidRPr="0073674F">
        <w:t>121 "preliminaries" of 11 players;</w:t>
      </w:r>
    </w:p>
    <w:p w14:paraId="41D742B0" w14:textId="77777777" w:rsidR="0073674F" w:rsidRPr="0073674F" w:rsidRDefault="0073674F" w:rsidP="0073674F">
      <w:r w:rsidRPr="0073674F">
        <w:t>121 winners qualified for the "semifinals";</w:t>
      </w:r>
    </w:p>
    <w:p w14:paraId="7A263D70" w14:textId="77777777" w:rsidR="0073674F" w:rsidRPr="0073674F" w:rsidRDefault="0073674F" w:rsidP="0073674F">
      <w:r w:rsidRPr="0073674F">
        <w:t>11 "semifinals";</w:t>
      </w:r>
    </w:p>
    <w:p w14:paraId="280FFA49" w14:textId="77777777" w:rsidR="0073674F" w:rsidRPr="0073674F" w:rsidRDefault="0073674F" w:rsidP="0073674F">
      <w:r w:rsidRPr="0073674F">
        <w:t>11 players qualified for the "final".</w:t>
      </w:r>
    </w:p>
    <w:p w14:paraId="08017B18" w14:textId="77777777" w:rsidR="00CE75F0" w:rsidRDefault="005C437B" w:rsidP="0073674F">
      <w:r>
        <w:t>The “Silli System”</w:t>
      </w:r>
      <w:r w:rsidR="0073674F" w:rsidRPr="0073674F">
        <w:t xml:space="preserve"> is valid for any number of players, even 5,000 or 100,000: the qualification criteria from "preliminary" to "semi-final" and "final" can be set in different ways, as we will see later.</w:t>
      </w:r>
    </w:p>
    <w:p w14:paraId="3BDC0084" w14:textId="77777777" w:rsidR="0073674F" w:rsidRPr="0073674F" w:rsidRDefault="0073674F" w:rsidP="0073674F"/>
    <w:p w14:paraId="020C95A8" w14:textId="77777777" w:rsidR="006C6518" w:rsidRDefault="00464B9F" w:rsidP="006C6518">
      <w:r>
        <w:rPr>
          <w:i/>
        </w:rPr>
        <w:t>strong players</w:t>
      </w:r>
      <w:r>
        <w:t>:</w:t>
      </w:r>
      <w:r w:rsidR="006C6518" w:rsidRPr="006C6518">
        <w:t xml:space="preserve"> </w:t>
      </w:r>
      <w:r w:rsidR="006C6518">
        <w:t>the traditional system has two defects:</w:t>
      </w:r>
    </w:p>
    <w:p w14:paraId="37D60F5F" w14:textId="77777777" w:rsidR="006C6518" w:rsidRDefault="006C6518" w:rsidP="006C6518">
      <w:r>
        <w:t xml:space="preserve">a) the two strongest players can be inserted in the same eliminatory group and one of the two will be eliminated; difficulties even at the tie-break if the two strongest draw each other and defeat their other 9 opponents: 2 first in the final standings with 9½ </w:t>
      </w:r>
      <w:proofErr w:type="gramStart"/>
      <w:r>
        <w:t>points;</w:t>
      </w:r>
      <w:proofErr w:type="gramEnd"/>
    </w:p>
    <w:p w14:paraId="2A1871FA" w14:textId="77777777" w:rsidR="006C6518" w:rsidRDefault="006C6518" w:rsidP="006C6518">
      <w:r>
        <w:t>b) all players who are paired in an eliminatory group with a GM have no hope of moving on to the next round and therefore would have no interest in playing to classify second and be eliminated</w:t>
      </w:r>
      <w:r w:rsidR="003772A7">
        <w:t>.</w:t>
      </w:r>
    </w:p>
    <w:p w14:paraId="06D952B9" w14:textId="3D387064" w:rsidR="00CE75F0" w:rsidRDefault="006C6518" w:rsidP="006C6518">
      <w:r>
        <w:t xml:space="preserve">With the </w:t>
      </w:r>
      <w:r w:rsidR="005C437B">
        <w:t>“</w:t>
      </w:r>
      <w:r>
        <w:t xml:space="preserve">Silli </w:t>
      </w:r>
      <w:r w:rsidR="005C437B">
        <w:t>System”</w:t>
      </w:r>
      <w:r>
        <w:t xml:space="preserve"> the defect a) is automatically eliminated, because the two strong players, whatever the result of the game between them, will be admitted to the semifinal if they defeat the others</w:t>
      </w:r>
      <w:r w:rsidR="006C26D1">
        <w:t>.</w:t>
      </w:r>
      <w:r>
        <w:t xml:space="preserve"> </w:t>
      </w:r>
      <w:r w:rsidR="006C26D1">
        <w:t>T</w:t>
      </w:r>
      <w:r>
        <w:t xml:space="preserve">he effects of defect b) will be </w:t>
      </w:r>
      <w:proofErr w:type="gramStart"/>
      <w:r>
        <w:t>limited, because</w:t>
      </w:r>
      <w:proofErr w:type="gramEnd"/>
      <w:r>
        <w:t xml:space="preserve"> the defeat against the GM can be remedied with many wins against the weaker ones</w:t>
      </w:r>
      <w:r w:rsidR="003772A7">
        <w:t>.</w:t>
      </w:r>
      <w:r w:rsidR="00464B9F">
        <w:t xml:space="preserve"> </w:t>
      </w:r>
    </w:p>
    <w:p w14:paraId="5A4740F2" w14:textId="77777777" w:rsidR="00CE75F0" w:rsidRDefault="00CE75F0"/>
    <w:p w14:paraId="7A937786" w14:textId="3AFB8101" w:rsidR="00CE75F0" w:rsidRDefault="00BF67E2">
      <w:pPr>
        <w:rPr>
          <w:i/>
        </w:rPr>
      </w:pPr>
      <w:r w:rsidRPr="00BF67E2">
        <w:rPr>
          <w:i/>
        </w:rPr>
        <w:t xml:space="preserve">nations: </w:t>
      </w:r>
      <w:r w:rsidRPr="00BF67E2">
        <w:t xml:space="preserve">it is the practice of the ICCF </w:t>
      </w:r>
      <w:r w:rsidR="006C26D1">
        <w:t xml:space="preserve">to minimize having </w:t>
      </w:r>
      <w:r w:rsidRPr="00BF67E2">
        <w:t xml:space="preserve">players of the same nation play </w:t>
      </w:r>
      <w:r w:rsidR="00194096">
        <w:t>against</w:t>
      </w:r>
      <w:r w:rsidRPr="00BF67E2">
        <w:t xml:space="preserve"> each other in the preliminary stages. This (with groups of </w:t>
      </w:r>
      <w:r w:rsidR="009B0F8C">
        <w:t>11</w:t>
      </w:r>
      <w:r w:rsidRPr="00BF67E2">
        <w:t xml:space="preserve"> players) is only possible if the players of the nation with the highest number of entries ar</w:t>
      </w:r>
      <w:r w:rsidR="00B7432B">
        <w:t>e not more than 9%</w:t>
      </w:r>
      <w:r w:rsidR="00C8621F">
        <w:t>.  T</w:t>
      </w:r>
      <w:r w:rsidR="00B7432B">
        <w:t>he "Silli S</w:t>
      </w:r>
      <w:r w:rsidRPr="00BF67E2">
        <w:t>ystem" allows players of the same nation to be up to 50%, without</w:t>
      </w:r>
      <w:r w:rsidR="003772A7">
        <w:t xml:space="preserve"> having to play with each other.</w:t>
      </w:r>
    </w:p>
    <w:p w14:paraId="065D5A4D" w14:textId="77777777" w:rsidR="00BF67E2" w:rsidRDefault="00BF67E2"/>
    <w:p w14:paraId="465DF0F2" w14:textId="77777777" w:rsidR="00CE75F0" w:rsidRDefault="003F6931">
      <w:r w:rsidRPr="003F6931">
        <w:rPr>
          <w:i/>
        </w:rPr>
        <w:t xml:space="preserve">technical value, deriving from the above: </w:t>
      </w:r>
      <w:r w:rsidRPr="003F6931">
        <w:t xml:space="preserve">since the number of players admitted to the semifinal (and then the final) is greater, ALL the strongest players (plus a few lucky ones) will qualify for the semifinal, despite the great difference between the strongest and weakest. In the semifinals this difference will be smaller, because even the "lucky qualified" will be of a good level and therefore the qualification to the final will be really reserved for the STRONGEST players, except for some very unfortunate player (who, in the traditional system, would have already been eliminated by the </w:t>
      </w:r>
      <w:r w:rsidR="003772A7">
        <w:t xml:space="preserve">World </w:t>
      </w:r>
      <w:r w:rsidRPr="003F6931">
        <w:t>Champion in the preliminary round).</w:t>
      </w:r>
    </w:p>
    <w:p w14:paraId="1CF15DDD" w14:textId="77777777" w:rsidR="003F6931" w:rsidRDefault="003F6931"/>
    <w:p w14:paraId="72AABAFA" w14:textId="77777777" w:rsidR="008B614E" w:rsidRDefault="008B614E"/>
    <w:p w14:paraId="1AD404E7" w14:textId="77777777" w:rsidR="00CE75F0" w:rsidRPr="003772A7" w:rsidRDefault="00464B9F">
      <w:pPr>
        <w:jc w:val="center"/>
        <w:rPr>
          <w:b/>
        </w:rPr>
      </w:pPr>
      <w:r w:rsidRPr="003772A7">
        <w:rPr>
          <w:b/>
        </w:rPr>
        <w:t xml:space="preserve">THEORY </w:t>
      </w:r>
    </w:p>
    <w:p w14:paraId="52CCE3F7" w14:textId="77777777" w:rsidR="00CE75F0" w:rsidRDefault="00CE75F0"/>
    <w:p w14:paraId="1952509A" w14:textId="77777777" w:rsidR="00CE75F0" w:rsidRDefault="00A53403">
      <w:r w:rsidRPr="00A53403">
        <w:t>All players are entered in ONLY ONE group of (for example) 3099 participants, which will be consi</w:t>
      </w:r>
      <w:r w:rsidR="003772A7">
        <w:t>dered as a CLOSED CIRCLE: the n°</w:t>
      </w:r>
      <w:r w:rsidRPr="00A53403">
        <w:t xml:space="preserve"> 3099 is followed by the </w:t>
      </w:r>
      <w:r w:rsidR="003772A7">
        <w:t xml:space="preserve">n° </w:t>
      </w:r>
      <w:r w:rsidRPr="00A53403">
        <w:t>1. Each player plays with White against the opponents who follow him at certain intervals (see FORMULA).</w:t>
      </w:r>
    </w:p>
    <w:p w14:paraId="05EADD92" w14:textId="77777777" w:rsidR="00A53403" w:rsidRDefault="00A53403"/>
    <w:p w14:paraId="1E42D14E" w14:textId="77777777" w:rsidR="00A53403" w:rsidRDefault="00A53403" w:rsidP="00A53403">
      <w:r>
        <w:t>In developing the "formula" we will try to follow certain principles that can be varied according to the will of the organizers.</w:t>
      </w:r>
    </w:p>
    <w:p w14:paraId="046457B6" w14:textId="77777777" w:rsidR="00CE75F0" w:rsidRDefault="00A53403" w:rsidP="00A53403">
      <w:r>
        <w:t xml:space="preserve">The fundamental principles of the "Silli </w:t>
      </w:r>
      <w:r w:rsidR="009B0F8C">
        <w:t>S</w:t>
      </w:r>
      <w:r>
        <w:t>ystem" are as follows:</w:t>
      </w:r>
    </w:p>
    <w:p w14:paraId="18858157" w14:textId="77777777" w:rsidR="00A53403" w:rsidRDefault="00A53403" w:rsidP="00A53403"/>
    <w:p w14:paraId="54BF9E20" w14:textId="77777777" w:rsidR="00A53403" w:rsidRDefault="00A53403">
      <w:r w:rsidRPr="00A53403">
        <w:t>1. Do players A and B play with each other? Then they must NOT have common opponents.</w:t>
      </w:r>
    </w:p>
    <w:p w14:paraId="56222251" w14:textId="7B97AEDC" w:rsidR="00CE75F0" w:rsidRDefault="00316078">
      <w:r w:rsidRPr="00316078">
        <w:t>2. Do players A and B NOT play with each other? Then they can have at most two opponents in common</w:t>
      </w:r>
      <w:r w:rsidR="00653F15">
        <w:t>.</w:t>
      </w:r>
      <w:r w:rsidRPr="00316078">
        <w:t xml:space="preserve"> </w:t>
      </w:r>
      <w:r w:rsidR="00653F15">
        <w:t>(Having</w:t>
      </w:r>
      <w:r w:rsidRPr="00316078">
        <w:t xml:space="preserve"> only one opponent in common</w:t>
      </w:r>
      <w:r w:rsidR="00653F15">
        <w:t xml:space="preserve"> is </w:t>
      </w:r>
      <w:proofErr w:type="gramStart"/>
      <w:r w:rsidRPr="00316078">
        <w:t>very difficult</w:t>
      </w:r>
      <w:proofErr w:type="gramEnd"/>
      <w:r w:rsidRPr="00316078">
        <w:t xml:space="preserve"> and even somewhat arbitrary formulas </w:t>
      </w:r>
      <w:r w:rsidR="0019185B">
        <w:t>need to</w:t>
      </w:r>
      <w:r w:rsidRPr="00316078">
        <w:t xml:space="preserve"> be applied</w:t>
      </w:r>
      <w:r w:rsidR="00C73ED3">
        <w:t>.  T</w:t>
      </w:r>
      <w:r w:rsidRPr="00316078">
        <w:t>hey were applied in the last 3rd category Italian Championship to reduce the inconveniences caused by the "double game against an opponent", which could withdraw or be very weak).</w:t>
      </w:r>
    </w:p>
    <w:p w14:paraId="768B5E74" w14:textId="77777777" w:rsidR="00316078" w:rsidRDefault="00316078"/>
    <w:p w14:paraId="74B7CB56" w14:textId="77777777" w:rsidR="00573894" w:rsidRDefault="00411A09">
      <w:r w:rsidRPr="00411A09">
        <w:t xml:space="preserve">Other elements of the "formula", chosen by the organizers, could be: </w:t>
      </w:r>
    </w:p>
    <w:p w14:paraId="728650D2" w14:textId="051C1CD2" w:rsidR="00573894" w:rsidRDefault="00411A09" w:rsidP="00573894">
      <w:pPr>
        <w:pStyle w:val="ListParagraph"/>
        <w:numPr>
          <w:ilvl w:val="0"/>
          <w:numId w:val="1"/>
        </w:numPr>
      </w:pPr>
      <w:r w:rsidRPr="00411A09">
        <w:t xml:space="preserve">the </w:t>
      </w:r>
      <w:proofErr w:type="gramStart"/>
      <w:r w:rsidRPr="00411A09">
        <w:t>aforementioned question</w:t>
      </w:r>
      <w:proofErr w:type="gramEnd"/>
      <w:r w:rsidRPr="00411A09">
        <w:t xml:space="preserve"> of nationalities (over 20% of players from the same nation require the development of a formula other than the basic one)</w:t>
      </w:r>
      <w:r w:rsidR="002A52AE">
        <w:t>, and</w:t>
      </w:r>
      <w:r w:rsidRPr="00411A09">
        <w:t xml:space="preserve"> </w:t>
      </w:r>
    </w:p>
    <w:p w14:paraId="5662F520" w14:textId="77777777" w:rsidR="00573894" w:rsidRDefault="00411A09" w:rsidP="00573894">
      <w:pPr>
        <w:pStyle w:val="ListParagraph"/>
        <w:numPr>
          <w:ilvl w:val="0"/>
          <w:numId w:val="1"/>
        </w:numPr>
      </w:pPr>
      <w:r w:rsidRPr="00411A09">
        <w:t xml:space="preserve">any desire to limit the number of games between </w:t>
      </w:r>
      <w:proofErr w:type="gramStart"/>
      <w:r w:rsidRPr="00411A09">
        <w:t>very strong</w:t>
      </w:r>
      <w:proofErr w:type="gramEnd"/>
      <w:r w:rsidRPr="00411A09">
        <w:t xml:space="preserve"> players or against very s</w:t>
      </w:r>
      <w:r w:rsidR="009B0F8C">
        <w:t xml:space="preserve">trong players, etc. </w:t>
      </w:r>
    </w:p>
    <w:p w14:paraId="5BB390F5" w14:textId="2F58D742" w:rsidR="00CE75F0" w:rsidRDefault="009B0F8C">
      <w:r>
        <w:t>The "Silli S</w:t>
      </w:r>
      <w:r w:rsidR="00411A09" w:rsidRPr="00411A09">
        <w:t>ystem" is at the same time "very flexible" to meet all the needs of the organizers and "very rigid" after the principles have been established</w:t>
      </w:r>
      <w:r w:rsidR="00573894">
        <w:t>.  E</w:t>
      </w:r>
      <w:r w:rsidR="00411A09" w:rsidRPr="00411A09">
        <w:t xml:space="preserve">ach competitor will be able to verify that only </w:t>
      </w:r>
      <w:r w:rsidR="00D655C0">
        <w:t>chance</w:t>
      </w:r>
      <w:r w:rsidR="00411A09" w:rsidRPr="00411A09">
        <w:t xml:space="preserve"> has decided his destiny, that is</w:t>
      </w:r>
      <w:r w:rsidR="00411A09">
        <w:t>,</w:t>
      </w:r>
      <w:r w:rsidR="00411A09" w:rsidRPr="00411A09">
        <w:t xml:space="preserve"> the opponents </w:t>
      </w:r>
      <w:r w:rsidR="002A52AE">
        <w:t>the player</w:t>
      </w:r>
      <w:r w:rsidR="00411A09" w:rsidRPr="00411A09">
        <w:t xml:space="preserve"> will meet.</w:t>
      </w:r>
    </w:p>
    <w:p w14:paraId="12CCFAEC" w14:textId="77777777" w:rsidR="00411A09" w:rsidRDefault="00411A09"/>
    <w:p w14:paraId="5CC2E322" w14:textId="77777777" w:rsidR="008B614E" w:rsidRDefault="008B614E"/>
    <w:p w14:paraId="3B90806B" w14:textId="77777777" w:rsidR="00CE75F0" w:rsidRPr="005047B6" w:rsidRDefault="00464B9F">
      <w:pPr>
        <w:jc w:val="center"/>
        <w:rPr>
          <w:b/>
        </w:rPr>
      </w:pPr>
      <w:r w:rsidRPr="005047B6">
        <w:rPr>
          <w:b/>
        </w:rPr>
        <w:t xml:space="preserve">PRACTICE </w:t>
      </w:r>
    </w:p>
    <w:p w14:paraId="319B6662" w14:textId="77777777" w:rsidR="00CE75F0" w:rsidRDefault="00CE75F0"/>
    <w:p w14:paraId="31B38B74" w14:textId="7BC28095" w:rsidR="006821C0" w:rsidRDefault="00BA0C9C">
      <w:r w:rsidRPr="00BA0C9C">
        <w:t>A single preliminary round with 3099 players would be a problem for the organization also because it would have to be managed by only one Tournament Director. No principle</w:t>
      </w:r>
      <w:r w:rsidR="009B0F8C">
        <w:t xml:space="preserve"> of the "Silli S</w:t>
      </w:r>
      <w:r w:rsidRPr="00BA0C9C">
        <w:t>ystem" is violated by breaking the CLOSED CIRCLE of 3099 players into more "small</w:t>
      </w:r>
      <w:r w:rsidR="00545506">
        <w:t>,</w:t>
      </w:r>
      <w:r w:rsidRPr="00BA0C9C">
        <w:t xml:space="preserve"> closed circles"</w:t>
      </w:r>
      <w:r w:rsidR="004A68BE">
        <w:t>.  T</w:t>
      </w:r>
      <w:r w:rsidRPr="00BA0C9C">
        <w:t>here will be preliminary rounds (and then semi-finals), which could have any number (established in advance!) of players.</w:t>
      </w:r>
      <w:r>
        <w:t xml:space="preserve"> </w:t>
      </w:r>
    </w:p>
    <w:p w14:paraId="4FF9B06A" w14:textId="77777777" w:rsidR="006821C0" w:rsidRDefault="006821C0"/>
    <w:p w14:paraId="38F1B317" w14:textId="77777777" w:rsidR="006821C0" w:rsidRDefault="006821C0" w:rsidP="006821C0">
      <w:r>
        <w:t>All of the following explanations will be based on "groups of at least 100 players".</w:t>
      </w:r>
    </w:p>
    <w:p w14:paraId="2B70585E" w14:textId="77777777" w:rsidR="006821C0" w:rsidRDefault="006821C0" w:rsidP="006821C0"/>
    <w:p w14:paraId="0FFACDEA" w14:textId="77777777" w:rsidR="006821C0" w:rsidRDefault="006821C0" w:rsidP="006821C0">
      <w:r>
        <w:t>How will the 3099 players be divided then?</w:t>
      </w:r>
    </w:p>
    <w:p w14:paraId="23BA5397" w14:textId="77777777" w:rsidR="00CE75F0" w:rsidRDefault="006821C0" w:rsidP="006821C0">
      <w:r>
        <w:t>30 groups</w:t>
      </w:r>
      <w:r w:rsidR="005047B6">
        <w:t xml:space="preserve"> of 100 players</w:t>
      </w:r>
      <w:r>
        <w:t xml:space="preserve"> + 99 players...</w:t>
      </w:r>
    </w:p>
    <w:p w14:paraId="3E258991" w14:textId="77777777" w:rsidR="006821C0" w:rsidRDefault="006821C0" w:rsidP="006821C0"/>
    <w:p w14:paraId="411B64FB" w14:textId="77777777" w:rsidR="006821C0" w:rsidRDefault="006821C0" w:rsidP="006821C0">
      <w:r>
        <w:t>From the division [99: 30 = 3 with remainder 9] we have:</w:t>
      </w:r>
    </w:p>
    <w:p w14:paraId="52FDBAD6" w14:textId="77777777" w:rsidR="006821C0" w:rsidRDefault="006821C0" w:rsidP="006821C0">
      <w:r>
        <w:t>• 9 groups of 104 players = 936 players +</w:t>
      </w:r>
    </w:p>
    <w:p w14:paraId="6AF592C9" w14:textId="77777777" w:rsidR="006821C0" w:rsidRDefault="006821C0" w:rsidP="006821C0">
      <w:r>
        <w:t>• 21 groups of 103 players = 2163 players</w:t>
      </w:r>
    </w:p>
    <w:p w14:paraId="6A0D0A33" w14:textId="77777777" w:rsidR="006821C0" w:rsidRDefault="006821C0" w:rsidP="006821C0">
      <w:r>
        <w:t>Therefore:</w:t>
      </w:r>
    </w:p>
    <w:p w14:paraId="114D36FF" w14:textId="77777777" w:rsidR="00CE75F0" w:rsidRDefault="006821C0" w:rsidP="006821C0">
      <w:r>
        <w:t>• 30 groups of 103/104 players. = 3099 players</w:t>
      </w:r>
    </w:p>
    <w:p w14:paraId="5A43A0C3" w14:textId="77777777" w:rsidR="006821C0" w:rsidRDefault="006821C0" w:rsidP="006821C0"/>
    <w:p w14:paraId="6F7B47A8" w14:textId="6FCBC93D" w:rsidR="00CE75F0" w:rsidRDefault="006821C0">
      <w:r w:rsidRPr="006821C0">
        <w:t>Each group will be on its own</w:t>
      </w:r>
      <w:r w:rsidR="00545506">
        <w:t>.  I</w:t>
      </w:r>
      <w:r w:rsidRPr="006821C0">
        <w:t xml:space="preserve">n the CLOSED CIRCLE of the first group, after the player </w:t>
      </w:r>
      <w:r w:rsidR="005047B6">
        <w:t>n°</w:t>
      </w:r>
      <w:r w:rsidRPr="006821C0">
        <w:t xml:space="preserve"> 104 will come the player </w:t>
      </w:r>
      <w:r w:rsidR="005047B6">
        <w:t>n°</w:t>
      </w:r>
      <w:r w:rsidRPr="006821C0">
        <w:t xml:space="preserve"> 1, while in the second group the players will be numbered from 105 to 208 and after the </w:t>
      </w:r>
      <w:r w:rsidR="005047B6">
        <w:t>n°</w:t>
      </w:r>
      <w:r w:rsidRPr="006821C0">
        <w:t xml:space="preserve"> 208 will come the </w:t>
      </w:r>
      <w:r w:rsidR="005047B6">
        <w:t>n°</w:t>
      </w:r>
      <w:r w:rsidRPr="006821C0">
        <w:t xml:space="preserve"> 105 (CLOSED CIRCLE!), and so on for the other groups.</w:t>
      </w:r>
    </w:p>
    <w:p w14:paraId="6778EAAB" w14:textId="77777777" w:rsidR="006821C0" w:rsidRDefault="006821C0"/>
    <w:p w14:paraId="24CF9F07" w14:textId="77777777" w:rsidR="009B0F8C" w:rsidRDefault="00C865C4">
      <w:r w:rsidRPr="00C865C4">
        <w:t>Each group will have its own TD</w:t>
      </w:r>
      <w:r w:rsidR="005047B6">
        <w:t xml:space="preserve">. </w:t>
      </w:r>
    </w:p>
    <w:p w14:paraId="4C14A184" w14:textId="77777777" w:rsidR="00CE75F0" w:rsidRDefault="005047B6">
      <w:r>
        <w:t>F</w:t>
      </w:r>
      <w:r w:rsidR="00C865C4" w:rsidRPr="00C865C4">
        <w:t xml:space="preserve">or the final </w:t>
      </w:r>
      <w:r w:rsidR="00FF6AA5">
        <w:t>ranking</w:t>
      </w:r>
      <w:r w:rsidR="00C865C4" w:rsidRPr="00C865C4">
        <w:t xml:space="preserve"> one of these two systems can be adopted: the </w:t>
      </w:r>
      <w:r w:rsidR="00FF6AA5">
        <w:t>ranking</w:t>
      </w:r>
      <w:r w:rsidR="00FF6AA5" w:rsidRPr="00C865C4">
        <w:t xml:space="preserve"> </w:t>
      </w:r>
      <w:r w:rsidR="00C865C4" w:rsidRPr="00C865C4">
        <w:t xml:space="preserve">by group or an only unified </w:t>
      </w:r>
      <w:r w:rsidR="00FF6AA5">
        <w:t>ranking</w:t>
      </w:r>
      <w:r w:rsidR="00C865C4" w:rsidRPr="00C865C4">
        <w:t xml:space="preserve"> (used in Italy for the category Championships).</w:t>
      </w:r>
    </w:p>
    <w:p w14:paraId="4E8513DA" w14:textId="77777777" w:rsidR="00994ACE" w:rsidRDefault="00994ACE"/>
    <w:p w14:paraId="6257764C" w14:textId="77777777" w:rsidR="00994ACE" w:rsidRDefault="00994ACE"/>
    <w:p w14:paraId="50623539" w14:textId="77777777" w:rsidR="00CE75F0" w:rsidRPr="005047B6" w:rsidRDefault="00994ACE" w:rsidP="00994ACE">
      <w:pPr>
        <w:jc w:val="center"/>
        <w:rPr>
          <w:b/>
        </w:rPr>
      </w:pPr>
      <w:r w:rsidRPr="005047B6">
        <w:rPr>
          <w:b/>
        </w:rPr>
        <w:t>QUALIFICATION TO THE SEMIFINALS (AND TO THE FINAL)</w:t>
      </w:r>
    </w:p>
    <w:p w14:paraId="62A0AFF6" w14:textId="77777777" w:rsidR="00994ACE" w:rsidRDefault="00994ACE"/>
    <w:p w14:paraId="498B4B8E" w14:textId="77F425C3" w:rsidR="00CE75F0" w:rsidRDefault="00994ACE">
      <w:r w:rsidRPr="00994ACE">
        <w:t>Here, too, the system is flexible</w:t>
      </w:r>
      <w:r w:rsidR="00CB5721">
        <w:t>.  I</w:t>
      </w:r>
      <w:r w:rsidRPr="00994ACE">
        <w:t>n the Targa Castiglioni, for example, it was established that to qualify for the next phase it was necessary to score 6 points out of 8 (about 25% of the players).</w:t>
      </w:r>
    </w:p>
    <w:p w14:paraId="7FDE6298" w14:textId="77777777" w:rsidR="00994ACE" w:rsidRDefault="00994ACE"/>
    <w:p w14:paraId="11796386" w14:textId="77777777" w:rsidR="00CE75F0" w:rsidRDefault="00994ACE">
      <w:r w:rsidRPr="00994ACE">
        <w:t>Here is a list of just some of the criteria that can be adopted:</w:t>
      </w:r>
    </w:p>
    <w:p w14:paraId="78EBBA5B" w14:textId="77777777" w:rsidR="00994ACE" w:rsidRDefault="00994ACE"/>
    <w:p w14:paraId="06593B7C" w14:textId="6C59ACBD" w:rsidR="00CE75F0" w:rsidRDefault="00810A73">
      <w:r w:rsidRPr="00810A73">
        <w:t xml:space="preserve">a) </w:t>
      </w:r>
      <w:r w:rsidR="00BA3A0C">
        <w:t>C</w:t>
      </w:r>
      <w:r w:rsidRPr="00810A73">
        <w:t>riteria such as that of the Targa Castiglioni, with the scores to be achieved according to the number of games</w:t>
      </w:r>
      <w:r w:rsidR="005047B6">
        <w:t>.</w:t>
      </w:r>
    </w:p>
    <w:p w14:paraId="284BB26E" w14:textId="77777777" w:rsidR="00810A73" w:rsidRDefault="00810A73"/>
    <w:p w14:paraId="7B08EA24" w14:textId="4744B516" w:rsidR="00CE75F0" w:rsidRDefault="00810A73">
      <w:r w:rsidRPr="00810A73">
        <w:t xml:space="preserve">b) </w:t>
      </w:r>
      <w:r w:rsidR="00BA3A0C">
        <w:t>C</w:t>
      </w:r>
      <w:r w:rsidRPr="00810A73">
        <w:t>riteria of the type "2 + 1 or 1 + 2")</w:t>
      </w:r>
      <w:r w:rsidR="009B0F8C">
        <w:t>:</w:t>
      </w:r>
      <w:r w:rsidRPr="00810A73">
        <w:t xml:space="preserve"> that is a restriction of the points that can be lost. A total of no more than 3 points can be lost between preliminaries and semifinals: for example, 2 points can be lost in the preliminary round and 1 in the semifinal (or vice versa). Anyone who barely entered the semifinal must do very well to be admitted to the final!</w:t>
      </w:r>
    </w:p>
    <w:p w14:paraId="200B7286" w14:textId="77777777" w:rsidR="00810A73" w:rsidRDefault="00810A73"/>
    <w:p w14:paraId="72353380" w14:textId="31E3F285" w:rsidR="00A46A6C" w:rsidRDefault="00A46A6C" w:rsidP="00A46A6C">
      <w:r>
        <w:t xml:space="preserve">c) </w:t>
      </w:r>
      <w:r w:rsidR="00BA3A0C">
        <w:t>A</w:t>
      </w:r>
      <w:r>
        <w:t xml:space="preserve"> fixed number of players qualify for the next phase (system adopted for the </w:t>
      </w:r>
      <w:r w:rsidR="005047B6">
        <w:t>4th</w:t>
      </w:r>
      <w:r>
        <w:t xml:space="preserve"> ICCF Cup, to which I will refer in the following examples). For example, 20% of the players in each group qualify for the semifinal and 15% of the players from each semifinal qualify for the final (20% and 15% of the unified </w:t>
      </w:r>
      <w:r w:rsidR="00FF6AA5">
        <w:t>ranking</w:t>
      </w:r>
      <w:r>
        <w:t xml:space="preserve"> could also have been </w:t>
      </w:r>
      <w:r w:rsidR="00A5570E">
        <w:t>establish</w:t>
      </w:r>
      <w:r>
        <w:t xml:space="preserve">ed, but for the </w:t>
      </w:r>
      <w:r w:rsidR="00EF22AC">
        <w:t>4th</w:t>
      </w:r>
      <w:r>
        <w:t xml:space="preserve"> ICCF Cup it was decided as mentioned above).</w:t>
      </w:r>
    </w:p>
    <w:p w14:paraId="7E05B7DF" w14:textId="77777777" w:rsidR="00CE75F0" w:rsidRDefault="00A46A6C" w:rsidP="00A46A6C">
      <w:r>
        <w:t xml:space="preserve">From each group (104 or 103 players) the top 21 will go to the semifinals, for a total of 630 semifinalists: 6 semifinals of 105 players each. From each semifinal 16 players will go to the final with 96 players (93 players if a unified </w:t>
      </w:r>
      <w:r w:rsidR="00FF6AA5">
        <w:t>ranking</w:t>
      </w:r>
      <w:r>
        <w:t xml:space="preserve"> would been made).</w:t>
      </w:r>
    </w:p>
    <w:p w14:paraId="3C6BE850" w14:textId="77777777" w:rsidR="00A46A6C" w:rsidRDefault="00A46A6C" w:rsidP="00A46A6C"/>
    <w:p w14:paraId="12BC1A1C" w14:textId="10DBB6E1" w:rsidR="00CE75F0" w:rsidRDefault="00AA1176">
      <w:r w:rsidRPr="00AA1176">
        <w:t>The final, in theory, should always be unique</w:t>
      </w:r>
      <w:r w:rsidR="00ED007F">
        <w:t xml:space="preserve">.  </w:t>
      </w:r>
      <w:proofErr w:type="gramStart"/>
      <w:r w:rsidR="00ED007F">
        <w:t>T</w:t>
      </w:r>
      <w:r w:rsidRPr="00AA1176">
        <w:t>herefore</w:t>
      </w:r>
      <w:proofErr w:type="gramEnd"/>
      <w:r w:rsidRPr="00AA1176">
        <w:t xml:space="preserve"> the percentages must be calculated on the logical </w:t>
      </w:r>
      <w:r>
        <w:t>prediction</w:t>
      </w:r>
      <w:r w:rsidRPr="00AA1176">
        <w:t xml:space="preserve">s. There will be a 200-player final with 6600 registrations; if there will be more, </w:t>
      </w:r>
      <w:r w:rsidR="00B47589" w:rsidRPr="00B47589">
        <w:t>it will be sufficient to reduce</w:t>
      </w:r>
      <w:r w:rsidR="00B47589">
        <w:t xml:space="preserve"> </w:t>
      </w:r>
      <w:r w:rsidRPr="00AA1176">
        <w:t>the percentage of qualified from each preliminary group or from each semifinal.</w:t>
      </w:r>
    </w:p>
    <w:p w14:paraId="55425DDE" w14:textId="77777777" w:rsidR="00AA1176" w:rsidRDefault="00AA1176"/>
    <w:p w14:paraId="6E17E23D" w14:textId="5803920E" w:rsidR="00CE75F0" w:rsidRDefault="00EF22AC">
      <w:r w:rsidRPr="00EF22AC">
        <w:t xml:space="preserve">The "Silli </w:t>
      </w:r>
      <w:r w:rsidR="00B47589">
        <w:t>S</w:t>
      </w:r>
      <w:r w:rsidRPr="00EF22AC">
        <w:t>ystem" also makes it easy for players who have acquired qualifications in other competitions (for example in the 3rd ICCF Cup) to enter the Semifinal or</w:t>
      </w:r>
      <w:r w:rsidR="00B47589">
        <w:t xml:space="preserve"> the</w:t>
      </w:r>
      <w:r w:rsidRPr="00EF22AC">
        <w:t xml:space="preserve"> Final</w:t>
      </w:r>
      <w:r w:rsidR="00CC4839">
        <w:t>.  N</w:t>
      </w:r>
      <w:r w:rsidRPr="00EF22AC">
        <w:t xml:space="preserve">o difficulty in having the Final with 120 </w:t>
      </w:r>
      <w:r>
        <w:t>players</w:t>
      </w:r>
      <w:r w:rsidRPr="00EF22AC">
        <w:t xml:space="preserve"> instead of the 96 previously calculated, and always with only 10 games per player.</w:t>
      </w:r>
    </w:p>
    <w:p w14:paraId="254F4123" w14:textId="77777777" w:rsidR="00EF22AC" w:rsidRDefault="00EF22AC"/>
    <w:p w14:paraId="6C82A2AB" w14:textId="77777777" w:rsidR="008B614E" w:rsidRDefault="008B614E"/>
    <w:p w14:paraId="6AA77AD8" w14:textId="77777777" w:rsidR="00CE75F0" w:rsidRPr="005047B6" w:rsidRDefault="00EF22AC">
      <w:pPr>
        <w:jc w:val="center"/>
        <w:rPr>
          <w:b/>
        </w:rPr>
      </w:pPr>
      <w:r w:rsidRPr="005047B6">
        <w:rPr>
          <w:b/>
        </w:rPr>
        <w:t>PAIR</w:t>
      </w:r>
      <w:r w:rsidR="00464B9F" w:rsidRPr="005047B6">
        <w:rPr>
          <w:b/>
        </w:rPr>
        <w:t xml:space="preserve">ING FORMULAS </w:t>
      </w:r>
    </w:p>
    <w:p w14:paraId="3620B312" w14:textId="1C070565" w:rsidR="00CE75F0" w:rsidRDefault="00EF22AC">
      <w:pPr>
        <w:jc w:val="center"/>
      </w:pPr>
      <w:r w:rsidRPr="00EF22AC">
        <w:t>(</w:t>
      </w:r>
      <w:r w:rsidR="00CC4839">
        <w:t>I</w:t>
      </w:r>
      <w:r w:rsidRPr="00EF22AC">
        <w:t>n the examples we will use the group of 103 players)</w:t>
      </w:r>
    </w:p>
    <w:p w14:paraId="1F828405" w14:textId="77777777" w:rsidR="00CE75F0" w:rsidRDefault="00CE75F0"/>
    <w:p w14:paraId="6D0F7C6B" w14:textId="5466B328" w:rsidR="00CE75F0" w:rsidRPr="00EF22AC" w:rsidRDefault="00EF22AC">
      <w:pPr>
        <w:rPr>
          <w:i/>
        </w:rPr>
      </w:pPr>
      <w:r w:rsidRPr="00EF22AC">
        <w:rPr>
          <w:i/>
        </w:rPr>
        <w:lastRenderedPageBreak/>
        <w:t>In the formulas, the numbers referring to 10 games per player will always be indicated in brackets</w:t>
      </w:r>
      <w:r w:rsidR="00CC4839">
        <w:rPr>
          <w:i/>
        </w:rPr>
        <w:t>.  N</w:t>
      </w:r>
      <w:r w:rsidRPr="00EF22AC">
        <w:rPr>
          <w:i/>
        </w:rPr>
        <w:t>umbers without brackets refer to 8 games per player.</w:t>
      </w:r>
    </w:p>
    <w:p w14:paraId="06251574" w14:textId="77777777" w:rsidR="00EF22AC" w:rsidRDefault="00EF22AC"/>
    <w:p w14:paraId="57B4AAED" w14:textId="77777777" w:rsidR="00EF22AC" w:rsidRDefault="00EF22AC" w:rsidP="00EF22AC">
      <w:r w:rsidRPr="00EF22AC">
        <w:t>First of all, we demonstrate that the FIRST NATURAL FORMULA is:</w:t>
      </w:r>
    </w:p>
    <w:p w14:paraId="490E313F" w14:textId="77777777" w:rsidR="00EF22AC" w:rsidRDefault="00EF22AC">
      <w:pPr>
        <w:jc w:val="center"/>
      </w:pPr>
    </w:p>
    <w:p w14:paraId="40840DFC" w14:textId="77777777" w:rsidR="00CE75F0" w:rsidRDefault="00464B9F">
      <w:pPr>
        <w:jc w:val="center"/>
      </w:pPr>
      <w:r>
        <w:t>1</w:t>
      </w:r>
      <w:r w:rsidR="00517253">
        <w:t xml:space="preserve"> </w:t>
      </w:r>
      <w:r>
        <w:t>. 4</w:t>
      </w:r>
      <w:r w:rsidR="00517253">
        <w:t xml:space="preserve"> </w:t>
      </w:r>
      <w:r>
        <w:t>. 10</w:t>
      </w:r>
      <w:r w:rsidR="00517253">
        <w:t xml:space="preserve"> </w:t>
      </w:r>
      <w:r>
        <w:t>. 17</w:t>
      </w:r>
      <w:r w:rsidR="00517253">
        <w:t xml:space="preserve"> </w:t>
      </w:r>
      <w:r>
        <w:t xml:space="preserve">. (29) </w:t>
      </w:r>
    </w:p>
    <w:p w14:paraId="25195D0E" w14:textId="77777777" w:rsidR="00CE75F0" w:rsidRDefault="00CE75F0"/>
    <w:p w14:paraId="5913BA20" w14:textId="77777777" w:rsidR="001426BE" w:rsidRDefault="001426BE">
      <w:r w:rsidRPr="001426BE">
        <w:t>This means that each player will play with White against the players who follow him by 1, 4, 10, 17, (29) places in the "closed circle" and with Black against the players who precede him by as many places:</w:t>
      </w:r>
      <w:r>
        <w:t xml:space="preserve"> </w:t>
      </w:r>
      <w:r w:rsidR="005047B6">
        <w:t>n°</w:t>
      </w:r>
      <w:r w:rsidRPr="001426BE">
        <w:t xml:space="preserve"> 50 will play with Black against (21), 33, 40, 46, 49 and with White against 51, 54, 60, 67, (79).</w:t>
      </w:r>
    </w:p>
    <w:p w14:paraId="64D847DF" w14:textId="77777777" w:rsidR="007A1765" w:rsidRDefault="007A1765" w:rsidP="007A1765">
      <w:r>
        <w:t xml:space="preserve">What about </w:t>
      </w:r>
      <w:r w:rsidR="005047B6">
        <w:t>n°</w:t>
      </w:r>
      <w:r>
        <w:t xml:space="preserve"> 103? And about </w:t>
      </w:r>
      <w:r w:rsidR="005047B6">
        <w:t>n°</w:t>
      </w:r>
      <w:r>
        <w:t xml:space="preserve"> 3?</w:t>
      </w:r>
    </w:p>
    <w:p w14:paraId="584A2594" w14:textId="77777777" w:rsidR="007A1765" w:rsidRDefault="007A1765" w:rsidP="007A1765">
      <w:r>
        <w:t>It is evident that, if we consider the CLOSED CIRCLE, 103 will have White against 1, 4, 10, 17, (29) and Black against (74), 86, 93, 99, 102.</w:t>
      </w:r>
    </w:p>
    <w:p w14:paraId="2F908A5D" w14:textId="77777777" w:rsidR="00CE75F0" w:rsidRDefault="007A1765" w:rsidP="007A1765">
      <w:r>
        <w:t>3 will have White against 4, 7, 13, 20, (32) and Black against (77), 89, 96, 102, 2.</w:t>
      </w:r>
    </w:p>
    <w:p w14:paraId="5718E554" w14:textId="77777777" w:rsidR="007A1765" w:rsidRDefault="007A1765" w:rsidP="007A1765"/>
    <w:p w14:paraId="7122B5A8" w14:textId="77777777" w:rsidR="007A1765" w:rsidRDefault="007A1765">
      <w:r w:rsidRPr="007A1765">
        <w:t xml:space="preserve">We </w:t>
      </w:r>
      <w:r w:rsidR="001B0FC9">
        <w:t>calle</w:t>
      </w:r>
      <w:r w:rsidRPr="007A1765">
        <w:t xml:space="preserve">d </w:t>
      </w:r>
      <w:r w:rsidR="001B0FC9">
        <w:t>i</w:t>
      </w:r>
      <w:r w:rsidRPr="007A1765">
        <w:t>t FIRST NATURAL FORMULA because it is the one with the smallest numbers that respects the principles listed in the "theory".</w:t>
      </w:r>
    </w:p>
    <w:p w14:paraId="5B9FEEAF" w14:textId="77777777" w:rsidR="007A1765" w:rsidRDefault="007A1765"/>
    <w:p w14:paraId="219484C5" w14:textId="77777777" w:rsidR="00CE75F0" w:rsidRDefault="00165236">
      <w:r w:rsidRPr="00165236">
        <w:t xml:space="preserve">The fact that player "X" plays White against 4 (5) opponents - which can be indicated by </w:t>
      </w:r>
      <w:proofErr w:type="spellStart"/>
      <w:r w:rsidRPr="00165236">
        <w:t>X+a</w:t>
      </w:r>
      <w:proofErr w:type="spellEnd"/>
      <w:r w:rsidRPr="00165236">
        <w:t xml:space="preserve">, </w:t>
      </w:r>
      <w:proofErr w:type="spellStart"/>
      <w:r w:rsidRPr="00165236">
        <w:t>X+b</w:t>
      </w:r>
      <w:proofErr w:type="spellEnd"/>
      <w:r w:rsidRPr="00165236">
        <w:t xml:space="preserve">, </w:t>
      </w:r>
      <w:proofErr w:type="spellStart"/>
      <w:r w:rsidRPr="00165236">
        <w:t>X+c</w:t>
      </w:r>
      <w:proofErr w:type="spellEnd"/>
      <w:r w:rsidRPr="00165236">
        <w:t xml:space="preserve">, </w:t>
      </w:r>
      <w:proofErr w:type="spellStart"/>
      <w:r w:rsidRPr="00165236">
        <w:t>X+d</w:t>
      </w:r>
      <w:proofErr w:type="spellEnd"/>
      <w:r w:rsidRPr="00165236">
        <w:t>, (</w:t>
      </w:r>
      <w:proofErr w:type="spellStart"/>
      <w:r w:rsidRPr="00165236">
        <w:t>X+e</w:t>
      </w:r>
      <w:proofErr w:type="spellEnd"/>
      <w:r w:rsidRPr="00165236">
        <w:t xml:space="preserve">) - and, obviously, with Black against as many opponents - which can be indicated with (X-e), X-d, </w:t>
      </w:r>
      <w:proofErr w:type="spellStart"/>
      <w:r w:rsidRPr="00165236">
        <w:t>X-c</w:t>
      </w:r>
      <w:proofErr w:type="spellEnd"/>
      <w:r w:rsidRPr="00165236">
        <w:t>, X-b, X-a - implies that there are 6 (8) DIFFERENCES between the various pairs X</w:t>
      </w:r>
      <w:r w:rsidR="006452CD">
        <w:t>+</w:t>
      </w:r>
      <w:r w:rsidRPr="00165236">
        <w:t>... (corresponding to as many DIFFERENCES between the various pairs X-...); it is essential that the differences between the various X+</w:t>
      </w:r>
      <w:r w:rsidR="006452CD">
        <w:t>…</w:t>
      </w:r>
      <w:r w:rsidRPr="00165236">
        <w:t xml:space="preserve"> pairs are different from each other in order to have only two opponents in common with another player: two equal differences between the various X+</w:t>
      </w:r>
      <w:r w:rsidR="006452CD">
        <w:t>…</w:t>
      </w:r>
      <w:r w:rsidRPr="00165236">
        <w:t xml:space="preserve"> pairs would result in 3 or 4 opponents in common.</w:t>
      </w:r>
    </w:p>
    <w:p w14:paraId="59B64132" w14:textId="77777777" w:rsidR="00165236" w:rsidRDefault="00165236"/>
    <w:p w14:paraId="3FF00DE1" w14:textId="77777777" w:rsidR="00CE75F0" w:rsidRDefault="00DB6D31">
      <w:r w:rsidRPr="00DB6D31">
        <w:t>If player X plays against (</w:t>
      </w:r>
      <w:proofErr w:type="spellStart"/>
      <w:r w:rsidRPr="00DB6D31">
        <w:t>X+a</w:t>
      </w:r>
      <w:proofErr w:type="spellEnd"/>
      <w:r w:rsidRPr="00DB6D31">
        <w:t>) and (</w:t>
      </w:r>
      <w:proofErr w:type="spellStart"/>
      <w:r w:rsidRPr="00DB6D31">
        <w:t>X+b</w:t>
      </w:r>
      <w:proofErr w:type="spellEnd"/>
      <w:r w:rsidRPr="00DB6D31">
        <w:t>), it is clear that player (X+A+B) will play against the ones that precede him of "a" and "b" places, that is, against (X+A+B-a) and against (X+A+B-b), namely against (</w:t>
      </w:r>
      <w:proofErr w:type="spellStart"/>
      <w:r w:rsidRPr="00DB6D31">
        <w:t>X+a</w:t>
      </w:r>
      <w:proofErr w:type="spellEnd"/>
      <w:r w:rsidRPr="00DB6D31">
        <w:t>) and (</w:t>
      </w:r>
      <w:proofErr w:type="spellStart"/>
      <w:r w:rsidRPr="00DB6D31">
        <w:t>X+b</w:t>
      </w:r>
      <w:proofErr w:type="spellEnd"/>
      <w:r w:rsidRPr="00DB6D31">
        <w:t>): the same as player X!</w:t>
      </w:r>
    </w:p>
    <w:p w14:paraId="77514E19" w14:textId="77777777" w:rsidR="00DB6D31" w:rsidRDefault="00DB6D31"/>
    <w:p w14:paraId="052DFB5D" w14:textId="02F3D99B" w:rsidR="00CE75F0" w:rsidRDefault="00DC1A49">
      <w:r w:rsidRPr="00DC1A49">
        <w:t>With the different differences</w:t>
      </w:r>
      <w:r w:rsidR="005047B6">
        <w:t>,</w:t>
      </w:r>
      <w:r w:rsidRPr="00DC1A49">
        <w:t xml:space="preserve"> player X will have another 12 (20) players who will play against two of his opponents</w:t>
      </w:r>
      <w:r w:rsidR="00932D3D">
        <w:t>.  I</w:t>
      </w:r>
      <w:r w:rsidRPr="00DC1A49">
        <w:t xml:space="preserve">f the differences were the same, he would have a number (calculable, but we </w:t>
      </w:r>
      <w:proofErr w:type="gramStart"/>
      <w:r w:rsidRPr="00DC1A49">
        <w:t>don't</w:t>
      </w:r>
      <w:proofErr w:type="gramEnd"/>
      <w:r w:rsidRPr="00DC1A49">
        <w:t xml:space="preserve"> care) of participants with 3 or 4 or more opponents in common.</w:t>
      </w:r>
    </w:p>
    <w:p w14:paraId="5010D003" w14:textId="77777777" w:rsidR="00DC1A49" w:rsidRDefault="00DC1A49"/>
    <w:p w14:paraId="3008E9E5" w14:textId="77777777" w:rsidR="001A5E62" w:rsidRDefault="001A5E62">
      <w:r w:rsidRPr="001A5E62">
        <w:t xml:space="preserve">Let's now calculate the NATURAL FORMULA. </w:t>
      </w:r>
    </w:p>
    <w:p w14:paraId="6101B1C2" w14:textId="77777777" w:rsidR="001A5E62" w:rsidRDefault="001A5E62"/>
    <w:p w14:paraId="190D48D4" w14:textId="77777777" w:rsidR="00CE75F0" w:rsidRDefault="001A5E62">
      <w:r w:rsidRPr="001A5E62">
        <w:t>Let's give the number 0 to player X: obviously his first "natural opponents" will be number 1 (and number -1):</w:t>
      </w:r>
    </w:p>
    <w:p w14:paraId="2DAFAF54" w14:textId="77777777" w:rsidR="00CE75F0" w:rsidRDefault="00CE75F0"/>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CE75F0" w14:paraId="4FE2B322" w14:textId="77777777">
        <w:tc>
          <w:tcPr>
            <w:tcW w:w="1872" w:type="dxa"/>
            <w:shd w:val="clear" w:color="auto" w:fill="auto"/>
            <w:tcMar>
              <w:top w:w="100" w:type="dxa"/>
              <w:left w:w="100" w:type="dxa"/>
              <w:bottom w:w="100" w:type="dxa"/>
              <w:right w:w="100" w:type="dxa"/>
            </w:tcMar>
          </w:tcPr>
          <w:p w14:paraId="47E5F9D7" w14:textId="77777777" w:rsidR="00CE75F0" w:rsidRDefault="00464B9F" w:rsidP="001A5E62">
            <w:pPr>
              <w:widowControl w:val="0"/>
              <w:pBdr>
                <w:top w:val="nil"/>
                <w:left w:val="nil"/>
                <w:bottom w:val="nil"/>
                <w:right w:val="nil"/>
                <w:between w:val="nil"/>
              </w:pBdr>
              <w:spacing w:line="240" w:lineRule="auto"/>
              <w:jc w:val="center"/>
            </w:pPr>
            <w:r>
              <w:t>Ref</w:t>
            </w:r>
            <w:r w:rsidR="001A5E62">
              <w:t>.</w:t>
            </w:r>
          </w:p>
        </w:tc>
        <w:tc>
          <w:tcPr>
            <w:tcW w:w="1872" w:type="dxa"/>
            <w:shd w:val="clear" w:color="auto" w:fill="auto"/>
            <w:tcMar>
              <w:top w:w="100" w:type="dxa"/>
              <w:left w:w="100" w:type="dxa"/>
              <w:bottom w:w="100" w:type="dxa"/>
              <w:right w:w="100" w:type="dxa"/>
            </w:tcMar>
          </w:tcPr>
          <w:p w14:paraId="5CAE7C27" w14:textId="77777777" w:rsidR="00CE75F0" w:rsidRDefault="00464B9F">
            <w:pPr>
              <w:widowControl w:val="0"/>
              <w:pBdr>
                <w:top w:val="nil"/>
                <w:left w:val="nil"/>
                <w:bottom w:val="nil"/>
                <w:right w:val="nil"/>
                <w:between w:val="nil"/>
              </w:pBdr>
              <w:spacing w:line="240" w:lineRule="auto"/>
              <w:jc w:val="center"/>
            </w:pPr>
            <w:r>
              <w:t>Opponents</w:t>
            </w:r>
          </w:p>
        </w:tc>
        <w:tc>
          <w:tcPr>
            <w:tcW w:w="1872" w:type="dxa"/>
            <w:shd w:val="clear" w:color="auto" w:fill="auto"/>
            <w:tcMar>
              <w:top w:w="100" w:type="dxa"/>
              <w:left w:w="100" w:type="dxa"/>
              <w:bottom w:w="100" w:type="dxa"/>
              <w:right w:w="100" w:type="dxa"/>
            </w:tcMar>
          </w:tcPr>
          <w:p w14:paraId="2CDDD636" w14:textId="77777777" w:rsidR="00CE75F0" w:rsidRDefault="00464B9F">
            <w:pPr>
              <w:widowControl w:val="0"/>
              <w:pBdr>
                <w:top w:val="nil"/>
                <w:left w:val="nil"/>
                <w:bottom w:val="nil"/>
                <w:right w:val="nil"/>
                <w:between w:val="nil"/>
              </w:pBdr>
              <w:spacing w:line="240" w:lineRule="auto"/>
              <w:jc w:val="center"/>
            </w:pPr>
            <w:r>
              <w:t>Player</w:t>
            </w:r>
          </w:p>
        </w:tc>
        <w:tc>
          <w:tcPr>
            <w:tcW w:w="1872" w:type="dxa"/>
            <w:shd w:val="clear" w:color="auto" w:fill="auto"/>
            <w:tcMar>
              <w:top w:w="100" w:type="dxa"/>
              <w:left w:w="100" w:type="dxa"/>
              <w:bottom w:w="100" w:type="dxa"/>
              <w:right w:w="100" w:type="dxa"/>
            </w:tcMar>
          </w:tcPr>
          <w:p w14:paraId="556F9AA0" w14:textId="77777777" w:rsidR="00CE75F0" w:rsidRDefault="00464B9F">
            <w:pPr>
              <w:widowControl w:val="0"/>
              <w:pBdr>
                <w:top w:val="nil"/>
                <w:left w:val="nil"/>
                <w:bottom w:val="nil"/>
                <w:right w:val="nil"/>
                <w:between w:val="nil"/>
              </w:pBdr>
              <w:spacing w:line="240" w:lineRule="auto"/>
              <w:jc w:val="center"/>
            </w:pPr>
            <w:r>
              <w:t>Opponents</w:t>
            </w:r>
          </w:p>
        </w:tc>
        <w:tc>
          <w:tcPr>
            <w:tcW w:w="1872" w:type="dxa"/>
            <w:shd w:val="clear" w:color="auto" w:fill="auto"/>
            <w:tcMar>
              <w:top w:w="100" w:type="dxa"/>
              <w:left w:w="100" w:type="dxa"/>
              <w:bottom w:w="100" w:type="dxa"/>
              <w:right w:w="100" w:type="dxa"/>
            </w:tcMar>
          </w:tcPr>
          <w:p w14:paraId="358BD121" w14:textId="77777777" w:rsidR="00CE75F0" w:rsidRDefault="00464B9F">
            <w:pPr>
              <w:widowControl w:val="0"/>
              <w:pBdr>
                <w:top w:val="nil"/>
                <w:left w:val="nil"/>
                <w:bottom w:val="nil"/>
                <w:right w:val="nil"/>
                <w:between w:val="nil"/>
              </w:pBdr>
              <w:spacing w:line="240" w:lineRule="auto"/>
              <w:jc w:val="center"/>
            </w:pPr>
            <w:r>
              <w:t>Differences</w:t>
            </w:r>
          </w:p>
        </w:tc>
      </w:tr>
      <w:tr w:rsidR="00CE75F0" w14:paraId="73F12C61" w14:textId="77777777">
        <w:tc>
          <w:tcPr>
            <w:tcW w:w="1872" w:type="dxa"/>
            <w:shd w:val="clear" w:color="auto" w:fill="auto"/>
            <w:tcMar>
              <w:top w:w="100" w:type="dxa"/>
              <w:left w:w="100" w:type="dxa"/>
              <w:bottom w:w="100" w:type="dxa"/>
              <w:right w:w="100" w:type="dxa"/>
            </w:tcMar>
          </w:tcPr>
          <w:p w14:paraId="46FEF884" w14:textId="77777777" w:rsidR="00CE75F0" w:rsidRDefault="00464B9F">
            <w:pPr>
              <w:widowControl w:val="0"/>
              <w:pBdr>
                <w:top w:val="nil"/>
                <w:left w:val="nil"/>
                <w:bottom w:val="nil"/>
                <w:right w:val="nil"/>
                <w:between w:val="nil"/>
              </w:pBdr>
              <w:spacing w:line="240" w:lineRule="auto"/>
              <w:jc w:val="center"/>
              <w:rPr>
                <w:sz w:val="20"/>
                <w:szCs w:val="20"/>
              </w:rPr>
            </w:pPr>
            <w:r>
              <w:rPr>
                <w:sz w:val="20"/>
                <w:szCs w:val="20"/>
              </w:rPr>
              <w:t>A</w:t>
            </w:r>
          </w:p>
        </w:tc>
        <w:tc>
          <w:tcPr>
            <w:tcW w:w="1872" w:type="dxa"/>
            <w:shd w:val="clear" w:color="auto" w:fill="auto"/>
            <w:tcMar>
              <w:top w:w="100" w:type="dxa"/>
              <w:left w:w="100" w:type="dxa"/>
              <w:bottom w:w="100" w:type="dxa"/>
              <w:right w:w="100" w:type="dxa"/>
            </w:tcMar>
          </w:tcPr>
          <w:p w14:paraId="3E90BFA3" w14:textId="77777777" w:rsidR="00CE75F0" w:rsidRDefault="00464B9F">
            <w:pPr>
              <w:widowControl w:val="0"/>
              <w:pBdr>
                <w:top w:val="nil"/>
                <w:left w:val="nil"/>
                <w:bottom w:val="nil"/>
                <w:right w:val="nil"/>
                <w:between w:val="nil"/>
              </w:pBdr>
              <w:spacing w:line="240" w:lineRule="auto"/>
              <w:jc w:val="center"/>
              <w:rPr>
                <w:sz w:val="20"/>
                <w:szCs w:val="20"/>
              </w:rPr>
            </w:pPr>
            <w:r>
              <w:rPr>
                <w:sz w:val="20"/>
                <w:szCs w:val="20"/>
              </w:rPr>
              <w:t>-1</w:t>
            </w:r>
          </w:p>
        </w:tc>
        <w:tc>
          <w:tcPr>
            <w:tcW w:w="1872" w:type="dxa"/>
            <w:shd w:val="clear" w:color="auto" w:fill="auto"/>
            <w:tcMar>
              <w:top w:w="100" w:type="dxa"/>
              <w:left w:w="100" w:type="dxa"/>
              <w:bottom w:w="100" w:type="dxa"/>
              <w:right w:w="100" w:type="dxa"/>
            </w:tcMar>
          </w:tcPr>
          <w:p w14:paraId="5214A854" w14:textId="77777777" w:rsidR="00CE75F0" w:rsidRDefault="00464B9F">
            <w:pPr>
              <w:widowControl w:val="0"/>
              <w:pBdr>
                <w:top w:val="nil"/>
                <w:left w:val="nil"/>
                <w:bottom w:val="nil"/>
                <w:right w:val="nil"/>
                <w:between w:val="nil"/>
              </w:pBdr>
              <w:spacing w:line="240" w:lineRule="auto"/>
              <w:jc w:val="center"/>
              <w:rPr>
                <w:sz w:val="20"/>
                <w:szCs w:val="20"/>
              </w:rPr>
            </w:pPr>
            <w:r>
              <w:rPr>
                <w:sz w:val="20"/>
                <w:szCs w:val="20"/>
              </w:rPr>
              <w:t>0</w:t>
            </w:r>
          </w:p>
        </w:tc>
        <w:tc>
          <w:tcPr>
            <w:tcW w:w="1872" w:type="dxa"/>
            <w:shd w:val="clear" w:color="auto" w:fill="auto"/>
            <w:tcMar>
              <w:top w:w="100" w:type="dxa"/>
              <w:left w:w="100" w:type="dxa"/>
              <w:bottom w:w="100" w:type="dxa"/>
              <w:right w:w="100" w:type="dxa"/>
            </w:tcMar>
          </w:tcPr>
          <w:p w14:paraId="7D8A8FBB" w14:textId="77777777" w:rsidR="00CE75F0" w:rsidRDefault="00464B9F">
            <w:pPr>
              <w:widowControl w:val="0"/>
              <w:pBdr>
                <w:top w:val="nil"/>
                <w:left w:val="nil"/>
                <w:bottom w:val="nil"/>
                <w:right w:val="nil"/>
                <w:between w:val="nil"/>
              </w:pBdr>
              <w:spacing w:line="240" w:lineRule="auto"/>
              <w:jc w:val="center"/>
              <w:rPr>
                <w:sz w:val="20"/>
                <w:szCs w:val="20"/>
              </w:rPr>
            </w:pPr>
            <w:r>
              <w:rPr>
                <w:sz w:val="20"/>
                <w:szCs w:val="20"/>
              </w:rPr>
              <w:t>+1</w:t>
            </w:r>
          </w:p>
        </w:tc>
        <w:tc>
          <w:tcPr>
            <w:tcW w:w="1872" w:type="dxa"/>
            <w:shd w:val="clear" w:color="auto" w:fill="auto"/>
            <w:tcMar>
              <w:top w:w="100" w:type="dxa"/>
              <w:left w:w="100" w:type="dxa"/>
              <w:bottom w:w="100" w:type="dxa"/>
              <w:right w:w="100" w:type="dxa"/>
            </w:tcMar>
          </w:tcPr>
          <w:p w14:paraId="47B8E461" w14:textId="77777777" w:rsidR="001A5E62" w:rsidRDefault="001A5E62">
            <w:pPr>
              <w:widowControl w:val="0"/>
              <w:pBdr>
                <w:top w:val="nil"/>
                <w:left w:val="nil"/>
                <w:bottom w:val="nil"/>
                <w:right w:val="nil"/>
                <w:between w:val="nil"/>
              </w:pBdr>
              <w:spacing w:line="240" w:lineRule="auto"/>
              <w:jc w:val="center"/>
              <w:rPr>
                <w:sz w:val="20"/>
                <w:szCs w:val="20"/>
              </w:rPr>
            </w:pPr>
            <w:r>
              <w:rPr>
                <w:sz w:val="20"/>
                <w:szCs w:val="20"/>
              </w:rPr>
              <w:t>1-0=1</w:t>
            </w:r>
          </w:p>
          <w:p w14:paraId="1B1E495D" w14:textId="77777777" w:rsidR="00CE75F0" w:rsidRDefault="00464B9F">
            <w:pPr>
              <w:widowControl w:val="0"/>
              <w:pBdr>
                <w:top w:val="nil"/>
                <w:left w:val="nil"/>
                <w:bottom w:val="nil"/>
                <w:right w:val="nil"/>
                <w:between w:val="nil"/>
              </w:pBdr>
              <w:spacing w:line="240" w:lineRule="auto"/>
              <w:jc w:val="center"/>
              <w:rPr>
                <w:sz w:val="20"/>
                <w:szCs w:val="20"/>
              </w:rPr>
            </w:pPr>
            <w:r>
              <w:rPr>
                <w:sz w:val="20"/>
                <w:szCs w:val="20"/>
              </w:rPr>
              <w:t xml:space="preserve"> 1-(-1)=2</w:t>
            </w:r>
          </w:p>
        </w:tc>
      </w:tr>
    </w:tbl>
    <w:p w14:paraId="06407CE7" w14:textId="77777777" w:rsidR="00CE75F0" w:rsidRDefault="00CE75F0"/>
    <w:p w14:paraId="7304608A" w14:textId="77777777" w:rsidR="00CE75F0" w:rsidRDefault="00464B9F">
      <w:r>
        <w:lastRenderedPageBreak/>
        <w:t>- 1 and + 1 are the first two opponents of 0</w:t>
      </w:r>
      <w:r w:rsidR="001B0FC9">
        <w:t xml:space="preserve">, </w:t>
      </w:r>
      <w:r>
        <w:t>and 1 is th</w:t>
      </w:r>
      <w:r w:rsidR="001A5E62">
        <w:t>e first element of the formula.</w:t>
      </w:r>
    </w:p>
    <w:p w14:paraId="09F877EF" w14:textId="77777777" w:rsidR="00CE75F0" w:rsidRDefault="00CE75F0"/>
    <w:p w14:paraId="1C1DD196" w14:textId="77777777" w:rsidR="001A5E62" w:rsidRDefault="00DB5236" w:rsidP="001A5E62">
      <w:r w:rsidRPr="00DB5236">
        <w:t xml:space="preserve">Let's look for </w:t>
      </w:r>
      <w:r w:rsidR="001A5E62">
        <w:t>the 3rd (and 4th) opponent (second number of the formula); we immediately see that:</w:t>
      </w:r>
    </w:p>
    <w:p w14:paraId="3EFE1F17" w14:textId="77777777" w:rsidR="001A5E62" w:rsidRDefault="001A5E62" w:rsidP="001A5E62">
      <w:r>
        <w:t xml:space="preserve">• 2 </w:t>
      </w:r>
      <w:r w:rsidR="00754515">
        <w:t>NO</w:t>
      </w:r>
      <w:r>
        <w:t>, because 2 - 1 = 1, and this difference appears in A</w:t>
      </w:r>
    </w:p>
    <w:p w14:paraId="35FB86A7" w14:textId="77777777" w:rsidR="001A5E62" w:rsidRDefault="001A5E62" w:rsidP="001A5E62">
      <w:r>
        <w:t xml:space="preserve">• </w:t>
      </w:r>
      <w:r w:rsidR="00754515">
        <w:t>3 NO</w:t>
      </w:r>
      <w:r>
        <w:t>, because 3 - 1 = 2, and this difference appears in A</w:t>
      </w:r>
    </w:p>
    <w:p w14:paraId="0D699195" w14:textId="77777777" w:rsidR="001A5E62" w:rsidRDefault="001A5E62" w:rsidP="001A5E62">
      <w:r>
        <w:t xml:space="preserve">• 4 </w:t>
      </w:r>
      <w:r w:rsidR="00754515">
        <w:t>YES</w:t>
      </w:r>
      <w:r>
        <w:t>, because 4 - 1 = 3 (difference that does not appear in A).</w:t>
      </w:r>
    </w:p>
    <w:p w14:paraId="2602BD99" w14:textId="77777777" w:rsidR="00754515" w:rsidRDefault="00754515" w:rsidP="001A5E62"/>
    <w:p w14:paraId="52306076" w14:textId="77777777" w:rsidR="00CE75F0" w:rsidRDefault="001A5E62" w:rsidP="001A5E62">
      <w:r>
        <w:t xml:space="preserve">We therefore now have two numbers </w:t>
      </w:r>
      <w:r w:rsidR="00754515">
        <w:t>in</w:t>
      </w:r>
      <w:r>
        <w:t xml:space="preserve"> our formula: 1 and 4.</w:t>
      </w:r>
    </w:p>
    <w:p w14:paraId="24F16C74" w14:textId="77777777" w:rsidR="00CE75F0" w:rsidRDefault="00CE75F0"/>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CE75F0" w14:paraId="188FD9A6" w14:textId="77777777">
        <w:tc>
          <w:tcPr>
            <w:tcW w:w="1872" w:type="dxa"/>
            <w:shd w:val="clear" w:color="auto" w:fill="auto"/>
            <w:tcMar>
              <w:top w:w="100" w:type="dxa"/>
              <w:left w:w="100" w:type="dxa"/>
              <w:bottom w:w="100" w:type="dxa"/>
              <w:right w:w="100" w:type="dxa"/>
            </w:tcMar>
          </w:tcPr>
          <w:p w14:paraId="5CDA72F5" w14:textId="77777777" w:rsidR="00CE75F0" w:rsidRDefault="00464B9F" w:rsidP="001A5E62">
            <w:pPr>
              <w:widowControl w:val="0"/>
              <w:pBdr>
                <w:top w:val="nil"/>
                <w:left w:val="nil"/>
                <w:bottom w:val="nil"/>
                <w:right w:val="nil"/>
                <w:between w:val="nil"/>
              </w:pBdr>
              <w:spacing w:line="240" w:lineRule="auto"/>
              <w:jc w:val="center"/>
            </w:pPr>
            <w:r>
              <w:t>Ref</w:t>
            </w:r>
            <w:r w:rsidR="001A5E62">
              <w:t>.</w:t>
            </w:r>
          </w:p>
        </w:tc>
        <w:tc>
          <w:tcPr>
            <w:tcW w:w="1872" w:type="dxa"/>
            <w:shd w:val="clear" w:color="auto" w:fill="auto"/>
            <w:tcMar>
              <w:top w:w="100" w:type="dxa"/>
              <w:left w:w="100" w:type="dxa"/>
              <w:bottom w:w="100" w:type="dxa"/>
              <w:right w:w="100" w:type="dxa"/>
            </w:tcMar>
          </w:tcPr>
          <w:p w14:paraId="43791285" w14:textId="77777777" w:rsidR="00CE75F0" w:rsidRDefault="00464B9F">
            <w:pPr>
              <w:widowControl w:val="0"/>
              <w:pBdr>
                <w:top w:val="nil"/>
                <w:left w:val="nil"/>
                <w:bottom w:val="nil"/>
                <w:right w:val="nil"/>
                <w:between w:val="nil"/>
              </w:pBdr>
              <w:spacing w:line="240" w:lineRule="auto"/>
              <w:jc w:val="center"/>
            </w:pPr>
            <w:r>
              <w:t>Opponents</w:t>
            </w:r>
          </w:p>
        </w:tc>
        <w:tc>
          <w:tcPr>
            <w:tcW w:w="1872" w:type="dxa"/>
            <w:shd w:val="clear" w:color="auto" w:fill="auto"/>
            <w:tcMar>
              <w:top w:w="100" w:type="dxa"/>
              <w:left w:w="100" w:type="dxa"/>
              <w:bottom w:w="100" w:type="dxa"/>
              <w:right w:w="100" w:type="dxa"/>
            </w:tcMar>
          </w:tcPr>
          <w:p w14:paraId="16C85947" w14:textId="77777777" w:rsidR="00CE75F0" w:rsidRDefault="00464B9F">
            <w:pPr>
              <w:widowControl w:val="0"/>
              <w:pBdr>
                <w:top w:val="nil"/>
                <w:left w:val="nil"/>
                <w:bottom w:val="nil"/>
                <w:right w:val="nil"/>
                <w:between w:val="nil"/>
              </w:pBdr>
              <w:spacing w:line="240" w:lineRule="auto"/>
              <w:jc w:val="center"/>
            </w:pPr>
            <w:r>
              <w:t>Player</w:t>
            </w:r>
          </w:p>
        </w:tc>
        <w:tc>
          <w:tcPr>
            <w:tcW w:w="1872" w:type="dxa"/>
            <w:shd w:val="clear" w:color="auto" w:fill="auto"/>
            <w:tcMar>
              <w:top w:w="100" w:type="dxa"/>
              <w:left w:w="100" w:type="dxa"/>
              <w:bottom w:w="100" w:type="dxa"/>
              <w:right w:w="100" w:type="dxa"/>
            </w:tcMar>
          </w:tcPr>
          <w:p w14:paraId="1F15ADEB" w14:textId="77777777" w:rsidR="00CE75F0" w:rsidRDefault="00464B9F">
            <w:pPr>
              <w:widowControl w:val="0"/>
              <w:pBdr>
                <w:top w:val="nil"/>
                <w:left w:val="nil"/>
                <w:bottom w:val="nil"/>
                <w:right w:val="nil"/>
                <w:between w:val="nil"/>
              </w:pBdr>
              <w:spacing w:line="240" w:lineRule="auto"/>
              <w:jc w:val="center"/>
            </w:pPr>
            <w:r>
              <w:t>Opponents</w:t>
            </w:r>
          </w:p>
        </w:tc>
        <w:tc>
          <w:tcPr>
            <w:tcW w:w="1872" w:type="dxa"/>
            <w:shd w:val="clear" w:color="auto" w:fill="auto"/>
            <w:tcMar>
              <w:top w:w="100" w:type="dxa"/>
              <w:left w:w="100" w:type="dxa"/>
              <w:bottom w:w="100" w:type="dxa"/>
              <w:right w:w="100" w:type="dxa"/>
            </w:tcMar>
          </w:tcPr>
          <w:p w14:paraId="1DBDE1E5" w14:textId="77777777" w:rsidR="00CE75F0" w:rsidRDefault="00464B9F">
            <w:pPr>
              <w:widowControl w:val="0"/>
              <w:pBdr>
                <w:top w:val="nil"/>
                <w:left w:val="nil"/>
                <w:bottom w:val="nil"/>
                <w:right w:val="nil"/>
                <w:between w:val="nil"/>
              </w:pBdr>
              <w:spacing w:line="240" w:lineRule="auto"/>
              <w:jc w:val="center"/>
            </w:pPr>
            <w:r>
              <w:t>Differences</w:t>
            </w:r>
          </w:p>
        </w:tc>
      </w:tr>
      <w:tr w:rsidR="00CE75F0" w14:paraId="7FA6054D" w14:textId="77777777">
        <w:tc>
          <w:tcPr>
            <w:tcW w:w="1872" w:type="dxa"/>
            <w:shd w:val="clear" w:color="auto" w:fill="auto"/>
            <w:tcMar>
              <w:top w:w="100" w:type="dxa"/>
              <w:left w:w="100" w:type="dxa"/>
              <w:bottom w:w="100" w:type="dxa"/>
              <w:right w:w="100" w:type="dxa"/>
            </w:tcMar>
          </w:tcPr>
          <w:p w14:paraId="619D6568" w14:textId="77777777" w:rsidR="00CE75F0" w:rsidRDefault="00464B9F">
            <w:pPr>
              <w:widowControl w:val="0"/>
              <w:pBdr>
                <w:top w:val="nil"/>
                <w:left w:val="nil"/>
                <w:bottom w:val="nil"/>
                <w:right w:val="nil"/>
                <w:between w:val="nil"/>
              </w:pBdr>
              <w:spacing w:line="240" w:lineRule="auto"/>
              <w:jc w:val="center"/>
              <w:rPr>
                <w:sz w:val="20"/>
                <w:szCs w:val="20"/>
              </w:rPr>
            </w:pPr>
            <w:r>
              <w:rPr>
                <w:sz w:val="20"/>
                <w:szCs w:val="20"/>
              </w:rPr>
              <w:t>B</w:t>
            </w:r>
          </w:p>
        </w:tc>
        <w:tc>
          <w:tcPr>
            <w:tcW w:w="1872" w:type="dxa"/>
            <w:shd w:val="clear" w:color="auto" w:fill="auto"/>
            <w:tcMar>
              <w:top w:w="100" w:type="dxa"/>
              <w:left w:w="100" w:type="dxa"/>
              <w:bottom w:w="100" w:type="dxa"/>
              <w:right w:w="100" w:type="dxa"/>
            </w:tcMar>
          </w:tcPr>
          <w:p w14:paraId="6E483825" w14:textId="77777777" w:rsidR="00CE75F0" w:rsidRDefault="00464B9F">
            <w:pPr>
              <w:widowControl w:val="0"/>
              <w:pBdr>
                <w:top w:val="nil"/>
                <w:left w:val="nil"/>
                <w:bottom w:val="nil"/>
                <w:right w:val="nil"/>
                <w:between w:val="nil"/>
              </w:pBdr>
              <w:spacing w:line="240" w:lineRule="auto"/>
              <w:jc w:val="center"/>
              <w:rPr>
                <w:sz w:val="20"/>
                <w:szCs w:val="20"/>
              </w:rPr>
            </w:pPr>
            <w:r>
              <w:rPr>
                <w:sz w:val="20"/>
                <w:szCs w:val="20"/>
              </w:rPr>
              <w:t>-4 -1</w:t>
            </w:r>
          </w:p>
        </w:tc>
        <w:tc>
          <w:tcPr>
            <w:tcW w:w="1872" w:type="dxa"/>
            <w:shd w:val="clear" w:color="auto" w:fill="auto"/>
            <w:tcMar>
              <w:top w:w="100" w:type="dxa"/>
              <w:left w:w="100" w:type="dxa"/>
              <w:bottom w:w="100" w:type="dxa"/>
              <w:right w:w="100" w:type="dxa"/>
            </w:tcMar>
          </w:tcPr>
          <w:p w14:paraId="639EDCD3" w14:textId="77777777" w:rsidR="00CE75F0" w:rsidRDefault="00464B9F">
            <w:pPr>
              <w:widowControl w:val="0"/>
              <w:pBdr>
                <w:top w:val="nil"/>
                <w:left w:val="nil"/>
                <w:bottom w:val="nil"/>
                <w:right w:val="nil"/>
                <w:between w:val="nil"/>
              </w:pBdr>
              <w:spacing w:line="240" w:lineRule="auto"/>
              <w:jc w:val="center"/>
              <w:rPr>
                <w:sz w:val="20"/>
                <w:szCs w:val="20"/>
              </w:rPr>
            </w:pPr>
            <w:r>
              <w:rPr>
                <w:sz w:val="20"/>
                <w:szCs w:val="20"/>
              </w:rPr>
              <w:t>0</w:t>
            </w:r>
          </w:p>
        </w:tc>
        <w:tc>
          <w:tcPr>
            <w:tcW w:w="1872" w:type="dxa"/>
            <w:shd w:val="clear" w:color="auto" w:fill="auto"/>
            <w:tcMar>
              <w:top w:w="100" w:type="dxa"/>
              <w:left w:w="100" w:type="dxa"/>
              <w:bottom w:w="100" w:type="dxa"/>
              <w:right w:w="100" w:type="dxa"/>
            </w:tcMar>
          </w:tcPr>
          <w:p w14:paraId="608A6E61" w14:textId="77777777" w:rsidR="00CE75F0" w:rsidRDefault="00464B9F">
            <w:pPr>
              <w:widowControl w:val="0"/>
              <w:pBdr>
                <w:top w:val="nil"/>
                <w:left w:val="nil"/>
                <w:bottom w:val="nil"/>
                <w:right w:val="nil"/>
                <w:between w:val="nil"/>
              </w:pBdr>
              <w:spacing w:line="240" w:lineRule="auto"/>
              <w:jc w:val="center"/>
              <w:rPr>
                <w:sz w:val="20"/>
                <w:szCs w:val="20"/>
              </w:rPr>
            </w:pPr>
            <w:r>
              <w:rPr>
                <w:sz w:val="20"/>
                <w:szCs w:val="20"/>
              </w:rPr>
              <w:t>+1 +4</w:t>
            </w:r>
          </w:p>
        </w:tc>
        <w:tc>
          <w:tcPr>
            <w:tcW w:w="1872" w:type="dxa"/>
            <w:shd w:val="clear" w:color="auto" w:fill="auto"/>
            <w:tcMar>
              <w:top w:w="100" w:type="dxa"/>
              <w:left w:w="100" w:type="dxa"/>
              <w:bottom w:w="100" w:type="dxa"/>
              <w:right w:w="100" w:type="dxa"/>
            </w:tcMar>
          </w:tcPr>
          <w:p w14:paraId="39B97660" w14:textId="77777777" w:rsidR="001A5E62" w:rsidRDefault="00464B9F" w:rsidP="001A5E62">
            <w:pPr>
              <w:widowControl w:val="0"/>
              <w:pBdr>
                <w:top w:val="nil"/>
                <w:left w:val="nil"/>
                <w:bottom w:val="nil"/>
                <w:right w:val="nil"/>
                <w:between w:val="nil"/>
              </w:pBdr>
              <w:spacing w:line="240" w:lineRule="auto"/>
              <w:jc w:val="center"/>
              <w:rPr>
                <w:sz w:val="20"/>
                <w:szCs w:val="20"/>
              </w:rPr>
            </w:pPr>
            <w:r>
              <w:rPr>
                <w:sz w:val="20"/>
                <w:szCs w:val="20"/>
              </w:rPr>
              <w:t>4-1=3</w:t>
            </w:r>
          </w:p>
          <w:p w14:paraId="1AFF1360" w14:textId="77777777" w:rsidR="001A5E62" w:rsidRDefault="001A5E62" w:rsidP="001A5E62">
            <w:pPr>
              <w:widowControl w:val="0"/>
              <w:pBdr>
                <w:top w:val="nil"/>
                <w:left w:val="nil"/>
                <w:bottom w:val="nil"/>
                <w:right w:val="nil"/>
                <w:between w:val="nil"/>
              </w:pBdr>
              <w:spacing w:line="240" w:lineRule="auto"/>
              <w:jc w:val="center"/>
              <w:rPr>
                <w:sz w:val="20"/>
                <w:szCs w:val="20"/>
              </w:rPr>
            </w:pPr>
            <w:r>
              <w:rPr>
                <w:sz w:val="20"/>
                <w:szCs w:val="20"/>
              </w:rPr>
              <w:t>4-0=4</w:t>
            </w:r>
          </w:p>
          <w:p w14:paraId="4696FCD3" w14:textId="77777777" w:rsidR="001A5E62" w:rsidRDefault="00464B9F" w:rsidP="001A5E62">
            <w:pPr>
              <w:widowControl w:val="0"/>
              <w:pBdr>
                <w:top w:val="nil"/>
                <w:left w:val="nil"/>
                <w:bottom w:val="nil"/>
                <w:right w:val="nil"/>
                <w:between w:val="nil"/>
              </w:pBdr>
              <w:spacing w:line="240" w:lineRule="auto"/>
              <w:jc w:val="center"/>
              <w:rPr>
                <w:sz w:val="20"/>
                <w:szCs w:val="20"/>
              </w:rPr>
            </w:pPr>
            <w:r>
              <w:rPr>
                <w:sz w:val="20"/>
                <w:szCs w:val="20"/>
              </w:rPr>
              <w:t>4-(-1)=5</w:t>
            </w:r>
          </w:p>
          <w:p w14:paraId="296E1846" w14:textId="77777777" w:rsidR="00CE75F0" w:rsidRDefault="00464B9F" w:rsidP="001A5E62">
            <w:pPr>
              <w:widowControl w:val="0"/>
              <w:pBdr>
                <w:top w:val="nil"/>
                <w:left w:val="nil"/>
                <w:bottom w:val="nil"/>
                <w:right w:val="nil"/>
                <w:between w:val="nil"/>
              </w:pBdr>
              <w:spacing w:line="240" w:lineRule="auto"/>
              <w:jc w:val="center"/>
              <w:rPr>
                <w:sz w:val="20"/>
                <w:szCs w:val="20"/>
              </w:rPr>
            </w:pPr>
            <w:r>
              <w:rPr>
                <w:sz w:val="20"/>
                <w:szCs w:val="20"/>
              </w:rPr>
              <w:t>4-(-4)=8</w:t>
            </w:r>
          </w:p>
        </w:tc>
      </w:tr>
    </w:tbl>
    <w:p w14:paraId="1F264CF1" w14:textId="77777777" w:rsidR="00CE75F0" w:rsidRDefault="00CE75F0"/>
    <w:p w14:paraId="1B6277AB" w14:textId="77777777" w:rsidR="00CE75F0" w:rsidRDefault="00DB5236">
      <w:r w:rsidRPr="00DB5236">
        <w:t xml:space="preserve">Let's look for </w:t>
      </w:r>
      <w:r w:rsidR="00464B9F">
        <w:t xml:space="preserve">the 5th </w:t>
      </w:r>
      <w:r w:rsidR="00E53665">
        <w:t>(</w:t>
      </w:r>
      <w:r w:rsidR="00464B9F">
        <w:t>and 6th opponent</w:t>
      </w:r>
      <w:r w:rsidR="00E53665">
        <w:t>)</w:t>
      </w:r>
      <w:r w:rsidR="00464B9F">
        <w:t xml:space="preserve">: </w:t>
      </w:r>
    </w:p>
    <w:p w14:paraId="2B95A4DA" w14:textId="77777777" w:rsidR="00CE75F0" w:rsidRDefault="00464B9F">
      <w:r>
        <w:t>5 NO because 5 - 4 = 1</w:t>
      </w:r>
      <w:r w:rsidR="00DB5236">
        <w:t>, and this difference appears</w:t>
      </w:r>
      <w:r>
        <w:t xml:space="preserve"> </w:t>
      </w:r>
      <w:r w:rsidR="00D02155">
        <w:t xml:space="preserve">in </w:t>
      </w:r>
      <w:r>
        <w:t xml:space="preserve">A </w:t>
      </w:r>
    </w:p>
    <w:p w14:paraId="26E20ED9" w14:textId="77777777" w:rsidR="00CE75F0" w:rsidRDefault="00464B9F">
      <w:r>
        <w:t xml:space="preserve">6 NO because 6 - 4 = </w:t>
      </w:r>
      <w:r w:rsidR="00D02155">
        <w:t>2, and this difference appears</w:t>
      </w:r>
      <w:r>
        <w:t xml:space="preserve"> </w:t>
      </w:r>
      <w:r w:rsidR="00D02155">
        <w:t xml:space="preserve">in </w:t>
      </w:r>
      <w:r>
        <w:t xml:space="preserve">A </w:t>
      </w:r>
    </w:p>
    <w:p w14:paraId="49605188" w14:textId="77777777" w:rsidR="00CE75F0" w:rsidRDefault="00464B9F">
      <w:r>
        <w:t>7 NO because 7 - 4 = 3</w:t>
      </w:r>
      <w:r w:rsidR="00D02155">
        <w:t>, and this difference appears in</w:t>
      </w:r>
      <w:r>
        <w:t xml:space="preserve"> B </w:t>
      </w:r>
    </w:p>
    <w:p w14:paraId="0F2498D0" w14:textId="77777777" w:rsidR="00CE75F0" w:rsidRDefault="00464B9F">
      <w:r>
        <w:t>8 NO because 8 - 4 = 4</w:t>
      </w:r>
      <w:r w:rsidR="00D02155">
        <w:t>, and this difference appears in</w:t>
      </w:r>
      <w:r>
        <w:t xml:space="preserve"> B </w:t>
      </w:r>
    </w:p>
    <w:p w14:paraId="0A072534" w14:textId="77777777" w:rsidR="00CE75F0" w:rsidRDefault="00464B9F">
      <w:r>
        <w:t>9 NO because 9 - 4 = 5</w:t>
      </w:r>
      <w:r w:rsidR="00D02155">
        <w:t>, and this difference appears in</w:t>
      </w:r>
      <w:r>
        <w:t xml:space="preserve"> B </w:t>
      </w:r>
    </w:p>
    <w:p w14:paraId="4F2AF3DD" w14:textId="77777777" w:rsidR="00754515" w:rsidRDefault="00464B9F">
      <w:r>
        <w:t xml:space="preserve">10 </w:t>
      </w:r>
      <w:r w:rsidR="00754515">
        <w:t>YES</w:t>
      </w:r>
      <w:r>
        <w:t xml:space="preserve"> </w:t>
      </w:r>
    </w:p>
    <w:p w14:paraId="3DDA3310" w14:textId="77777777" w:rsidR="00754515" w:rsidRDefault="00754515"/>
    <w:p w14:paraId="76E5B51E" w14:textId="77777777" w:rsidR="00CE75F0" w:rsidRPr="00965B5A" w:rsidRDefault="00965B5A">
      <w:pPr>
        <w:rPr>
          <w:lang w:val="en-GB"/>
        </w:rPr>
      </w:pPr>
      <w:r w:rsidRPr="00965B5A">
        <w:rPr>
          <w:lang w:val="en-GB"/>
        </w:rPr>
        <w:t>More simply, to the last number of the formula under construction we can add the smallest number that does NOT appear in the differences calculated up to now: it is 6 and therefore 4</w:t>
      </w:r>
      <w:r>
        <w:rPr>
          <w:lang w:val="en-GB"/>
        </w:rPr>
        <w:t xml:space="preserve"> </w:t>
      </w:r>
      <w:r w:rsidRPr="00965B5A">
        <w:rPr>
          <w:lang w:val="en-GB"/>
        </w:rPr>
        <w:t>+</w:t>
      </w:r>
      <w:r>
        <w:rPr>
          <w:lang w:val="en-GB"/>
        </w:rPr>
        <w:t xml:space="preserve"> </w:t>
      </w:r>
      <w:r w:rsidRPr="00965B5A">
        <w:rPr>
          <w:lang w:val="en-GB"/>
        </w:rPr>
        <w:t>6 = 10.</w:t>
      </w:r>
    </w:p>
    <w:p w14:paraId="6562249A" w14:textId="77777777" w:rsidR="00754515" w:rsidRPr="00965B5A" w:rsidRDefault="00754515">
      <w:pPr>
        <w:rPr>
          <w:lang w:val="en-GB"/>
        </w:rPr>
      </w:pPr>
    </w:p>
    <w:p w14:paraId="01230695" w14:textId="77777777" w:rsidR="00CE75F0" w:rsidRDefault="00754515">
      <w:r w:rsidRPr="00754515">
        <w:t>We thus found the 3rd number of our formula and consequently this table:</w:t>
      </w:r>
    </w:p>
    <w:p w14:paraId="37C0456A" w14:textId="77777777" w:rsidR="00CE75F0" w:rsidRDefault="00CE75F0">
      <w:pPr>
        <w:rPr>
          <w:b/>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CE75F0" w14:paraId="0EE84C6F" w14:textId="77777777">
        <w:tc>
          <w:tcPr>
            <w:tcW w:w="1872" w:type="dxa"/>
            <w:shd w:val="clear" w:color="auto" w:fill="auto"/>
            <w:tcMar>
              <w:top w:w="100" w:type="dxa"/>
              <w:left w:w="100" w:type="dxa"/>
              <w:bottom w:w="100" w:type="dxa"/>
              <w:right w:w="100" w:type="dxa"/>
            </w:tcMar>
          </w:tcPr>
          <w:p w14:paraId="6633D1B1" w14:textId="77777777" w:rsidR="00CE75F0" w:rsidRDefault="00464B9F" w:rsidP="00754515">
            <w:pPr>
              <w:widowControl w:val="0"/>
              <w:pBdr>
                <w:top w:val="nil"/>
                <w:left w:val="nil"/>
                <w:bottom w:val="nil"/>
                <w:right w:val="nil"/>
                <w:between w:val="nil"/>
              </w:pBdr>
              <w:spacing w:line="240" w:lineRule="auto"/>
              <w:jc w:val="center"/>
            </w:pPr>
            <w:r>
              <w:t>Ref</w:t>
            </w:r>
            <w:r w:rsidR="00754515">
              <w:t>.</w:t>
            </w:r>
          </w:p>
        </w:tc>
        <w:tc>
          <w:tcPr>
            <w:tcW w:w="1872" w:type="dxa"/>
            <w:shd w:val="clear" w:color="auto" w:fill="auto"/>
            <w:tcMar>
              <w:top w:w="100" w:type="dxa"/>
              <w:left w:w="100" w:type="dxa"/>
              <w:bottom w:w="100" w:type="dxa"/>
              <w:right w:w="100" w:type="dxa"/>
            </w:tcMar>
          </w:tcPr>
          <w:p w14:paraId="6D0064F7" w14:textId="77777777" w:rsidR="00CE75F0" w:rsidRDefault="00464B9F">
            <w:pPr>
              <w:widowControl w:val="0"/>
              <w:pBdr>
                <w:top w:val="nil"/>
                <w:left w:val="nil"/>
                <w:bottom w:val="nil"/>
                <w:right w:val="nil"/>
                <w:between w:val="nil"/>
              </w:pBdr>
              <w:spacing w:line="240" w:lineRule="auto"/>
              <w:jc w:val="center"/>
            </w:pPr>
            <w:r>
              <w:t>Opponents</w:t>
            </w:r>
          </w:p>
        </w:tc>
        <w:tc>
          <w:tcPr>
            <w:tcW w:w="1872" w:type="dxa"/>
            <w:shd w:val="clear" w:color="auto" w:fill="auto"/>
            <w:tcMar>
              <w:top w:w="100" w:type="dxa"/>
              <w:left w:w="100" w:type="dxa"/>
              <w:bottom w:w="100" w:type="dxa"/>
              <w:right w:w="100" w:type="dxa"/>
            </w:tcMar>
          </w:tcPr>
          <w:p w14:paraId="432E46A0" w14:textId="77777777" w:rsidR="00CE75F0" w:rsidRDefault="00464B9F">
            <w:pPr>
              <w:widowControl w:val="0"/>
              <w:pBdr>
                <w:top w:val="nil"/>
                <w:left w:val="nil"/>
                <w:bottom w:val="nil"/>
                <w:right w:val="nil"/>
                <w:between w:val="nil"/>
              </w:pBdr>
              <w:spacing w:line="240" w:lineRule="auto"/>
              <w:jc w:val="center"/>
            </w:pPr>
            <w:r>
              <w:t>Player</w:t>
            </w:r>
          </w:p>
        </w:tc>
        <w:tc>
          <w:tcPr>
            <w:tcW w:w="1872" w:type="dxa"/>
            <w:shd w:val="clear" w:color="auto" w:fill="auto"/>
            <w:tcMar>
              <w:top w:w="100" w:type="dxa"/>
              <w:left w:w="100" w:type="dxa"/>
              <w:bottom w:w="100" w:type="dxa"/>
              <w:right w:w="100" w:type="dxa"/>
            </w:tcMar>
          </w:tcPr>
          <w:p w14:paraId="61583B5E" w14:textId="77777777" w:rsidR="00CE75F0" w:rsidRDefault="00464B9F">
            <w:pPr>
              <w:widowControl w:val="0"/>
              <w:pBdr>
                <w:top w:val="nil"/>
                <w:left w:val="nil"/>
                <w:bottom w:val="nil"/>
                <w:right w:val="nil"/>
                <w:between w:val="nil"/>
              </w:pBdr>
              <w:spacing w:line="240" w:lineRule="auto"/>
              <w:jc w:val="center"/>
            </w:pPr>
            <w:r>
              <w:t>Opponents</w:t>
            </w:r>
          </w:p>
        </w:tc>
        <w:tc>
          <w:tcPr>
            <w:tcW w:w="1872" w:type="dxa"/>
            <w:shd w:val="clear" w:color="auto" w:fill="auto"/>
            <w:tcMar>
              <w:top w:w="100" w:type="dxa"/>
              <w:left w:w="100" w:type="dxa"/>
              <w:bottom w:w="100" w:type="dxa"/>
              <w:right w:w="100" w:type="dxa"/>
            </w:tcMar>
          </w:tcPr>
          <w:p w14:paraId="10EA7DC9" w14:textId="77777777" w:rsidR="00CE75F0" w:rsidRDefault="00464B9F">
            <w:pPr>
              <w:widowControl w:val="0"/>
              <w:pBdr>
                <w:top w:val="nil"/>
                <w:left w:val="nil"/>
                <w:bottom w:val="nil"/>
                <w:right w:val="nil"/>
                <w:between w:val="nil"/>
              </w:pBdr>
              <w:spacing w:line="240" w:lineRule="auto"/>
              <w:jc w:val="center"/>
            </w:pPr>
            <w:r>
              <w:t>Differences</w:t>
            </w:r>
          </w:p>
        </w:tc>
      </w:tr>
      <w:tr w:rsidR="00CE75F0" w14:paraId="17C0C70C" w14:textId="77777777">
        <w:tc>
          <w:tcPr>
            <w:tcW w:w="1872" w:type="dxa"/>
            <w:shd w:val="clear" w:color="auto" w:fill="auto"/>
            <w:tcMar>
              <w:top w:w="100" w:type="dxa"/>
              <w:left w:w="100" w:type="dxa"/>
              <w:bottom w:w="100" w:type="dxa"/>
              <w:right w:w="100" w:type="dxa"/>
            </w:tcMar>
          </w:tcPr>
          <w:p w14:paraId="00C8EB96" w14:textId="77777777" w:rsidR="00CE75F0" w:rsidRPr="00754515" w:rsidRDefault="00464B9F">
            <w:pPr>
              <w:widowControl w:val="0"/>
              <w:pBdr>
                <w:top w:val="nil"/>
                <w:left w:val="nil"/>
                <w:bottom w:val="nil"/>
                <w:right w:val="nil"/>
                <w:between w:val="nil"/>
              </w:pBdr>
              <w:spacing w:line="240" w:lineRule="auto"/>
              <w:jc w:val="center"/>
              <w:rPr>
                <w:sz w:val="20"/>
                <w:szCs w:val="20"/>
              </w:rPr>
            </w:pPr>
            <w:r w:rsidRPr="00754515">
              <w:rPr>
                <w:sz w:val="20"/>
                <w:szCs w:val="20"/>
              </w:rPr>
              <w:t>C</w:t>
            </w:r>
          </w:p>
        </w:tc>
        <w:tc>
          <w:tcPr>
            <w:tcW w:w="1872" w:type="dxa"/>
            <w:shd w:val="clear" w:color="auto" w:fill="auto"/>
            <w:tcMar>
              <w:top w:w="100" w:type="dxa"/>
              <w:left w:w="100" w:type="dxa"/>
              <w:bottom w:w="100" w:type="dxa"/>
              <w:right w:w="100" w:type="dxa"/>
            </w:tcMar>
          </w:tcPr>
          <w:p w14:paraId="370281E1" w14:textId="77777777" w:rsidR="00CE75F0" w:rsidRPr="00754515" w:rsidRDefault="00464B9F">
            <w:pPr>
              <w:widowControl w:val="0"/>
              <w:pBdr>
                <w:top w:val="nil"/>
                <w:left w:val="nil"/>
                <w:bottom w:val="nil"/>
                <w:right w:val="nil"/>
                <w:between w:val="nil"/>
              </w:pBdr>
              <w:spacing w:line="240" w:lineRule="auto"/>
              <w:jc w:val="center"/>
              <w:rPr>
                <w:sz w:val="20"/>
                <w:szCs w:val="20"/>
              </w:rPr>
            </w:pPr>
            <w:r w:rsidRPr="00754515">
              <w:rPr>
                <w:sz w:val="20"/>
                <w:szCs w:val="20"/>
              </w:rPr>
              <w:t>-10 -4 -1</w:t>
            </w:r>
          </w:p>
        </w:tc>
        <w:tc>
          <w:tcPr>
            <w:tcW w:w="1872" w:type="dxa"/>
            <w:shd w:val="clear" w:color="auto" w:fill="auto"/>
            <w:tcMar>
              <w:top w:w="100" w:type="dxa"/>
              <w:left w:w="100" w:type="dxa"/>
              <w:bottom w:w="100" w:type="dxa"/>
              <w:right w:w="100" w:type="dxa"/>
            </w:tcMar>
          </w:tcPr>
          <w:p w14:paraId="763D6AE7" w14:textId="77777777" w:rsidR="00CE75F0" w:rsidRPr="00754515" w:rsidRDefault="00464B9F">
            <w:pPr>
              <w:widowControl w:val="0"/>
              <w:pBdr>
                <w:top w:val="nil"/>
                <w:left w:val="nil"/>
                <w:bottom w:val="nil"/>
                <w:right w:val="nil"/>
                <w:between w:val="nil"/>
              </w:pBdr>
              <w:spacing w:line="240" w:lineRule="auto"/>
              <w:jc w:val="center"/>
              <w:rPr>
                <w:sz w:val="20"/>
                <w:szCs w:val="20"/>
              </w:rPr>
            </w:pPr>
            <w:r w:rsidRPr="00754515">
              <w:rPr>
                <w:sz w:val="20"/>
                <w:szCs w:val="20"/>
              </w:rPr>
              <w:t>0</w:t>
            </w:r>
          </w:p>
        </w:tc>
        <w:tc>
          <w:tcPr>
            <w:tcW w:w="1872" w:type="dxa"/>
            <w:shd w:val="clear" w:color="auto" w:fill="auto"/>
            <w:tcMar>
              <w:top w:w="100" w:type="dxa"/>
              <w:left w:w="100" w:type="dxa"/>
              <w:bottom w:w="100" w:type="dxa"/>
              <w:right w:w="100" w:type="dxa"/>
            </w:tcMar>
          </w:tcPr>
          <w:p w14:paraId="2D3B273D" w14:textId="77777777" w:rsidR="00CE75F0" w:rsidRPr="00754515" w:rsidRDefault="00464B9F">
            <w:pPr>
              <w:widowControl w:val="0"/>
              <w:pBdr>
                <w:top w:val="nil"/>
                <w:left w:val="nil"/>
                <w:bottom w:val="nil"/>
                <w:right w:val="nil"/>
                <w:between w:val="nil"/>
              </w:pBdr>
              <w:spacing w:line="240" w:lineRule="auto"/>
              <w:jc w:val="center"/>
              <w:rPr>
                <w:sz w:val="20"/>
                <w:szCs w:val="20"/>
              </w:rPr>
            </w:pPr>
            <w:r w:rsidRPr="00754515">
              <w:rPr>
                <w:sz w:val="20"/>
                <w:szCs w:val="20"/>
              </w:rPr>
              <w:t>+1 +4 +10</w:t>
            </w:r>
          </w:p>
        </w:tc>
        <w:tc>
          <w:tcPr>
            <w:tcW w:w="1872" w:type="dxa"/>
            <w:shd w:val="clear" w:color="auto" w:fill="auto"/>
            <w:tcMar>
              <w:top w:w="100" w:type="dxa"/>
              <w:left w:w="100" w:type="dxa"/>
              <w:bottom w:w="100" w:type="dxa"/>
              <w:right w:w="100" w:type="dxa"/>
            </w:tcMar>
          </w:tcPr>
          <w:p w14:paraId="515D2ACC" w14:textId="77777777" w:rsidR="00754515" w:rsidRDefault="00464B9F" w:rsidP="00754515">
            <w:pPr>
              <w:widowControl w:val="0"/>
              <w:pBdr>
                <w:top w:val="nil"/>
                <w:left w:val="nil"/>
                <w:bottom w:val="nil"/>
                <w:right w:val="nil"/>
                <w:between w:val="nil"/>
              </w:pBdr>
              <w:spacing w:line="240" w:lineRule="auto"/>
              <w:jc w:val="center"/>
              <w:rPr>
                <w:sz w:val="20"/>
                <w:szCs w:val="20"/>
              </w:rPr>
            </w:pPr>
            <w:r w:rsidRPr="00754515">
              <w:rPr>
                <w:sz w:val="20"/>
                <w:szCs w:val="20"/>
              </w:rPr>
              <w:t>10-4=6</w:t>
            </w:r>
          </w:p>
          <w:p w14:paraId="7E3FB391" w14:textId="77777777" w:rsidR="00754515" w:rsidRDefault="00464B9F" w:rsidP="00754515">
            <w:pPr>
              <w:widowControl w:val="0"/>
              <w:pBdr>
                <w:top w:val="nil"/>
                <w:left w:val="nil"/>
                <w:bottom w:val="nil"/>
                <w:right w:val="nil"/>
                <w:between w:val="nil"/>
              </w:pBdr>
              <w:spacing w:line="240" w:lineRule="auto"/>
              <w:jc w:val="center"/>
              <w:rPr>
                <w:sz w:val="20"/>
                <w:szCs w:val="20"/>
              </w:rPr>
            </w:pPr>
            <w:r w:rsidRPr="00754515">
              <w:rPr>
                <w:sz w:val="20"/>
                <w:szCs w:val="20"/>
              </w:rPr>
              <w:t>10-1=9</w:t>
            </w:r>
          </w:p>
          <w:p w14:paraId="6CD8AB3F" w14:textId="77777777" w:rsidR="00754515" w:rsidRDefault="00464B9F" w:rsidP="00754515">
            <w:pPr>
              <w:widowControl w:val="0"/>
              <w:pBdr>
                <w:top w:val="nil"/>
                <w:left w:val="nil"/>
                <w:bottom w:val="nil"/>
                <w:right w:val="nil"/>
                <w:between w:val="nil"/>
              </w:pBdr>
              <w:spacing w:line="240" w:lineRule="auto"/>
              <w:jc w:val="center"/>
              <w:rPr>
                <w:sz w:val="20"/>
                <w:szCs w:val="20"/>
              </w:rPr>
            </w:pPr>
            <w:r w:rsidRPr="00754515">
              <w:rPr>
                <w:sz w:val="20"/>
                <w:szCs w:val="20"/>
              </w:rPr>
              <w:t>10-0=10</w:t>
            </w:r>
          </w:p>
          <w:p w14:paraId="4F2E8D8A" w14:textId="77777777" w:rsidR="00754515" w:rsidRDefault="00464B9F" w:rsidP="00754515">
            <w:pPr>
              <w:widowControl w:val="0"/>
              <w:pBdr>
                <w:top w:val="nil"/>
                <w:left w:val="nil"/>
                <w:bottom w:val="nil"/>
                <w:right w:val="nil"/>
                <w:between w:val="nil"/>
              </w:pBdr>
              <w:spacing w:line="240" w:lineRule="auto"/>
              <w:jc w:val="center"/>
              <w:rPr>
                <w:sz w:val="20"/>
                <w:szCs w:val="20"/>
              </w:rPr>
            </w:pPr>
            <w:r w:rsidRPr="00754515">
              <w:rPr>
                <w:sz w:val="20"/>
                <w:szCs w:val="20"/>
              </w:rPr>
              <w:t>10-(-1)=11</w:t>
            </w:r>
          </w:p>
          <w:p w14:paraId="47F8D880" w14:textId="77777777" w:rsidR="00754515" w:rsidRDefault="00464B9F" w:rsidP="00754515">
            <w:pPr>
              <w:widowControl w:val="0"/>
              <w:pBdr>
                <w:top w:val="nil"/>
                <w:left w:val="nil"/>
                <w:bottom w:val="nil"/>
                <w:right w:val="nil"/>
                <w:between w:val="nil"/>
              </w:pBdr>
              <w:spacing w:line="240" w:lineRule="auto"/>
              <w:jc w:val="center"/>
              <w:rPr>
                <w:sz w:val="20"/>
                <w:szCs w:val="20"/>
              </w:rPr>
            </w:pPr>
            <w:r w:rsidRPr="00754515">
              <w:rPr>
                <w:sz w:val="20"/>
                <w:szCs w:val="20"/>
              </w:rPr>
              <w:t>10-(-4)=14</w:t>
            </w:r>
          </w:p>
          <w:p w14:paraId="30967986" w14:textId="77777777" w:rsidR="00CE75F0" w:rsidRPr="00754515" w:rsidRDefault="00464B9F" w:rsidP="00754515">
            <w:pPr>
              <w:widowControl w:val="0"/>
              <w:pBdr>
                <w:top w:val="nil"/>
                <w:left w:val="nil"/>
                <w:bottom w:val="nil"/>
                <w:right w:val="nil"/>
                <w:between w:val="nil"/>
              </w:pBdr>
              <w:spacing w:line="240" w:lineRule="auto"/>
              <w:jc w:val="center"/>
              <w:rPr>
                <w:sz w:val="20"/>
                <w:szCs w:val="20"/>
              </w:rPr>
            </w:pPr>
            <w:r w:rsidRPr="00754515">
              <w:rPr>
                <w:sz w:val="20"/>
                <w:szCs w:val="20"/>
              </w:rPr>
              <w:t>10-(-10)=20</w:t>
            </w:r>
          </w:p>
        </w:tc>
      </w:tr>
    </w:tbl>
    <w:p w14:paraId="59A0E821" w14:textId="77777777" w:rsidR="00CE75F0" w:rsidRDefault="00CE75F0"/>
    <w:p w14:paraId="0CF632DA" w14:textId="77777777" w:rsidR="00CE75F0" w:rsidRDefault="00CE75F0"/>
    <w:p w14:paraId="5C098825" w14:textId="77777777" w:rsidR="00965B5A" w:rsidRDefault="00965B5A">
      <w:r w:rsidRPr="00965B5A">
        <w:t>The smallest number that does NOT appear in the differences listed in A, B and C is 7 (then there are 8, 9, 10 and 11; 12 is missing, of which we will see the use for the reserve formulas).</w:t>
      </w:r>
    </w:p>
    <w:p w14:paraId="74B8E10F" w14:textId="77777777" w:rsidR="00965B5A" w:rsidRDefault="00965B5A"/>
    <w:p w14:paraId="739EF2AF" w14:textId="77777777" w:rsidR="00965B5A" w:rsidRDefault="00965B5A">
      <w:r w:rsidRPr="00965B5A">
        <w:t xml:space="preserve">Let's add 7 (which is missing between the differences) to 10 (in our formula) and we get 17 (4th number of our formula). It is already complete if we only have 8 games: </w:t>
      </w:r>
    </w:p>
    <w:p w14:paraId="33D115B1" w14:textId="77777777" w:rsidR="00965B5A" w:rsidRDefault="00965B5A"/>
    <w:p w14:paraId="7739F35A" w14:textId="77777777" w:rsidR="00CE75F0" w:rsidRDefault="00965B5A" w:rsidP="00965B5A">
      <w:pPr>
        <w:jc w:val="center"/>
        <w:rPr>
          <w:b/>
        </w:rPr>
      </w:pPr>
      <w:r w:rsidRPr="00965B5A">
        <w:rPr>
          <w:b/>
        </w:rPr>
        <w:t>1</w:t>
      </w:r>
      <w:r w:rsidR="005047B6">
        <w:rPr>
          <w:b/>
        </w:rPr>
        <w:t xml:space="preserve"> .</w:t>
      </w:r>
      <w:r w:rsidRPr="00965B5A">
        <w:rPr>
          <w:b/>
        </w:rPr>
        <w:t xml:space="preserve"> 4</w:t>
      </w:r>
      <w:r w:rsidR="00C948AE">
        <w:rPr>
          <w:b/>
        </w:rPr>
        <w:t xml:space="preserve"> .</w:t>
      </w:r>
      <w:r>
        <w:rPr>
          <w:b/>
        </w:rPr>
        <w:t xml:space="preserve"> 10</w:t>
      </w:r>
      <w:r w:rsidR="00C948AE">
        <w:rPr>
          <w:b/>
        </w:rPr>
        <w:t xml:space="preserve"> .</w:t>
      </w:r>
      <w:r>
        <w:rPr>
          <w:b/>
        </w:rPr>
        <w:t xml:space="preserve"> 17</w:t>
      </w:r>
      <w:r w:rsidR="00C948AE">
        <w:rPr>
          <w:b/>
        </w:rPr>
        <w:t xml:space="preserve"> </w:t>
      </w:r>
      <w:r>
        <w:rPr>
          <w:b/>
        </w:rPr>
        <w:t xml:space="preserve"> (FIRST NATURAL FORMULA)</w:t>
      </w:r>
    </w:p>
    <w:p w14:paraId="0539AB8D" w14:textId="77777777" w:rsidR="00965B5A" w:rsidRDefault="00965B5A" w:rsidP="00965B5A">
      <w:pPr>
        <w:jc w:val="center"/>
        <w:rPr>
          <w:b/>
        </w:rPr>
      </w:pPr>
    </w:p>
    <w:p w14:paraId="1076EA69" w14:textId="77777777" w:rsidR="00965B5A" w:rsidRPr="00965B5A" w:rsidRDefault="00965B5A" w:rsidP="00965B5A">
      <w:r w:rsidRPr="00965B5A">
        <w:t>With 10 games, we need to continue with:</w:t>
      </w:r>
    </w:p>
    <w:p w14:paraId="3D0B7BBC" w14:textId="77777777" w:rsidR="00CE75F0" w:rsidRDefault="00CE75F0"/>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CE75F0" w14:paraId="11CEA5B4" w14:textId="77777777">
        <w:tc>
          <w:tcPr>
            <w:tcW w:w="1872" w:type="dxa"/>
            <w:shd w:val="clear" w:color="auto" w:fill="auto"/>
            <w:tcMar>
              <w:top w:w="100" w:type="dxa"/>
              <w:left w:w="100" w:type="dxa"/>
              <w:bottom w:w="100" w:type="dxa"/>
              <w:right w:w="100" w:type="dxa"/>
            </w:tcMar>
          </w:tcPr>
          <w:p w14:paraId="7C96C0F9" w14:textId="77777777" w:rsidR="00CE75F0" w:rsidRDefault="00464B9F" w:rsidP="00965B5A">
            <w:pPr>
              <w:widowControl w:val="0"/>
              <w:pBdr>
                <w:top w:val="nil"/>
                <w:left w:val="nil"/>
                <w:bottom w:val="nil"/>
                <w:right w:val="nil"/>
                <w:between w:val="nil"/>
              </w:pBdr>
              <w:spacing w:line="240" w:lineRule="auto"/>
              <w:jc w:val="center"/>
            </w:pPr>
            <w:r>
              <w:t>Ref</w:t>
            </w:r>
            <w:r w:rsidR="00965B5A">
              <w:t>.</w:t>
            </w:r>
          </w:p>
        </w:tc>
        <w:tc>
          <w:tcPr>
            <w:tcW w:w="1872" w:type="dxa"/>
            <w:shd w:val="clear" w:color="auto" w:fill="auto"/>
            <w:tcMar>
              <w:top w:w="100" w:type="dxa"/>
              <w:left w:w="100" w:type="dxa"/>
              <w:bottom w:w="100" w:type="dxa"/>
              <w:right w:w="100" w:type="dxa"/>
            </w:tcMar>
          </w:tcPr>
          <w:p w14:paraId="3E75FCF4" w14:textId="77777777" w:rsidR="00CE75F0" w:rsidRDefault="00464B9F">
            <w:pPr>
              <w:widowControl w:val="0"/>
              <w:pBdr>
                <w:top w:val="nil"/>
                <w:left w:val="nil"/>
                <w:bottom w:val="nil"/>
                <w:right w:val="nil"/>
                <w:between w:val="nil"/>
              </w:pBdr>
              <w:spacing w:line="240" w:lineRule="auto"/>
              <w:jc w:val="center"/>
            </w:pPr>
            <w:r>
              <w:t>Opponents</w:t>
            </w:r>
          </w:p>
        </w:tc>
        <w:tc>
          <w:tcPr>
            <w:tcW w:w="1872" w:type="dxa"/>
            <w:shd w:val="clear" w:color="auto" w:fill="auto"/>
            <w:tcMar>
              <w:top w:w="100" w:type="dxa"/>
              <w:left w:w="100" w:type="dxa"/>
              <w:bottom w:w="100" w:type="dxa"/>
              <w:right w:w="100" w:type="dxa"/>
            </w:tcMar>
          </w:tcPr>
          <w:p w14:paraId="4F75F714" w14:textId="77777777" w:rsidR="00CE75F0" w:rsidRDefault="00464B9F">
            <w:pPr>
              <w:widowControl w:val="0"/>
              <w:pBdr>
                <w:top w:val="nil"/>
                <w:left w:val="nil"/>
                <w:bottom w:val="nil"/>
                <w:right w:val="nil"/>
                <w:between w:val="nil"/>
              </w:pBdr>
              <w:spacing w:line="240" w:lineRule="auto"/>
              <w:jc w:val="center"/>
            </w:pPr>
            <w:r>
              <w:t>Player</w:t>
            </w:r>
          </w:p>
        </w:tc>
        <w:tc>
          <w:tcPr>
            <w:tcW w:w="1872" w:type="dxa"/>
            <w:shd w:val="clear" w:color="auto" w:fill="auto"/>
            <w:tcMar>
              <w:top w:w="100" w:type="dxa"/>
              <w:left w:w="100" w:type="dxa"/>
              <w:bottom w:w="100" w:type="dxa"/>
              <w:right w:w="100" w:type="dxa"/>
            </w:tcMar>
          </w:tcPr>
          <w:p w14:paraId="7B949D51" w14:textId="77777777" w:rsidR="00CE75F0" w:rsidRDefault="00464B9F">
            <w:pPr>
              <w:widowControl w:val="0"/>
              <w:pBdr>
                <w:top w:val="nil"/>
                <w:left w:val="nil"/>
                <w:bottom w:val="nil"/>
                <w:right w:val="nil"/>
                <w:between w:val="nil"/>
              </w:pBdr>
              <w:spacing w:line="240" w:lineRule="auto"/>
              <w:jc w:val="center"/>
            </w:pPr>
            <w:r>
              <w:t>Opponents</w:t>
            </w:r>
          </w:p>
        </w:tc>
        <w:tc>
          <w:tcPr>
            <w:tcW w:w="1872" w:type="dxa"/>
            <w:shd w:val="clear" w:color="auto" w:fill="auto"/>
            <w:tcMar>
              <w:top w:w="100" w:type="dxa"/>
              <w:left w:w="100" w:type="dxa"/>
              <w:bottom w:w="100" w:type="dxa"/>
              <w:right w:w="100" w:type="dxa"/>
            </w:tcMar>
          </w:tcPr>
          <w:p w14:paraId="0F643194" w14:textId="77777777" w:rsidR="00CE75F0" w:rsidRDefault="00464B9F">
            <w:pPr>
              <w:widowControl w:val="0"/>
              <w:pBdr>
                <w:top w:val="nil"/>
                <w:left w:val="nil"/>
                <w:bottom w:val="nil"/>
                <w:right w:val="nil"/>
                <w:between w:val="nil"/>
              </w:pBdr>
              <w:spacing w:line="240" w:lineRule="auto"/>
              <w:jc w:val="center"/>
            </w:pPr>
            <w:r>
              <w:t>Differences</w:t>
            </w:r>
          </w:p>
        </w:tc>
      </w:tr>
      <w:tr w:rsidR="00CE75F0" w14:paraId="42756A84" w14:textId="77777777">
        <w:tc>
          <w:tcPr>
            <w:tcW w:w="1872" w:type="dxa"/>
            <w:shd w:val="clear" w:color="auto" w:fill="auto"/>
            <w:tcMar>
              <w:top w:w="100" w:type="dxa"/>
              <w:left w:w="100" w:type="dxa"/>
              <w:bottom w:w="100" w:type="dxa"/>
              <w:right w:w="100" w:type="dxa"/>
            </w:tcMar>
          </w:tcPr>
          <w:p w14:paraId="3FB7A0F0" w14:textId="77777777" w:rsidR="00CE75F0" w:rsidRPr="00965B5A" w:rsidRDefault="00464B9F">
            <w:pPr>
              <w:widowControl w:val="0"/>
              <w:pBdr>
                <w:top w:val="nil"/>
                <w:left w:val="nil"/>
                <w:bottom w:val="nil"/>
                <w:right w:val="nil"/>
                <w:between w:val="nil"/>
              </w:pBdr>
              <w:spacing w:line="240" w:lineRule="auto"/>
              <w:jc w:val="center"/>
              <w:rPr>
                <w:sz w:val="20"/>
                <w:szCs w:val="20"/>
              </w:rPr>
            </w:pPr>
            <w:r w:rsidRPr="00965B5A">
              <w:rPr>
                <w:sz w:val="20"/>
                <w:szCs w:val="20"/>
              </w:rPr>
              <w:t>D</w:t>
            </w:r>
          </w:p>
        </w:tc>
        <w:tc>
          <w:tcPr>
            <w:tcW w:w="1872" w:type="dxa"/>
            <w:shd w:val="clear" w:color="auto" w:fill="auto"/>
            <w:tcMar>
              <w:top w:w="100" w:type="dxa"/>
              <w:left w:w="100" w:type="dxa"/>
              <w:bottom w:w="100" w:type="dxa"/>
              <w:right w:w="100" w:type="dxa"/>
            </w:tcMar>
          </w:tcPr>
          <w:p w14:paraId="02A5FA06" w14:textId="77777777" w:rsidR="00CE75F0" w:rsidRPr="00965B5A" w:rsidRDefault="00464B9F">
            <w:pPr>
              <w:widowControl w:val="0"/>
              <w:pBdr>
                <w:top w:val="nil"/>
                <w:left w:val="nil"/>
                <w:bottom w:val="nil"/>
                <w:right w:val="nil"/>
                <w:between w:val="nil"/>
              </w:pBdr>
              <w:spacing w:line="240" w:lineRule="auto"/>
              <w:jc w:val="center"/>
              <w:rPr>
                <w:sz w:val="20"/>
                <w:szCs w:val="20"/>
              </w:rPr>
            </w:pPr>
            <w:r w:rsidRPr="00965B5A">
              <w:rPr>
                <w:sz w:val="20"/>
                <w:szCs w:val="20"/>
              </w:rPr>
              <w:t>-17 -10 -4 -1</w:t>
            </w:r>
          </w:p>
        </w:tc>
        <w:tc>
          <w:tcPr>
            <w:tcW w:w="1872" w:type="dxa"/>
            <w:shd w:val="clear" w:color="auto" w:fill="auto"/>
            <w:tcMar>
              <w:top w:w="100" w:type="dxa"/>
              <w:left w:w="100" w:type="dxa"/>
              <w:bottom w:w="100" w:type="dxa"/>
              <w:right w:w="100" w:type="dxa"/>
            </w:tcMar>
          </w:tcPr>
          <w:p w14:paraId="34755BB2" w14:textId="77777777" w:rsidR="00CE75F0" w:rsidRPr="00965B5A" w:rsidRDefault="00464B9F">
            <w:pPr>
              <w:widowControl w:val="0"/>
              <w:pBdr>
                <w:top w:val="nil"/>
                <w:left w:val="nil"/>
                <w:bottom w:val="nil"/>
                <w:right w:val="nil"/>
                <w:between w:val="nil"/>
              </w:pBdr>
              <w:spacing w:line="240" w:lineRule="auto"/>
              <w:jc w:val="center"/>
              <w:rPr>
                <w:sz w:val="20"/>
                <w:szCs w:val="20"/>
              </w:rPr>
            </w:pPr>
            <w:r w:rsidRPr="00965B5A">
              <w:rPr>
                <w:sz w:val="20"/>
                <w:szCs w:val="20"/>
              </w:rPr>
              <w:t xml:space="preserve">0 </w:t>
            </w:r>
          </w:p>
        </w:tc>
        <w:tc>
          <w:tcPr>
            <w:tcW w:w="1872" w:type="dxa"/>
            <w:shd w:val="clear" w:color="auto" w:fill="auto"/>
            <w:tcMar>
              <w:top w:w="100" w:type="dxa"/>
              <w:left w:w="100" w:type="dxa"/>
              <w:bottom w:w="100" w:type="dxa"/>
              <w:right w:w="100" w:type="dxa"/>
            </w:tcMar>
          </w:tcPr>
          <w:p w14:paraId="154B9941" w14:textId="77777777" w:rsidR="00CE75F0" w:rsidRPr="00965B5A" w:rsidRDefault="00464B9F">
            <w:pPr>
              <w:widowControl w:val="0"/>
              <w:pBdr>
                <w:top w:val="nil"/>
                <w:left w:val="nil"/>
                <w:bottom w:val="nil"/>
                <w:right w:val="nil"/>
                <w:between w:val="nil"/>
              </w:pBdr>
              <w:spacing w:line="240" w:lineRule="auto"/>
              <w:jc w:val="center"/>
              <w:rPr>
                <w:sz w:val="20"/>
                <w:szCs w:val="20"/>
              </w:rPr>
            </w:pPr>
            <w:r w:rsidRPr="00965B5A">
              <w:rPr>
                <w:sz w:val="20"/>
                <w:szCs w:val="20"/>
              </w:rPr>
              <w:t>+1 +4 +10 +17</w:t>
            </w:r>
          </w:p>
        </w:tc>
        <w:tc>
          <w:tcPr>
            <w:tcW w:w="1872" w:type="dxa"/>
            <w:shd w:val="clear" w:color="auto" w:fill="auto"/>
            <w:tcMar>
              <w:top w:w="100" w:type="dxa"/>
              <w:left w:w="100" w:type="dxa"/>
              <w:bottom w:w="100" w:type="dxa"/>
              <w:right w:w="100" w:type="dxa"/>
            </w:tcMar>
          </w:tcPr>
          <w:p w14:paraId="10431813" w14:textId="77777777" w:rsidR="00965B5A" w:rsidRDefault="00464B9F" w:rsidP="00965B5A">
            <w:pPr>
              <w:widowControl w:val="0"/>
              <w:pBdr>
                <w:top w:val="nil"/>
                <w:left w:val="nil"/>
                <w:bottom w:val="nil"/>
                <w:right w:val="nil"/>
                <w:between w:val="nil"/>
              </w:pBdr>
              <w:spacing w:line="240" w:lineRule="auto"/>
              <w:jc w:val="center"/>
              <w:rPr>
                <w:sz w:val="20"/>
                <w:szCs w:val="20"/>
              </w:rPr>
            </w:pPr>
            <w:r w:rsidRPr="00965B5A">
              <w:rPr>
                <w:sz w:val="20"/>
                <w:szCs w:val="20"/>
              </w:rPr>
              <w:t>17-10=7</w:t>
            </w:r>
          </w:p>
          <w:p w14:paraId="78FF52FC" w14:textId="77777777" w:rsidR="00965B5A" w:rsidRDefault="00464B9F" w:rsidP="00965B5A">
            <w:pPr>
              <w:widowControl w:val="0"/>
              <w:pBdr>
                <w:top w:val="nil"/>
                <w:left w:val="nil"/>
                <w:bottom w:val="nil"/>
                <w:right w:val="nil"/>
                <w:between w:val="nil"/>
              </w:pBdr>
              <w:spacing w:line="240" w:lineRule="auto"/>
              <w:jc w:val="center"/>
              <w:rPr>
                <w:sz w:val="20"/>
                <w:szCs w:val="20"/>
              </w:rPr>
            </w:pPr>
            <w:r w:rsidRPr="00965B5A">
              <w:rPr>
                <w:sz w:val="20"/>
                <w:szCs w:val="20"/>
              </w:rPr>
              <w:t>17-4=13</w:t>
            </w:r>
          </w:p>
          <w:p w14:paraId="761F95B0" w14:textId="77777777" w:rsidR="00965B5A" w:rsidRDefault="00464B9F" w:rsidP="00965B5A">
            <w:pPr>
              <w:widowControl w:val="0"/>
              <w:pBdr>
                <w:top w:val="nil"/>
                <w:left w:val="nil"/>
                <w:bottom w:val="nil"/>
                <w:right w:val="nil"/>
                <w:between w:val="nil"/>
              </w:pBdr>
              <w:spacing w:line="240" w:lineRule="auto"/>
              <w:jc w:val="center"/>
              <w:rPr>
                <w:sz w:val="20"/>
                <w:szCs w:val="20"/>
              </w:rPr>
            </w:pPr>
            <w:r w:rsidRPr="00965B5A">
              <w:rPr>
                <w:sz w:val="20"/>
                <w:szCs w:val="20"/>
              </w:rPr>
              <w:t>17-1=16</w:t>
            </w:r>
          </w:p>
          <w:p w14:paraId="34BE82CA" w14:textId="77777777" w:rsidR="00965B5A" w:rsidRDefault="00464B9F" w:rsidP="00965B5A">
            <w:pPr>
              <w:widowControl w:val="0"/>
              <w:pBdr>
                <w:top w:val="nil"/>
                <w:left w:val="nil"/>
                <w:bottom w:val="nil"/>
                <w:right w:val="nil"/>
                <w:between w:val="nil"/>
              </w:pBdr>
              <w:spacing w:line="240" w:lineRule="auto"/>
              <w:jc w:val="center"/>
              <w:rPr>
                <w:sz w:val="20"/>
                <w:szCs w:val="20"/>
              </w:rPr>
            </w:pPr>
            <w:r w:rsidRPr="00965B5A">
              <w:rPr>
                <w:sz w:val="20"/>
                <w:szCs w:val="20"/>
              </w:rPr>
              <w:t>17-0=17</w:t>
            </w:r>
          </w:p>
          <w:p w14:paraId="0BAC50FC" w14:textId="77777777" w:rsidR="00CE75F0" w:rsidRPr="00965B5A" w:rsidRDefault="00965B5A" w:rsidP="00965B5A">
            <w:pPr>
              <w:widowControl w:val="0"/>
              <w:pBdr>
                <w:top w:val="nil"/>
                <w:left w:val="nil"/>
                <w:bottom w:val="nil"/>
                <w:right w:val="nil"/>
                <w:between w:val="nil"/>
              </w:pBdr>
              <w:spacing w:line="240" w:lineRule="auto"/>
              <w:jc w:val="center"/>
              <w:rPr>
                <w:sz w:val="20"/>
                <w:szCs w:val="20"/>
              </w:rPr>
            </w:pPr>
            <w:r>
              <w:rPr>
                <w:sz w:val="20"/>
                <w:szCs w:val="20"/>
              </w:rPr>
              <w:t>17-(-1)=18</w:t>
            </w:r>
          </w:p>
          <w:p w14:paraId="6CAB7F9A" w14:textId="77777777" w:rsidR="00CE75F0" w:rsidRPr="00965B5A" w:rsidRDefault="00965B5A" w:rsidP="00965B5A">
            <w:pPr>
              <w:widowControl w:val="0"/>
              <w:pBdr>
                <w:top w:val="nil"/>
                <w:left w:val="nil"/>
                <w:bottom w:val="nil"/>
                <w:right w:val="nil"/>
                <w:between w:val="nil"/>
              </w:pBdr>
              <w:spacing w:line="240" w:lineRule="auto"/>
              <w:jc w:val="center"/>
              <w:rPr>
                <w:sz w:val="20"/>
                <w:szCs w:val="20"/>
              </w:rPr>
            </w:pPr>
            <w:r>
              <w:rPr>
                <w:sz w:val="20"/>
                <w:szCs w:val="20"/>
              </w:rPr>
              <w:t>17-(-4)=21</w:t>
            </w:r>
          </w:p>
          <w:p w14:paraId="0A4B2FA9" w14:textId="77777777" w:rsidR="00965B5A" w:rsidRDefault="00464B9F" w:rsidP="00965B5A">
            <w:pPr>
              <w:widowControl w:val="0"/>
              <w:pBdr>
                <w:top w:val="nil"/>
                <w:left w:val="nil"/>
                <w:bottom w:val="nil"/>
                <w:right w:val="nil"/>
                <w:between w:val="nil"/>
              </w:pBdr>
              <w:spacing w:line="240" w:lineRule="auto"/>
              <w:jc w:val="center"/>
              <w:rPr>
                <w:sz w:val="20"/>
                <w:szCs w:val="20"/>
              </w:rPr>
            </w:pPr>
            <w:r w:rsidRPr="00965B5A">
              <w:rPr>
                <w:sz w:val="20"/>
                <w:szCs w:val="20"/>
              </w:rPr>
              <w:t>17-(-10)=27</w:t>
            </w:r>
          </w:p>
          <w:p w14:paraId="01700B7D" w14:textId="77777777" w:rsidR="00CE75F0" w:rsidRPr="00965B5A" w:rsidRDefault="00464B9F" w:rsidP="00965B5A">
            <w:pPr>
              <w:widowControl w:val="0"/>
              <w:pBdr>
                <w:top w:val="nil"/>
                <w:left w:val="nil"/>
                <w:bottom w:val="nil"/>
                <w:right w:val="nil"/>
                <w:between w:val="nil"/>
              </w:pBdr>
              <w:spacing w:line="240" w:lineRule="auto"/>
              <w:jc w:val="center"/>
              <w:rPr>
                <w:sz w:val="20"/>
                <w:szCs w:val="20"/>
              </w:rPr>
            </w:pPr>
            <w:r w:rsidRPr="00965B5A">
              <w:rPr>
                <w:sz w:val="20"/>
                <w:szCs w:val="20"/>
              </w:rPr>
              <w:t>17-(-17)=34</w:t>
            </w:r>
          </w:p>
        </w:tc>
      </w:tr>
    </w:tbl>
    <w:p w14:paraId="2D8414F5" w14:textId="77777777" w:rsidR="00CE75F0" w:rsidRDefault="00CE75F0">
      <w:pPr>
        <w:rPr>
          <w:b/>
        </w:rPr>
      </w:pPr>
    </w:p>
    <w:p w14:paraId="3F24D97D" w14:textId="77777777" w:rsidR="00CE75F0" w:rsidRDefault="00CE75F0"/>
    <w:p w14:paraId="03B86C20" w14:textId="77777777" w:rsidR="00FE2E89" w:rsidRDefault="00FE2E89" w:rsidP="00FE2E89">
      <w:r>
        <w:t>In the table of the differences, 12 is missing and therefore the last pair of opponents will be obtained from 17 + 12 = 29 and will be -29 and +29, referring to player 0.</w:t>
      </w:r>
    </w:p>
    <w:p w14:paraId="5518C7B0" w14:textId="77777777" w:rsidR="00FE2E89" w:rsidRDefault="00FE2E89" w:rsidP="00FE2E89"/>
    <w:p w14:paraId="32B19064" w14:textId="77777777" w:rsidR="00CE75F0" w:rsidRDefault="00FE2E89" w:rsidP="00FE2E89">
      <w:r>
        <w:t xml:space="preserve">In the case of 10 games, the </w:t>
      </w:r>
      <w:r>
        <w:rPr>
          <w:b/>
        </w:rPr>
        <w:t>FIRST NATURAL FORMULA</w:t>
      </w:r>
      <w:r>
        <w:t xml:space="preserve"> will therefore be:</w:t>
      </w:r>
    </w:p>
    <w:p w14:paraId="60FD23EB" w14:textId="77777777" w:rsidR="00FE2E89" w:rsidRDefault="00FE2E89" w:rsidP="00FE2E89"/>
    <w:p w14:paraId="6A57D52C" w14:textId="77777777" w:rsidR="00FE2E89" w:rsidRPr="00D0757C" w:rsidRDefault="00FE2E89" w:rsidP="00FE2E89">
      <w:pPr>
        <w:autoSpaceDE w:val="0"/>
        <w:autoSpaceDN w:val="0"/>
        <w:adjustRightInd w:val="0"/>
        <w:spacing w:line="240" w:lineRule="auto"/>
        <w:jc w:val="center"/>
        <w:rPr>
          <w:rFonts w:eastAsia="TimesNewRomanPSMT"/>
          <w:b/>
          <w:bCs/>
          <w:color w:val="0C0A59"/>
          <w:sz w:val="24"/>
          <w:szCs w:val="24"/>
        </w:rPr>
      </w:pPr>
      <w:r>
        <w:rPr>
          <w:rFonts w:eastAsia="TimesNewRomanPSMT"/>
          <w:b/>
          <w:bCs/>
          <w:color w:val="0C0A59"/>
          <w:sz w:val="24"/>
          <w:szCs w:val="24"/>
        </w:rPr>
        <w:t>1</w:t>
      </w:r>
      <w:r w:rsidR="00C948AE">
        <w:rPr>
          <w:rFonts w:eastAsia="TimesNewRomanPSMT"/>
          <w:b/>
          <w:bCs/>
          <w:color w:val="0C0A59"/>
          <w:sz w:val="24"/>
          <w:szCs w:val="24"/>
        </w:rPr>
        <w:t xml:space="preserve"> .</w:t>
      </w:r>
      <w:r w:rsidRPr="00D0757C">
        <w:rPr>
          <w:rFonts w:eastAsia="TimesNewRomanPSMT"/>
          <w:b/>
          <w:bCs/>
          <w:color w:val="0C0A59"/>
          <w:sz w:val="24"/>
          <w:szCs w:val="24"/>
        </w:rPr>
        <w:t xml:space="preserve"> 4</w:t>
      </w:r>
      <w:r w:rsidR="00C948AE">
        <w:rPr>
          <w:rFonts w:eastAsia="TimesNewRomanPSMT"/>
          <w:b/>
          <w:bCs/>
          <w:color w:val="0C0A59"/>
          <w:sz w:val="24"/>
          <w:szCs w:val="24"/>
        </w:rPr>
        <w:t xml:space="preserve"> .</w:t>
      </w:r>
      <w:r w:rsidRPr="00D0757C">
        <w:rPr>
          <w:rFonts w:eastAsia="TimesNewRomanPSMT"/>
          <w:b/>
          <w:bCs/>
          <w:color w:val="0C0A59"/>
          <w:sz w:val="24"/>
          <w:szCs w:val="24"/>
        </w:rPr>
        <w:t xml:space="preserve"> 10</w:t>
      </w:r>
      <w:r w:rsidR="00C948AE">
        <w:rPr>
          <w:rFonts w:eastAsia="TimesNewRomanPSMT"/>
          <w:b/>
          <w:bCs/>
          <w:color w:val="0C0A59"/>
          <w:sz w:val="24"/>
          <w:szCs w:val="24"/>
        </w:rPr>
        <w:t xml:space="preserve"> .</w:t>
      </w:r>
      <w:r w:rsidRPr="00D0757C">
        <w:rPr>
          <w:rFonts w:eastAsia="TimesNewRomanPSMT"/>
          <w:b/>
          <w:bCs/>
          <w:color w:val="0C0A59"/>
          <w:sz w:val="24"/>
          <w:szCs w:val="24"/>
        </w:rPr>
        <w:t xml:space="preserve"> 17</w:t>
      </w:r>
      <w:r w:rsidR="00C948AE">
        <w:rPr>
          <w:rFonts w:eastAsia="TimesNewRomanPSMT"/>
          <w:b/>
          <w:bCs/>
          <w:color w:val="0C0A59"/>
          <w:sz w:val="24"/>
          <w:szCs w:val="24"/>
        </w:rPr>
        <w:t xml:space="preserve"> .</w:t>
      </w:r>
      <w:r w:rsidRPr="00D0757C">
        <w:rPr>
          <w:rFonts w:eastAsia="TimesNewRomanPSMT"/>
          <w:b/>
          <w:bCs/>
          <w:color w:val="0C0A59"/>
          <w:sz w:val="24"/>
          <w:szCs w:val="24"/>
        </w:rPr>
        <w:t xml:space="preserve"> 29</w:t>
      </w:r>
    </w:p>
    <w:p w14:paraId="4699DAEA" w14:textId="77777777" w:rsidR="00FE2E89" w:rsidRPr="00D0757C" w:rsidRDefault="00FE2E89" w:rsidP="00FE2E89">
      <w:pPr>
        <w:autoSpaceDE w:val="0"/>
        <w:autoSpaceDN w:val="0"/>
        <w:adjustRightInd w:val="0"/>
        <w:spacing w:line="240" w:lineRule="auto"/>
        <w:rPr>
          <w:rFonts w:eastAsia="TimesNewRomanPSMT"/>
          <w:b/>
          <w:bCs/>
          <w:color w:val="0C0A59"/>
          <w:sz w:val="24"/>
          <w:szCs w:val="24"/>
        </w:rPr>
      </w:pPr>
    </w:p>
    <w:p w14:paraId="17702C5C" w14:textId="77777777" w:rsidR="00CE75F0" w:rsidRDefault="007044B7">
      <w:r w:rsidRPr="007044B7">
        <w:t>(</w:t>
      </w:r>
      <w:r>
        <w:t>A</w:t>
      </w:r>
      <w:r w:rsidRPr="007044B7">
        <w:t>lso 15 is missing among the aforementioned differences; we will see its use later in the reserve formulas).</w:t>
      </w:r>
    </w:p>
    <w:p w14:paraId="456287BC" w14:textId="77777777" w:rsidR="007044B7" w:rsidRDefault="007044B7"/>
    <w:p w14:paraId="6FFE079E" w14:textId="77777777" w:rsidR="008B614E" w:rsidRDefault="008B614E"/>
    <w:p w14:paraId="7F772DCF" w14:textId="77777777" w:rsidR="00CE75F0" w:rsidRPr="00C948AE" w:rsidRDefault="00464B9F">
      <w:pPr>
        <w:jc w:val="center"/>
        <w:rPr>
          <w:b/>
        </w:rPr>
      </w:pPr>
      <w:r w:rsidRPr="00C948AE">
        <w:rPr>
          <w:b/>
        </w:rPr>
        <w:t xml:space="preserve">RESERVE FORMULAS </w:t>
      </w:r>
    </w:p>
    <w:p w14:paraId="1A255051" w14:textId="77777777" w:rsidR="00CE75F0" w:rsidRDefault="00CE75F0"/>
    <w:p w14:paraId="2486FF7B" w14:textId="5FEFBB24" w:rsidR="007044B7" w:rsidRDefault="007044B7">
      <w:r w:rsidRPr="007044B7">
        <w:t xml:space="preserve">The above formulas are not always valid (and there may be cases in which even if they are valid in an absolute </w:t>
      </w:r>
      <w:proofErr w:type="gramStart"/>
      <w:r w:rsidRPr="007044B7">
        <w:t>sense</w:t>
      </w:r>
      <w:proofErr w:type="gramEnd"/>
      <w:r w:rsidRPr="007044B7">
        <w:t xml:space="preserve"> it is not possible to apply them</w:t>
      </w:r>
      <w:r w:rsidR="0005258B">
        <w:t>; f</w:t>
      </w:r>
      <w:r w:rsidRPr="007044B7">
        <w:t>or example when 40% of the players, who should not meet each other, are from the same nation).</w:t>
      </w:r>
    </w:p>
    <w:p w14:paraId="6A03D32B" w14:textId="77777777" w:rsidR="007044B7" w:rsidRDefault="007044B7"/>
    <w:p w14:paraId="2FC90F62" w14:textId="77777777" w:rsidR="00CE75F0" w:rsidRDefault="00464B9F">
      <w:r>
        <w:t xml:space="preserve">The formulas lose absolute validity in 3 cases: </w:t>
      </w:r>
    </w:p>
    <w:p w14:paraId="4F5FF89E" w14:textId="0AEB37E3" w:rsidR="007D1BF4" w:rsidRDefault="007D1BF4">
      <w:r w:rsidRPr="007D1BF4">
        <w:t xml:space="preserve">1) </w:t>
      </w:r>
      <w:r w:rsidR="00466DCC">
        <w:t>W</w:t>
      </w:r>
      <w:r w:rsidRPr="007D1BF4">
        <w:t>hen the players are too few: less than 34 (58). The formulas can be applied the same, but in any case (even with another formula and other formula construction criteria) the principle that two players who do not play with each other have no more than two opponents in common will be violated.</w:t>
      </w:r>
    </w:p>
    <w:p w14:paraId="2FD1B352" w14:textId="30BE9524" w:rsidR="007D1BF4" w:rsidRDefault="007D1BF4">
      <w:r w:rsidRPr="007D1BF4">
        <w:t xml:space="preserve">2) </w:t>
      </w:r>
      <w:r w:rsidR="00466DCC">
        <w:t>W</w:t>
      </w:r>
      <w:r w:rsidRPr="007D1BF4">
        <w:t>hen the number of players is double of one of the numbers of the formula, because then each player would play two games (one with W and one with B) against the same opponent</w:t>
      </w:r>
      <w:r w:rsidR="003D46B0">
        <w:t>,</w:t>
      </w:r>
      <w:r w:rsidRPr="007D1BF4">
        <w:t xml:space="preserve"> THEN WE MUST USE A RESERVE FORMULA</w:t>
      </w:r>
      <w:r w:rsidR="001B0FC9">
        <w:t>.</w:t>
      </w:r>
    </w:p>
    <w:p w14:paraId="1AD9162D" w14:textId="1A6C60AB" w:rsidR="00A008DB" w:rsidRDefault="00A008DB" w:rsidP="00A008DB">
      <w:r>
        <w:t xml:space="preserve">3) </w:t>
      </w:r>
      <w:r w:rsidR="00466DCC">
        <w:t>W</w:t>
      </w:r>
      <w:r>
        <w:t xml:space="preserve">hen the number of players is the sum of 3 or 4 of the numbers of the formula (even repeated), A RESERVE FORMULA MUST BE USED, because otherwise the 2nd principle stated in "Theory" would not be respected. Neglecting case 1) and case 2), and established that with 100 or more players the formula with 8 games is always valid, we can note that the formula </w:t>
      </w:r>
      <w:r>
        <w:lastRenderedPageBreak/>
        <w:t xml:space="preserve">for 10 games is not valid with 104 players (29 + 29 + 29 + 17) and 116 players (29 + 29 + 29 + 29). We will then use the reserve formula we mentioned in the construction of the "first natural formula"; the </w:t>
      </w:r>
      <w:r w:rsidRPr="00A008DB">
        <w:rPr>
          <w:b/>
        </w:rPr>
        <w:t>SECOND NATURAL FORMULA</w:t>
      </w:r>
      <w:r>
        <w:t xml:space="preserve"> derives from the first with a single substitution:</w:t>
      </w:r>
    </w:p>
    <w:p w14:paraId="15347778" w14:textId="77777777" w:rsidR="00A008DB" w:rsidRDefault="00A008DB" w:rsidP="00A008DB">
      <w:pPr>
        <w:jc w:val="center"/>
      </w:pPr>
      <w:r>
        <w:t xml:space="preserve">8 games: </w:t>
      </w:r>
      <w:r w:rsidRPr="00A008DB">
        <w:rPr>
          <w:b/>
        </w:rPr>
        <w:t>1</w:t>
      </w:r>
      <w:r w:rsidR="00C948AE">
        <w:rPr>
          <w:b/>
        </w:rPr>
        <w:t xml:space="preserve"> .</w:t>
      </w:r>
      <w:r w:rsidRPr="00A008DB">
        <w:rPr>
          <w:b/>
        </w:rPr>
        <w:t xml:space="preserve"> 4</w:t>
      </w:r>
      <w:r w:rsidR="00C948AE">
        <w:rPr>
          <w:b/>
        </w:rPr>
        <w:t xml:space="preserve"> .</w:t>
      </w:r>
      <w:r w:rsidRPr="00A008DB">
        <w:rPr>
          <w:b/>
        </w:rPr>
        <w:t xml:space="preserve"> 10</w:t>
      </w:r>
      <w:r w:rsidR="00C948AE">
        <w:rPr>
          <w:b/>
        </w:rPr>
        <w:t xml:space="preserve"> .</w:t>
      </w:r>
      <w:r w:rsidRPr="00A008DB">
        <w:rPr>
          <w:b/>
        </w:rPr>
        <w:t xml:space="preserve"> 22</w:t>
      </w:r>
    </w:p>
    <w:p w14:paraId="18D7F623" w14:textId="4AC54AC0" w:rsidR="00A008DB" w:rsidRDefault="00A008DB" w:rsidP="00A008DB">
      <w:r>
        <w:t>(being "free" 12, after 7, instead of 10 + 7 = 17, we</w:t>
      </w:r>
      <w:r w:rsidR="00B20FC2">
        <w:t xml:space="preserve"> wi</w:t>
      </w:r>
      <w:r>
        <w:t>ll have 10 + 12 = 22)</w:t>
      </w:r>
    </w:p>
    <w:p w14:paraId="300A5164" w14:textId="77777777" w:rsidR="00A008DB" w:rsidRDefault="00A008DB" w:rsidP="00A008DB"/>
    <w:p w14:paraId="16E13768" w14:textId="77777777" w:rsidR="00A008DB" w:rsidRDefault="00A008DB" w:rsidP="00A008DB">
      <w:pPr>
        <w:jc w:val="center"/>
      </w:pPr>
      <w:r>
        <w:t xml:space="preserve">10 games: </w:t>
      </w:r>
      <w:r w:rsidRPr="00A008DB">
        <w:rPr>
          <w:b/>
        </w:rPr>
        <w:t>1</w:t>
      </w:r>
      <w:r w:rsidR="00C948AE">
        <w:rPr>
          <w:b/>
        </w:rPr>
        <w:t xml:space="preserve"> .</w:t>
      </w:r>
      <w:r w:rsidRPr="00A008DB">
        <w:rPr>
          <w:b/>
        </w:rPr>
        <w:t xml:space="preserve"> 4</w:t>
      </w:r>
      <w:r w:rsidR="00C948AE">
        <w:rPr>
          <w:b/>
        </w:rPr>
        <w:t xml:space="preserve"> .</w:t>
      </w:r>
      <w:r w:rsidRPr="00A008DB">
        <w:rPr>
          <w:b/>
        </w:rPr>
        <w:t xml:space="preserve"> 10</w:t>
      </w:r>
      <w:r w:rsidR="00C948AE">
        <w:rPr>
          <w:b/>
        </w:rPr>
        <w:t xml:space="preserve"> .</w:t>
      </w:r>
      <w:r w:rsidRPr="00A008DB">
        <w:rPr>
          <w:b/>
        </w:rPr>
        <w:t xml:space="preserve"> 17</w:t>
      </w:r>
      <w:r w:rsidR="00C948AE">
        <w:rPr>
          <w:b/>
        </w:rPr>
        <w:t xml:space="preserve"> .</w:t>
      </w:r>
      <w:r w:rsidRPr="00A008DB">
        <w:rPr>
          <w:b/>
        </w:rPr>
        <w:t xml:space="preserve"> 32</w:t>
      </w:r>
    </w:p>
    <w:p w14:paraId="59174E99" w14:textId="0DD17E4C" w:rsidR="00A008DB" w:rsidRDefault="00A008DB" w:rsidP="00A008DB">
      <w:r>
        <w:t>(being "free" 15, after 12, instead of 17 + 12 = 29, we</w:t>
      </w:r>
      <w:r w:rsidR="00B20FC2">
        <w:t xml:space="preserve"> wi</w:t>
      </w:r>
      <w:r>
        <w:t>ll have 17 + 15 = 32).</w:t>
      </w:r>
    </w:p>
    <w:p w14:paraId="6E2F17CD" w14:textId="77777777" w:rsidR="00A008DB" w:rsidRDefault="00A008DB" w:rsidP="00A008DB"/>
    <w:p w14:paraId="1FB0F39C" w14:textId="77777777" w:rsidR="00A94ED5" w:rsidRDefault="00A94ED5" w:rsidP="00A94ED5">
      <w:r>
        <w:t>This reserve formula will likely be used in the 4th ICCF Cup in case there are 104 players in a group (which is quite likely).</w:t>
      </w:r>
    </w:p>
    <w:p w14:paraId="627E5CF2" w14:textId="77777777" w:rsidR="00A94ED5" w:rsidRDefault="00A94ED5" w:rsidP="00A94ED5">
      <w:r>
        <w:t>It is useless to look for all the possible reserve formulas: it is always easy to calculate the one we need for each particular case.</w:t>
      </w:r>
    </w:p>
    <w:p w14:paraId="24C08F60" w14:textId="77777777" w:rsidR="00CE75F0" w:rsidRDefault="00A94ED5" w:rsidP="00A94ED5">
      <w:r>
        <w:t>However, it is useful to mention the one to use when the players of a nation are more than 20-25% of the total (the exact percentage cannot be established anyway, because it changes according to the number of players in the group: it is different if the players are 101 or 102 or 104 and may be higher for fewer players).</w:t>
      </w:r>
    </w:p>
    <w:p w14:paraId="0A491917" w14:textId="77777777" w:rsidR="00A94ED5" w:rsidRDefault="00A94ED5" w:rsidP="00A94ED5"/>
    <w:p w14:paraId="31543836" w14:textId="77777777" w:rsidR="00CE75F0" w:rsidRDefault="00216D22">
      <w:r w:rsidRPr="00216D22">
        <w:t>First of all it will be established that all the players of that nation will be given only even numbers or only odd numbers (it will depend on the number assigned to the first of them). We will create a formula with only ODD NUMBERS; therefore only the missing EVEN numbers will be searched in the DIFFERENCES. Let's rewrite only lines A, B, C and D:</w:t>
      </w:r>
    </w:p>
    <w:p w14:paraId="06FD3395" w14:textId="77777777" w:rsidR="00216D22" w:rsidRDefault="00216D22"/>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CE75F0" w14:paraId="285C1792" w14:textId="77777777">
        <w:tc>
          <w:tcPr>
            <w:tcW w:w="1872" w:type="dxa"/>
            <w:shd w:val="clear" w:color="auto" w:fill="auto"/>
            <w:tcMar>
              <w:top w:w="100" w:type="dxa"/>
              <w:left w:w="100" w:type="dxa"/>
              <w:bottom w:w="100" w:type="dxa"/>
              <w:right w:w="100" w:type="dxa"/>
            </w:tcMar>
          </w:tcPr>
          <w:p w14:paraId="3AB084F1" w14:textId="77777777" w:rsidR="00CE75F0" w:rsidRPr="00216D22" w:rsidRDefault="00464B9F">
            <w:pPr>
              <w:widowControl w:val="0"/>
              <w:pBdr>
                <w:top w:val="nil"/>
                <w:left w:val="nil"/>
                <w:bottom w:val="nil"/>
                <w:right w:val="nil"/>
                <w:between w:val="nil"/>
              </w:pBdr>
              <w:spacing w:line="240" w:lineRule="auto"/>
              <w:jc w:val="center"/>
              <w:rPr>
                <w:sz w:val="20"/>
                <w:szCs w:val="20"/>
              </w:rPr>
            </w:pPr>
            <w:r w:rsidRPr="00216D22">
              <w:rPr>
                <w:sz w:val="20"/>
                <w:szCs w:val="20"/>
              </w:rPr>
              <w:t>A</w:t>
            </w:r>
          </w:p>
        </w:tc>
        <w:tc>
          <w:tcPr>
            <w:tcW w:w="1872" w:type="dxa"/>
            <w:shd w:val="clear" w:color="auto" w:fill="auto"/>
            <w:tcMar>
              <w:top w:w="100" w:type="dxa"/>
              <w:left w:w="100" w:type="dxa"/>
              <w:bottom w:w="100" w:type="dxa"/>
              <w:right w:w="100" w:type="dxa"/>
            </w:tcMar>
          </w:tcPr>
          <w:p w14:paraId="20E8D2AA" w14:textId="77777777" w:rsidR="00CE75F0" w:rsidRPr="00216D22" w:rsidRDefault="00464B9F">
            <w:pPr>
              <w:widowControl w:val="0"/>
              <w:pBdr>
                <w:top w:val="nil"/>
                <w:left w:val="nil"/>
                <w:bottom w:val="nil"/>
                <w:right w:val="nil"/>
                <w:between w:val="nil"/>
              </w:pBdr>
              <w:spacing w:line="240" w:lineRule="auto"/>
              <w:jc w:val="center"/>
              <w:rPr>
                <w:sz w:val="20"/>
                <w:szCs w:val="20"/>
              </w:rPr>
            </w:pPr>
            <w:r w:rsidRPr="00216D22">
              <w:rPr>
                <w:sz w:val="20"/>
                <w:szCs w:val="20"/>
              </w:rPr>
              <w:t>-1</w:t>
            </w:r>
          </w:p>
        </w:tc>
        <w:tc>
          <w:tcPr>
            <w:tcW w:w="1872" w:type="dxa"/>
            <w:shd w:val="clear" w:color="auto" w:fill="auto"/>
            <w:tcMar>
              <w:top w:w="100" w:type="dxa"/>
              <w:left w:w="100" w:type="dxa"/>
              <w:bottom w:w="100" w:type="dxa"/>
              <w:right w:w="100" w:type="dxa"/>
            </w:tcMar>
          </w:tcPr>
          <w:p w14:paraId="1EE697AE" w14:textId="77777777" w:rsidR="00CE75F0" w:rsidRPr="00216D22" w:rsidRDefault="00464B9F">
            <w:pPr>
              <w:widowControl w:val="0"/>
              <w:pBdr>
                <w:top w:val="nil"/>
                <w:left w:val="nil"/>
                <w:bottom w:val="nil"/>
                <w:right w:val="nil"/>
                <w:between w:val="nil"/>
              </w:pBdr>
              <w:spacing w:line="240" w:lineRule="auto"/>
              <w:jc w:val="center"/>
              <w:rPr>
                <w:sz w:val="20"/>
                <w:szCs w:val="20"/>
              </w:rPr>
            </w:pPr>
            <w:r w:rsidRPr="00216D22">
              <w:rPr>
                <w:sz w:val="20"/>
                <w:szCs w:val="20"/>
              </w:rPr>
              <w:t>0</w:t>
            </w:r>
          </w:p>
        </w:tc>
        <w:tc>
          <w:tcPr>
            <w:tcW w:w="1872" w:type="dxa"/>
            <w:shd w:val="clear" w:color="auto" w:fill="auto"/>
            <w:tcMar>
              <w:top w:w="100" w:type="dxa"/>
              <w:left w:w="100" w:type="dxa"/>
              <w:bottom w:w="100" w:type="dxa"/>
              <w:right w:w="100" w:type="dxa"/>
            </w:tcMar>
          </w:tcPr>
          <w:p w14:paraId="0F55B279" w14:textId="77777777" w:rsidR="00CE75F0" w:rsidRPr="00216D22" w:rsidRDefault="00464B9F">
            <w:pPr>
              <w:widowControl w:val="0"/>
              <w:pBdr>
                <w:top w:val="nil"/>
                <w:left w:val="nil"/>
                <w:bottom w:val="nil"/>
                <w:right w:val="nil"/>
                <w:between w:val="nil"/>
              </w:pBdr>
              <w:spacing w:line="240" w:lineRule="auto"/>
              <w:jc w:val="center"/>
              <w:rPr>
                <w:sz w:val="20"/>
                <w:szCs w:val="20"/>
              </w:rPr>
            </w:pPr>
            <w:r w:rsidRPr="00216D22">
              <w:rPr>
                <w:sz w:val="20"/>
                <w:szCs w:val="20"/>
              </w:rPr>
              <w:t>+1</w:t>
            </w:r>
          </w:p>
        </w:tc>
        <w:tc>
          <w:tcPr>
            <w:tcW w:w="1872" w:type="dxa"/>
            <w:shd w:val="clear" w:color="auto" w:fill="auto"/>
            <w:tcMar>
              <w:top w:w="100" w:type="dxa"/>
              <w:left w:w="100" w:type="dxa"/>
              <w:bottom w:w="100" w:type="dxa"/>
              <w:right w:w="100" w:type="dxa"/>
            </w:tcMar>
          </w:tcPr>
          <w:p w14:paraId="65AC91A3" w14:textId="77777777" w:rsidR="00CE75F0" w:rsidRPr="00216D22" w:rsidRDefault="00464B9F" w:rsidP="00216D22">
            <w:pPr>
              <w:widowControl w:val="0"/>
              <w:pBdr>
                <w:top w:val="nil"/>
                <w:left w:val="nil"/>
                <w:bottom w:val="nil"/>
                <w:right w:val="nil"/>
                <w:between w:val="nil"/>
              </w:pBdr>
              <w:spacing w:line="240" w:lineRule="auto"/>
              <w:jc w:val="center"/>
              <w:rPr>
                <w:sz w:val="20"/>
                <w:szCs w:val="20"/>
              </w:rPr>
            </w:pPr>
            <w:r w:rsidRPr="00216D22">
              <w:rPr>
                <w:sz w:val="20"/>
                <w:szCs w:val="20"/>
              </w:rPr>
              <w:t>1 - (-1) = 2</w:t>
            </w:r>
          </w:p>
        </w:tc>
      </w:tr>
    </w:tbl>
    <w:p w14:paraId="70011174" w14:textId="77777777" w:rsidR="00CE75F0" w:rsidRDefault="00216D22">
      <w:r>
        <w:t>therefore not 1 + 2 but 1</w:t>
      </w:r>
      <w:r w:rsidR="00464B9F">
        <w:t xml:space="preserve"> + 4 = 5 </w:t>
      </w:r>
    </w:p>
    <w:p w14:paraId="7407920A" w14:textId="77777777" w:rsidR="00216D22" w:rsidRDefault="00216D22"/>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CE75F0" w14:paraId="788AE890" w14:textId="77777777">
        <w:tc>
          <w:tcPr>
            <w:tcW w:w="1872" w:type="dxa"/>
            <w:shd w:val="clear" w:color="auto" w:fill="auto"/>
            <w:tcMar>
              <w:top w:w="100" w:type="dxa"/>
              <w:left w:w="100" w:type="dxa"/>
              <w:bottom w:w="100" w:type="dxa"/>
              <w:right w:w="100" w:type="dxa"/>
            </w:tcMar>
          </w:tcPr>
          <w:p w14:paraId="617A700F" w14:textId="77777777" w:rsidR="00CE75F0" w:rsidRPr="00216D22" w:rsidRDefault="00464B9F">
            <w:pPr>
              <w:widowControl w:val="0"/>
              <w:pBdr>
                <w:top w:val="nil"/>
                <w:left w:val="nil"/>
                <w:bottom w:val="nil"/>
                <w:right w:val="nil"/>
                <w:between w:val="nil"/>
              </w:pBdr>
              <w:spacing w:line="240" w:lineRule="auto"/>
              <w:jc w:val="center"/>
              <w:rPr>
                <w:sz w:val="20"/>
                <w:szCs w:val="20"/>
              </w:rPr>
            </w:pPr>
            <w:r w:rsidRPr="00216D22">
              <w:rPr>
                <w:sz w:val="20"/>
                <w:szCs w:val="20"/>
              </w:rPr>
              <w:t>B</w:t>
            </w:r>
          </w:p>
        </w:tc>
        <w:tc>
          <w:tcPr>
            <w:tcW w:w="1872" w:type="dxa"/>
            <w:shd w:val="clear" w:color="auto" w:fill="auto"/>
            <w:tcMar>
              <w:top w:w="100" w:type="dxa"/>
              <w:left w:w="100" w:type="dxa"/>
              <w:bottom w:w="100" w:type="dxa"/>
              <w:right w:w="100" w:type="dxa"/>
            </w:tcMar>
          </w:tcPr>
          <w:p w14:paraId="3129D4FA" w14:textId="77777777" w:rsidR="00CE75F0" w:rsidRPr="00216D22" w:rsidRDefault="00464B9F">
            <w:pPr>
              <w:widowControl w:val="0"/>
              <w:pBdr>
                <w:top w:val="nil"/>
                <w:left w:val="nil"/>
                <w:bottom w:val="nil"/>
                <w:right w:val="nil"/>
                <w:between w:val="nil"/>
              </w:pBdr>
              <w:spacing w:line="240" w:lineRule="auto"/>
              <w:jc w:val="center"/>
              <w:rPr>
                <w:sz w:val="20"/>
                <w:szCs w:val="20"/>
              </w:rPr>
            </w:pPr>
            <w:r w:rsidRPr="00216D22">
              <w:rPr>
                <w:sz w:val="20"/>
                <w:szCs w:val="20"/>
              </w:rPr>
              <w:t>-5 -1</w:t>
            </w:r>
          </w:p>
        </w:tc>
        <w:tc>
          <w:tcPr>
            <w:tcW w:w="1872" w:type="dxa"/>
            <w:shd w:val="clear" w:color="auto" w:fill="auto"/>
            <w:tcMar>
              <w:top w:w="100" w:type="dxa"/>
              <w:left w:w="100" w:type="dxa"/>
              <w:bottom w:w="100" w:type="dxa"/>
              <w:right w:w="100" w:type="dxa"/>
            </w:tcMar>
          </w:tcPr>
          <w:p w14:paraId="2CDC5962" w14:textId="77777777" w:rsidR="00CE75F0" w:rsidRPr="00216D22" w:rsidRDefault="00464B9F">
            <w:pPr>
              <w:widowControl w:val="0"/>
              <w:pBdr>
                <w:top w:val="nil"/>
                <w:left w:val="nil"/>
                <w:bottom w:val="nil"/>
                <w:right w:val="nil"/>
                <w:between w:val="nil"/>
              </w:pBdr>
              <w:spacing w:line="240" w:lineRule="auto"/>
              <w:jc w:val="center"/>
              <w:rPr>
                <w:sz w:val="20"/>
                <w:szCs w:val="20"/>
              </w:rPr>
            </w:pPr>
            <w:r w:rsidRPr="00216D22">
              <w:rPr>
                <w:sz w:val="20"/>
                <w:szCs w:val="20"/>
              </w:rPr>
              <w:t>0</w:t>
            </w:r>
          </w:p>
        </w:tc>
        <w:tc>
          <w:tcPr>
            <w:tcW w:w="1872" w:type="dxa"/>
            <w:shd w:val="clear" w:color="auto" w:fill="auto"/>
            <w:tcMar>
              <w:top w:w="100" w:type="dxa"/>
              <w:left w:w="100" w:type="dxa"/>
              <w:bottom w:w="100" w:type="dxa"/>
              <w:right w:w="100" w:type="dxa"/>
            </w:tcMar>
          </w:tcPr>
          <w:p w14:paraId="1C5DC0EC" w14:textId="77777777" w:rsidR="00CE75F0" w:rsidRPr="00216D22" w:rsidRDefault="00464B9F">
            <w:pPr>
              <w:widowControl w:val="0"/>
              <w:pBdr>
                <w:top w:val="nil"/>
                <w:left w:val="nil"/>
                <w:bottom w:val="nil"/>
                <w:right w:val="nil"/>
                <w:between w:val="nil"/>
              </w:pBdr>
              <w:spacing w:line="240" w:lineRule="auto"/>
              <w:jc w:val="center"/>
              <w:rPr>
                <w:sz w:val="20"/>
                <w:szCs w:val="20"/>
              </w:rPr>
            </w:pPr>
            <w:r w:rsidRPr="00216D22">
              <w:rPr>
                <w:sz w:val="20"/>
                <w:szCs w:val="20"/>
              </w:rPr>
              <w:t>+1 +5</w:t>
            </w:r>
          </w:p>
        </w:tc>
        <w:tc>
          <w:tcPr>
            <w:tcW w:w="1872" w:type="dxa"/>
            <w:shd w:val="clear" w:color="auto" w:fill="auto"/>
            <w:tcMar>
              <w:top w:w="100" w:type="dxa"/>
              <w:left w:w="100" w:type="dxa"/>
              <w:bottom w:w="100" w:type="dxa"/>
              <w:right w:w="100" w:type="dxa"/>
            </w:tcMar>
          </w:tcPr>
          <w:p w14:paraId="53BED9AD" w14:textId="77777777" w:rsidR="00CE75F0" w:rsidRPr="00216D22" w:rsidRDefault="00216D22" w:rsidP="00216D22">
            <w:pPr>
              <w:widowControl w:val="0"/>
              <w:pBdr>
                <w:top w:val="nil"/>
                <w:left w:val="nil"/>
                <w:bottom w:val="nil"/>
                <w:right w:val="nil"/>
                <w:between w:val="nil"/>
              </w:pBdr>
              <w:spacing w:line="240" w:lineRule="auto"/>
              <w:jc w:val="center"/>
              <w:rPr>
                <w:sz w:val="20"/>
                <w:szCs w:val="20"/>
              </w:rPr>
            </w:pPr>
            <w:r w:rsidRPr="00216D22">
              <w:rPr>
                <w:sz w:val="20"/>
                <w:szCs w:val="20"/>
              </w:rPr>
              <w:t>5 - 1 = 4</w:t>
            </w:r>
          </w:p>
          <w:p w14:paraId="5BB1A7AD" w14:textId="77777777" w:rsidR="00CE75F0" w:rsidRPr="00216D22" w:rsidRDefault="00216D22" w:rsidP="00216D22">
            <w:pPr>
              <w:widowControl w:val="0"/>
              <w:pBdr>
                <w:top w:val="nil"/>
                <w:left w:val="nil"/>
                <w:bottom w:val="nil"/>
                <w:right w:val="nil"/>
                <w:between w:val="nil"/>
              </w:pBdr>
              <w:spacing w:line="240" w:lineRule="auto"/>
              <w:jc w:val="center"/>
              <w:rPr>
                <w:sz w:val="20"/>
                <w:szCs w:val="20"/>
              </w:rPr>
            </w:pPr>
            <w:r w:rsidRPr="00216D22">
              <w:rPr>
                <w:sz w:val="20"/>
                <w:szCs w:val="20"/>
              </w:rPr>
              <w:t>5 - (-1) = 6</w:t>
            </w:r>
          </w:p>
          <w:p w14:paraId="497A6BEB" w14:textId="77777777" w:rsidR="00CE75F0" w:rsidRPr="00216D22" w:rsidRDefault="00464B9F" w:rsidP="00216D22">
            <w:pPr>
              <w:widowControl w:val="0"/>
              <w:pBdr>
                <w:top w:val="nil"/>
                <w:left w:val="nil"/>
                <w:bottom w:val="nil"/>
                <w:right w:val="nil"/>
                <w:between w:val="nil"/>
              </w:pBdr>
              <w:spacing w:line="240" w:lineRule="auto"/>
              <w:jc w:val="center"/>
              <w:rPr>
                <w:sz w:val="20"/>
                <w:szCs w:val="20"/>
              </w:rPr>
            </w:pPr>
            <w:r w:rsidRPr="00216D22">
              <w:rPr>
                <w:sz w:val="20"/>
                <w:szCs w:val="20"/>
              </w:rPr>
              <w:t>5 - (-5) = 10</w:t>
            </w:r>
          </w:p>
        </w:tc>
      </w:tr>
    </w:tbl>
    <w:p w14:paraId="0408E67C" w14:textId="77777777" w:rsidR="00CE75F0" w:rsidRDefault="00464B9F">
      <w:r>
        <w:t xml:space="preserve">among the differences 8 is missing and therefore 8 + 5 = 13 </w:t>
      </w:r>
    </w:p>
    <w:p w14:paraId="647ED46C" w14:textId="77777777" w:rsidR="00216D22" w:rsidRDefault="00216D22"/>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CE75F0" w14:paraId="20612AB5" w14:textId="77777777">
        <w:tc>
          <w:tcPr>
            <w:tcW w:w="1872" w:type="dxa"/>
            <w:shd w:val="clear" w:color="auto" w:fill="auto"/>
            <w:tcMar>
              <w:top w:w="100" w:type="dxa"/>
              <w:left w:w="100" w:type="dxa"/>
              <w:bottom w:w="100" w:type="dxa"/>
              <w:right w:w="100" w:type="dxa"/>
            </w:tcMar>
          </w:tcPr>
          <w:p w14:paraId="70A827F8" w14:textId="77777777" w:rsidR="00CE75F0" w:rsidRPr="00216D22" w:rsidRDefault="00464B9F">
            <w:pPr>
              <w:widowControl w:val="0"/>
              <w:pBdr>
                <w:top w:val="nil"/>
                <w:left w:val="nil"/>
                <w:bottom w:val="nil"/>
                <w:right w:val="nil"/>
                <w:between w:val="nil"/>
              </w:pBdr>
              <w:spacing w:line="240" w:lineRule="auto"/>
              <w:jc w:val="center"/>
              <w:rPr>
                <w:sz w:val="20"/>
                <w:szCs w:val="20"/>
              </w:rPr>
            </w:pPr>
            <w:r w:rsidRPr="00216D22">
              <w:rPr>
                <w:sz w:val="20"/>
                <w:szCs w:val="20"/>
              </w:rPr>
              <w:t>C</w:t>
            </w:r>
          </w:p>
        </w:tc>
        <w:tc>
          <w:tcPr>
            <w:tcW w:w="1872" w:type="dxa"/>
            <w:shd w:val="clear" w:color="auto" w:fill="auto"/>
            <w:tcMar>
              <w:top w:w="100" w:type="dxa"/>
              <w:left w:w="100" w:type="dxa"/>
              <w:bottom w:w="100" w:type="dxa"/>
              <w:right w:w="100" w:type="dxa"/>
            </w:tcMar>
          </w:tcPr>
          <w:p w14:paraId="7E125525" w14:textId="77777777" w:rsidR="00CE75F0" w:rsidRPr="00216D22" w:rsidRDefault="00464B9F">
            <w:pPr>
              <w:widowControl w:val="0"/>
              <w:pBdr>
                <w:top w:val="nil"/>
                <w:left w:val="nil"/>
                <w:bottom w:val="nil"/>
                <w:right w:val="nil"/>
                <w:between w:val="nil"/>
              </w:pBdr>
              <w:spacing w:line="240" w:lineRule="auto"/>
              <w:jc w:val="center"/>
              <w:rPr>
                <w:sz w:val="20"/>
                <w:szCs w:val="20"/>
              </w:rPr>
            </w:pPr>
            <w:r w:rsidRPr="00216D22">
              <w:rPr>
                <w:sz w:val="20"/>
                <w:szCs w:val="20"/>
              </w:rPr>
              <w:t>-13 -5 -1</w:t>
            </w:r>
          </w:p>
        </w:tc>
        <w:tc>
          <w:tcPr>
            <w:tcW w:w="1872" w:type="dxa"/>
            <w:shd w:val="clear" w:color="auto" w:fill="auto"/>
            <w:tcMar>
              <w:top w:w="100" w:type="dxa"/>
              <w:left w:w="100" w:type="dxa"/>
              <w:bottom w:w="100" w:type="dxa"/>
              <w:right w:w="100" w:type="dxa"/>
            </w:tcMar>
          </w:tcPr>
          <w:p w14:paraId="2059569E" w14:textId="77777777" w:rsidR="00CE75F0" w:rsidRPr="00216D22" w:rsidRDefault="00464B9F">
            <w:pPr>
              <w:widowControl w:val="0"/>
              <w:pBdr>
                <w:top w:val="nil"/>
                <w:left w:val="nil"/>
                <w:bottom w:val="nil"/>
                <w:right w:val="nil"/>
                <w:between w:val="nil"/>
              </w:pBdr>
              <w:spacing w:line="240" w:lineRule="auto"/>
              <w:jc w:val="center"/>
              <w:rPr>
                <w:sz w:val="20"/>
                <w:szCs w:val="20"/>
              </w:rPr>
            </w:pPr>
            <w:r w:rsidRPr="00216D22">
              <w:rPr>
                <w:sz w:val="20"/>
                <w:szCs w:val="20"/>
              </w:rPr>
              <w:t>0</w:t>
            </w:r>
          </w:p>
        </w:tc>
        <w:tc>
          <w:tcPr>
            <w:tcW w:w="1872" w:type="dxa"/>
            <w:shd w:val="clear" w:color="auto" w:fill="auto"/>
            <w:tcMar>
              <w:top w:w="100" w:type="dxa"/>
              <w:left w:w="100" w:type="dxa"/>
              <w:bottom w:w="100" w:type="dxa"/>
              <w:right w:w="100" w:type="dxa"/>
            </w:tcMar>
          </w:tcPr>
          <w:p w14:paraId="1E5CADB6" w14:textId="77777777" w:rsidR="00CE75F0" w:rsidRPr="00216D22" w:rsidRDefault="00464B9F">
            <w:pPr>
              <w:widowControl w:val="0"/>
              <w:pBdr>
                <w:top w:val="nil"/>
                <w:left w:val="nil"/>
                <w:bottom w:val="nil"/>
                <w:right w:val="nil"/>
                <w:between w:val="nil"/>
              </w:pBdr>
              <w:spacing w:line="240" w:lineRule="auto"/>
              <w:jc w:val="center"/>
              <w:rPr>
                <w:sz w:val="20"/>
                <w:szCs w:val="20"/>
              </w:rPr>
            </w:pPr>
            <w:r w:rsidRPr="00216D22">
              <w:rPr>
                <w:sz w:val="20"/>
                <w:szCs w:val="20"/>
              </w:rPr>
              <w:t>+1 +5 +13</w:t>
            </w:r>
          </w:p>
        </w:tc>
        <w:tc>
          <w:tcPr>
            <w:tcW w:w="1872" w:type="dxa"/>
            <w:shd w:val="clear" w:color="auto" w:fill="auto"/>
            <w:tcMar>
              <w:top w:w="100" w:type="dxa"/>
              <w:left w:w="100" w:type="dxa"/>
              <w:bottom w:w="100" w:type="dxa"/>
              <w:right w:w="100" w:type="dxa"/>
            </w:tcMar>
          </w:tcPr>
          <w:p w14:paraId="6480EF70" w14:textId="77777777" w:rsidR="00CE75F0" w:rsidRPr="00216D22" w:rsidRDefault="00216D22" w:rsidP="00216D22">
            <w:pPr>
              <w:widowControl w:val="0"/>
              <w:pBdr>
                <w:top w:val="nil"/>
                <w:left w:val="nil"/>
                <w:bottom w:val="nil"/>
                <w:right w:val="nil"/>
                <w:between w:val="nil"/>
              </w:pBdr>
              <w:spacing w:line="240" w:lineRule="auto"/>
              <w:jc w:val="center"/>
              <w:rPr>
                <w:sz w:val="20"/>
                <w:szCs w:val="20"/>
              </w:rPr>
            </w:pPr>
            <w:r w:rsidRPr="00216D22">
              <w:rPr>
                <w:sz w:val="20"/>
                <w:szCs w:val="20"/>
              </w:rPr>
              <w:t>13 - 5 = 8</w:t>
            </w:r>
          </w:p>
          <w:p w14:paraId="416E911A" w14:textId="77777777" w:rsidR="00CE75F0" w:rsidRPr="00216D22" w:rsidRDefault="00216D22" w:rsidP="00216D22">
            <w:pPr>
              <w:widowControl w:val="0"/>
              <w:pBdr>
                <w:top w:val="nil"/>
                <w:left w:val="nil"/>
                <w:bottom w:val="nil"/>
                <w:right w:val="nil"/>
                <w:between w:val="nil"/>
              </w:pBdr>
              <w:spacing w:line="240" w:lineRule="auto"/>
              <w:jc w:val="center"/>
              <w:rPr>
                <w:sz w:val="20"/>
                <w:szCs w:val="20"/>
              </w:rPr>
            </w:pPr>
            <w:r w:rsidRPr="00216D22">
              <w:rPr>
                <w:sz w:val="20"/>
                <w:szCs w:val="20"/>
              </w:rPr>
              <w:t>13 - 1 = 12</w:t>
            </w:r>
          </w:p>
          <w:p w14:paraId="49C15E1F" w14:textId="77777777" w:rsidR="00CE75F0" w:rsidRPr="00216D22" w:rsidRDefault="00216D22" w:rsidP="00216D22">
            <w:pPr>
              <w:widowControl w:val="0"/>
              <w:pBdr>
                <w:top w:val="nil"/>
                <w:left w:val="nil"/>
                <w:bottom w:val="nil"/>
                <w:right w:val="nil"/>
                <w:between w:val="nil"/>
              </w:pBdr>
              <w:spacing w:line="240" w:lineRule="auto"/>
              <w:jc w:val="center"/>
              <w:rPr>
                <w:sz w:val="20"/>
                <w:szCs w:val="20"/>
              </w:rPr>
            </w:pPr>
            <w:r w:rsidRPr="00216D22">
              <w:rPr>
                <w:sz w:val="20"/>
                <w:szCs w:val="20"/>
              </w:rPr>
              <w:t>13 - (-1) = 14</w:t>
            </w:r>
          </w:p>
          <w:p w14:paraId="1A44B6A3" w14:textId="77777777" w:rsidR="00CE75F0" w:rsidRPr="00216D22" w:rsidRDefault="00216D22" w:rsidP="00216D22">
            <w:pPr>
              <w:widowControl w:val="0"/>
              <w:pBdr>
                <w:top w:val="nil"/>
                <w:left w:val="nil"/>
                <w:bottom w:val="nil"/>
                <w:right w:val="nil"/>
                <w:between w:val="nil"/>
              </w:pBdr>
              <w:spacing w:line="240" w:lineRule="auto"/>
              <w:jc w:val="center"/>
              <w:rPr>
                <w:sz w:val="20"/>
                <w:szCs w:val="20"/>
              </w:rPr>
            </w:pPr>
            <w:r w:rsidRPr="00216D22">
              <w:rPr>
                <w:sz w:val="20"/>
                <w:szCs w:val="20"/>
              </w:rPr>
              <w:t>13 - (-5) = 18</w:t>
            </w:r>
          </w:p>
          <w:p w14:paraId="591F49DB" w14:textId="77777777" w:rsidR="00CE75F0" w:rsidRPr="00216D22" w:rsidRDefault="00464B9F" w:rsidP="00216D22">
            <w:pPr>
              <w:widowControl w:val="0"/>
              <w:pBdr>
                <w:top w:val="nil"/>
                <w:left w:val="nil"/>
                <w:bottom w:val="nil"/>
                <w:right w:val="nil"/>
                <w:between w:val="nil"/>
              </w:pBdr>
              <w:spacing w:line="240" w:lineRule="auto"/>
              <w:jc w:val="center"/>
              <w:rPr>
                <w:sz w:val="20"/>
                <w:szCs w:val="20"/>
              </w:rPr>
            </w:pPr>
            <w:r w:rsidRPr="00216D22">
              <w:rPr>
                <w:sz w:val="20"/>
                <w:szCs w:val="20"/>
              </w:rPr>
              <w:t>13 - (13) = 26</w:t>
            </w:r>
          </w:p>
        </w:tc>
      </w:tr>
    </w:tbl>
    <w:p w14:paraId="4AB0148E" w14:textId="77777777" w:rsidR="00216D22" w:rsidRDefault="00216D22">
      <w:r w:rsidRPr="00216D22">
        <w:t>16 is missing (and 20 as a possible reserve) and therefore 13 + 16 = 29</w:t>
      </w:r>
    </w:p>
    <w:p w14:paraId="60116B45" w14:textId="77777777" w:rsidR="00216D22" w:rsidRDefault="00216D22"/>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CE75F0" w14:paraId="6A35ECD5" w14:textId="77777777">
        <w:tc>
          <w:tcPr>
            <w:tcW w:w="1872" w:type="dxa"/>
            <w:shd w:val="clear" w:color="auto" w:fill="auto"/>
            <w:tcMar>
              <w:top w:w="100" w:type="dxa"/>
              <w:left w:w="100" w:type="dxa"/>
              <w:bottom w:w="100" w:type="dxa"/>
              <w:right w:w="100" w:type="dxa"/>
            </w:tcMar>
          </w:tcPr>
          <w:p w14:paraId="174D0E2F" w14:textId="77777777" w:rsidR="00CE75F0" w:rsidRPr="00216D22" w:rsidRDefault="00464B9F">
            <w:pPr>
              <w:widowControl w:val="0"/>
              <w:pBdr>
                <w:top w:val="nil"/>
                <w:left w:val="nil"/>
                <w:bottom w:val="nil"/>
                <w:right w:val="nil"/>
                <w:between w:val="nil"/>
              </w:pBdr>
              <w:spacing w:line="240" w:lineRule="auto"/>
              <w:jc w:val="center"/>
              <w:rPr>
                <w:sz w:val="20"/>
                <w:szCs w:val="20"/>
              </w:rPr>
            </w:pPr>
            <w:r w:rsidRPr="00216D22">
              <w:rPr>
                <w:sz w:val="20"/>
                <w:szCs w:val="20"/>
              </w:rPr>
              <w:t>D</w:t>
            </w:r>
          </w:p>
        </w:tc>
        <w:tc>
          <w:tcPr>
            <w:tcW w:w="1872" w:type="dxa"/>
            <w:shd w:val="clear" w:color="auto" w:fill="auto"/>
            <w:tcMar>
              <w:top w:w="100" w:type="dxa"/>
              <w:left w:w="100" w:type="dxa"/>
              <w:bottom w:w="100" w:type="dxa"/>
              <w:right w:w="100" w:type="dxa"/>
            </w:tcMar>
          </w:tcPr>
          <w:p w14:paraId="0225EBEF" w14:textId="77777777" w:rsidR="00CE75F0" w:rsidRPr="00216D22" w:rsidRDefault="00464B9F">
            <w:pPr>
              <w:widowControl w:val="0"/>
              <w:pBdr>
                <w:top w:val="nil"/>
                <w:left w:val="nil"/>
                <w:bottom w:val="nil"/>
                <w:right w:val="nil"/>
                <w:between w:val="nil"/>
              </w:pBdr>
              <w:spacing w:line="240" w:lineRule="auto"/>
              <w:jc w:val="center"/>
              <w:rPr>
                <w:sz w:val="20"/>
                <w:szCs w:val="20"/>
              </w:rPr>
            </w:pPr>
            <w:r w:rsidRPr="00216D22">
              <w:rPr>
                <w:sz w:val="20"/>
                <w:szCs w:val="20"/>
              </w:rPr>
              <w:t>-29 -13 -5 -1</w:t>
            </w:r>
          </w:p>
        </w:tc>
        <w:tc>
          <w:tcPr>
            <w:tcW w:w="1872" w:type="dxa"/>
            <w:shd w:val="clear" w:color="auto" w:fill="auto"/>
            <w:tcMar>
              <w:top w:w="100" w:type="dxa"/>
              <w:left w:w="100" w:type="dxa"/>
              <w:bottom w:w="100" w:type="dxa"/>
              <w:right w:w="100" w:type="dxa"/>
            </w:tcMar>
          </w:tcPr>
          <w:p w14:paraId="03D8CE8C" w14:textId="77777777" w:rsidR="00CE75F0" w:rsidRPr="00216D22" w:rsidRDefault="00464B9F">
            <w:pPr>
              <w:widowControl w:val="0"/>
              <w:pBdr>
                <w:top w:val="nil"/>
                <w:left w:val="nil"/>
                <w:bottom w:val="nil"/>
                <w:right w:val="nil"/>
                <w:between w:val="nil"/>
              </w:pBdr>
              <w:spacing w:line="240" w:lineRule="auto"/>
              <w:jc w:val="center"/>
              <w:rPr>
                <w:sz w:val="20"/>
                <w:szCs w:val="20"/>
              </w:rPr>
            </w:pPr>
            <w:r w:rsidRPr="00216D22">
              <w:rPr>
                <w:sz w:val="20"/>
                <w:szCs w:val="20"/>
              </w:rPr>
              <w:t>0</w:t>
            </w:r>
          </w:p>
        </w:tc>
        <w:tc>
          <w:tcPr>
            <w:tcW w:w="1872" w:type="dxa"/>
            <w:shd w:val="clear" w:color="auto" w:fill="auto"/>
            <w:tcMar>
              <w:top w:w="100" w:type="dxa"/>
              <w:left w:w="100" w:type="dxa"/>
              <w:bottom w:w="100" w:type="dxa"/>
              <w:right w:w="100" w:type="dxa"/>
            </w:tcMar>
          </w:tcPr>
          <w:p w14:paraId="2F789679" w14:textId="77777777" w:rsidR="00CE75F0" w:rsidRPr="00216D22" w:rsidRDefault="00464B9F">
            <w:pPr>
              <w:widowControl w:val="0"/>
              <w:pBdr>
                <w:top w:val="nil"/>
                <w:left w:val="nil"/>
                <w:bottom w:val="nil"/>
                <w:right w:val="nil"/>
                <w:between w:val="nil"/>
              </w:pBdr>
              <w:spacing w:line="240" w:lineRule="auto"/>
              <w:jc w:val="center"/>
              <w:rPr>
                <w:sz w:val="20"/>
                <w:szCs w:val="20"/>
              </w:rPr>
            </w:pPr>
            <w:r w:rsidRPr="00216D22">
              <w:rPr>
                <w:sz w:val="20"/>
                <w:szCs w:val="20"/>
              </w:rPr>
              <w:t>+1 +5 +13 +29</w:t>
            </w:r>
          </w:p>
        </w:tc>
        <w:tc>
          <w:tcPr>
            <w:tcW w:w="1872" w:type="dxa"/>
            <w:shd w:val="clear" w:color="auto" w:fill="auto"/>
            <w:tcMar>
              <w:top w:w="100" w:type="dxa"/>
              <w:left w:w="100" w:type="dxa"/>
              <w:bottom w:w="100" w:type="dxa"/>
              <w:right w:w="100" w:type="dxa"/>
            </w:tcMar>
          </w:tcPr>
          <w:p w14:paraId="4031609C" w14:textId="77777777" w:rsidR="00CE75F0" w:rsidRPr="00216D22" w:rsidRDefault="00216D22" w:rsidP="00216D22">
            <w:pPr>
              <w:widowControl w:val="0"/>
              <w:pBdr>
                <w:top w:val="nil"/>
                <w:left w:val="nil"/>
                <w:bottom w:val="nil"/>
                <w:right w:val="nil"/>
                <w:between w:val="nil"/>
              </w:pBdr>
              <w:spacing w:line="240" w:lineRule="auto"/>
              <w:jc w:val="center"/>
              <w:rPr>
                <w:sz w:val="20"/>
                <w:szCs w:val="20"/>
              </w:rPr>
            </w:pPr>
            <w:r w:rsidRPr="00216D22">
              <w:rPr>
                <w:sz w:val="20"/>
                <w:szCs w:val="20"/>
              </w:rPr>
              <w:t>29 - 13 = 16</w:t>
            </w:r>
          </w:p>
          <w:p w14:paraId="41542843" w14:textId="77777777" w:rsidR="00CE75F0" w:rsidRPr="00216D22" w:rsidRDefault="00216D22" w:rsidP="00216D22">
            <w:pPr>
              <w:widowControl w:val="0"/>
              <w:pBdr>
                <w:top w:val="nil"/>
                <w:left w:val="nil"/>
                <w:bottom w:val="nil"/>
                <w:right w:val="nil"/>
                <w:between w:val="nil"/>
              </w:pBdr>
              <w:spacing w:line="240" w:lineRule="auto"/>
              <w:jc w:val="center"/>
              <w:rPr>
                <w:sz w:val="20"/>
                <w:szCs w:val="20"/>
              </w:rPr>
            </w:pPr>
            <w:r w:rsidRPr="00216D22">
              <w:rPr>
                <w:sz w:val="20"/>
                <w:szCs w:val="20"/>
              </w:rPr>
              <w:t>29 -   5 = 24</w:t>
            </w:r>
          </w:p>
          <w:p w14:paraId="54995D91" w14:textId="77777777" w:rsidR="00CE75F0" w:rsidRPr="00216D22" w:rsidRDefault="00216D22" w:rsidP="00216D22">
            <w:pPr>
              <w:widowControl w:val="0"/>
              <w:pBdr>
                <w:top w:val="nil"/>
                <w:left w:val="nil"/>
                <w:bottom w:val="nil"/>
                <w:right w:val="nil"/>
                <w:between w:val="nil"/>
              </w:pBdr>
              <w:spacing w:line="240" w:lineRule="auto"/>
              <w:jc w:val="center"/>
              <w:rPr>
                <w:sz w:val="20"/>
                <w:szCs w:val="20"/>
              </w:rPr>
            </w:pPr>
            <w:r w:rsidRPr="00216D22">
              <w:rPr>
                <w:sz w:val="20"/>
                <w:szCs w:val="20"/>
              </w:rPr>
              <w:t>29 -   1 = 28</w:t>
            </w:r>
          </w:p>
          <w:p w14:paraId="1AA76B9B" w14:textId="77777777" w:rsidR="00CE75F0" w:rsidRPr="00216D22" w:rsidRDefault="00216D22" w:rsidP="00216D22">
            <w:pPr>
              <w:widowControl w:val="0"/>
              <w:pBdr>
                <w:top w:val="nil"/>
                <w:left w:val="nil"/>
                <w:bottom w:val="nil"/>
                <w:right w:val="nil"/>
                <w:between w:val="nil"/>
              </w:pBdr>
              <w:spacing w:line="240" w:lineRule="auto"/>
              <w:jc w:val="center"/>
              <w:rPr>
                <w:sz w:val="20"/>
                <w:szCs w:val="20"/>
              </w:rPr>
            </w:pPr>
            <w:r w:rsidRPr="00216D22">
              <w:rPr>
                <w:sz w:val="20"/>
                <w:szCs w:val="20"/>
              </w:rPr>
              <w:t>29 - (-1) = 30</w:t>
            </w:r>
          </w:p>
          <w:p w14:paraId="23D7CA50" w14:textId="77777777" w:rsidR="00CE75F0" w:rsidRPr="00216D22" w:rsidRDefault="00216D22" w:rsidP="00216D22">
            <w:pPr>
              <w:widowControl w:val="0"/>
              <w:pBdr>
                <w:top w:val="nil"/>
                <w:left w:val="nil"/>
                <w:bottom w:val="nil"/>
                <w:right w:val="nil"/>
                <w:between w:val="nil"/>
              </w:pBdr>
              <w:spacing w:line="240" w:lineRule="auto"/>
              <w:jc w:val="center"/>
              <w:rPr>
                <w:sz w:val="20"/>
                <w:szCs w:val="20"/>
              </w:rPr>
            </w:pPr>
            <w:r w:rsidRPr="00216D22">
              <w:rPr>
                <w:sz w:val="20"/>
                <w:szCs w:val="20"/>
              </w:rPr>
              <w:t>29 - (-5) = 34</w:t>
            </w:r>
          </w:p>
          <w:p w14:paraId="287930F6" w14:textId="77777777" w:rsidR="00CE75F0" w:rsidRPr="00216D22" w:rsidRDefault="00216D22" w:rsidP="00216D22">
            <w:pPr>
              <w:widowControl w:val="0"/>
              <w:pBdr>
                <w:top w:val="nil"/>
                <w:left w:val="nil"/>
                <w:bottom w:val="nil"/>
                <w:right w:val="nil"/>
                <w:between w:val="nil"/>
              </w:pBdr>
              <w:spacing w:line="240" w:lineRule="auto"/>
              <w:jc w:val="center"/>
              <w:rPr>
                <w:sz w:val="20"/>
                <w:szCs w:val="20"/>
              </w:rPr>
            </w:pPr>
            <w:r w:rsidRPr="00216D22">
              <w:rPr>
                <w:sz w:val="20"/>
                <w:szCs w:val="20"/>
              </w:rPr>
              <w:t>29 - (-13) = 42</w:t>
            </w:r>
          </w:p>
          <w:p w14:paraId="4C58154C" w14:textId="77777777" w:rsidR="00CE75F0" w:rsidRPr="00216D22" w:rsidRDefault="00464B9F" w:rsidP="00216D22">
            <w:pPr>
              <w:widowControl w:val="0"/>
              <w:pBdr>
                <w:top w:val="nil"/>
                <w:left w:val="nil"/>
                <w:bottom w:val="nil"/>
                <w:right w:val="nil"/>
                <w:between w:val="nil"/>
              </w:pBdr>
              <w:spacing w:line="240" w:lineRule="auto"/>
              <w:jc w:val="center"/>
              <w:rPr>
                <w:sz w:val="20"/>
                <w:szCs w:val="20"/>
              </w:rPr>
            </w:pPr>
            <w:r w:rsidRPr="00216D22">
              <w:rPr>
                <w:sz w:val="20"/>
                <w:szCs w:val="20"/>
              </w:rPr>
              <w:t>29 - (-29) = 58</w:t>
            </w:r>
          </w:p>
        </w:tc>
      </w:tr>
    </w:tbl>
    <w:p w14:paraId="31CB9A9F" w14:textId="77777777" w:rsidR="00216D22" w:rsidRDefault="00216D22" w:rsidP="00216D22">
      <w:r w:rsidRPr="00216D22">
        <w:lastRenderedPageBreak/>
        <w:t>now 20 is missing (and, for the reserve formula, 22) and therefore 29 + 20 = 49; the formula will then be:</w:t>
      </w:r>
    </w:p>
    <w:p w14:paraId="6AF7872C" w14:textId="77777777" w:rsidR="00CE75F0" w:rsidRDefault="00464B9F">
      <w:pPr>
        <w:jc w:val="center"/>
      </w:pPr>
      <w:r>
        <w:rPr>
          <w:b/>
        </w:rPr>
        <w:t>1</w:t>
      </w:r>
      <w:r w:rsidR="001B0FC9">
        <w:rPr>
          <w:b/>
        </w:rPr>
        <w:t xml:space="preserve"> .</w:t>
      </w:r>
      <w:r>
        <w:rPr>
          <w:b/>
        </w:rPr>
        <w:t xml:space="preserve"> 5</w:t>
      </w:r>
      <w:r w:rsidR="001B0FC9">
        <w:rPr>
          <w:b/>
        </w:rPr>
        <w:t xml:space="preserve"> .</w:t>
      </w:r>
      <w:r>
        <w:rPr>
          <w:b/>
        </w:rPr>
        <w:t xml:space="preserve"> 13</w:t>
      </w:r>
      <w:r w:rsidR="001B0FC9">
        <w:rPr>
          <w:b/>
        </w:rPr>
        <w:t xml:space="preserve"> .</w:t>
      </w:r>
      <w:r>
        <w:rPr>
          <w:b/>
        </w:rPr>
        <w:t xml:space="preserve"> 29</w:t>
      </w:r>
      <w:r w:rsidR="001B0FC9">
        <w:rPr>
          <w:b/>
        </w:rPr>
        <w:t xml:space="preserve"> .</w:t>
      </w:r>
      <w:r>
        <w:rPr>
          <w:b/>
        </w:rPr>
        <w:t xml:space="preserve"> (49) </w:t>
      </w:r>
    </w:p>
    <w:p w14:paraId="350992C7" w14:textId="77777777" w:rsidR="00CE75F0" w:rsidRDefault="00464B9F">
      <w:r>
        <w:t xml:space="preserve">with the two reserve formulas: </w:t>
      </w:r>
    </w:p>
    <w:p w14:paraId="4B50B66E" w14:textId="77777777" w:rsidR="00216D22" w:rsidRDefault="00216D22"/>
    <w:p w14:paraId="72738781" w14:textId="77777777" w:rsidR="00CE75F0" w:rsidRDefault="00216D22" w:rsidP="00216D22">
      <w:pPr>
        <w:jc w:val="center"/>
        <w:rPr>
          <w:b/>
        </w:rPr>
      </w:pPr>
      <w:r>
        <w:t>8 games</w:t>
      </w:r>
      <w:r w:rsidR="00464B9F">
        <w:t xml:space="preserve">: </w:t>
      </w:r>
      <w:r>
        <w:rPr>
          <w:b/>
        </w:rPr>
        <w:t>1</w:t>
      </w:r>
      <w:r w:rsidR="001B0FC9">
        <w:rPr>
          <w:b/>
        </w:rPr>
        <w:t xml:space="preserve"> .</w:t>
      </w:r>
      <w:r>
        <w:rPr>
          <w:b/>
        </w:rPr>
        <w:t xml:space="preserve"> 5</w:t>
      </w:r>
      <w:r w:rsidR="001B0FC9">
        <w:rPr>
          <w:b/>
        </w:rPr>
        <w:t xml:space="preserve"> .</w:t>
      </w:r>
      <w:r>
        <w:rPr>
          <w:b/>
        </w:rPr>
        <w:t xml:space="preserve"> 13</w:t>
      </w:r>
      <w:r w:rsidR="001B0FC9">
        <w:rPr>
          <w:b/>
        </w:rPr>
        <w:t xml:space="preserve"> .</w:t>
      </w:r>
      <w:r>
        <w:rPr>
          <w:b/>
        </w:rPr>
        <w:t xml:space="preserve"> 33</w:t>
      </w:r>
    </w:p>
    <w:p w14:paraId="55224F21" w14:textId="77777777" w:rsidR="00CE75F0" w:rsidRDefault="00216D22" w:rsidP="00216D22">
      <w:pPr>
        <w:jc w:val="center"/>
        <w:rPr>
          <w:b/>
        </w:rPr>
      </w:pPr>
      <w:r>
        <w:t>10 games</w:t>
      </w:r>
      <w:r w:rsidR="00464B9F">
        <w:t xml:space="preserve">: </w:t>
      </w:r>
      <w:r>
        <w:rPr>
          <w:b/>
        </w:rPr>
        <w:t>1</w:t>
      </w:r>
      <w:r w:rsidR="001B0FC9">
        <w:rPr>
          <w:b/>
        </w:rPr>
        <w:t xml:space="preserve"> .</w:t>
      </w:r>
      <w:r>
        <w:rPr>
          <w:b/>
        </w:rPr>
        <w:t xml:space="preserve"> 5</w:t>
      </w:r>
      <w:r w:rsidR="001B0FC9">
        <w:rPr>
          <w:b/>
        </w:rPr>
        <w:t xml:space="preserve"> .</w:t>
      </w:r>
      <w:r>
        <w:rPr>
          <w:b/>
        </w:rPr>
        <w:t xml:space="preserve"> 13</w:t>
      </w:r>
      <w:r w:rsidR="001B0FC9">
        <w:rPr>
          <w:b/>
        </w:rPr>
        <w:t xml:space="preserve"> .</w:t>
      </w:r>
      <w:r>
        <w:rPr>
          <w:b/>
        </w:rPr>
        <w:t xml:space="preserve"> 29</w:t>
      </w:r>
      <w:r w:rsidR="001B0FC9">
        <w:rPr>
          <w:b/>
        </w:rPr>
        <w:t xml:space="preserve"> .</w:t>
      </w:r>
      <w:r>
        <w:rPr>
          <w:b/>
        </w:rPr>
        <w:t xml:space="preserve"> 51</w:t>
      </w:r>
    </w:p>
    <w:p w14:paraId="20429B27" w14:textId="77777777" w:rsidR="00CE75F0" w:rsidRDefault="00CE75F0"/>
    <w:p w14:paraId="3646EBCE" w14:textId="77777777" w:rsidR="00CE75F0" w:rsidRDefault="00E42C69">
      <w:r w:rsidRPr="00E42C69">
        <w:t>With 10 games (for example in the 4th ICCF Cup) another formula should be sought in the case of groups with 100 players (29 + 29 + 29 + 13 = 100) or with 116 players (29 + 29 + 29 + 29 = 116 ), while the reserve formula could be used for 103, 104, 108, 111, 112, 124, etc.</w:t>
      </w:r>
    </w:p>
    <w:p w14:paraId="59D0FFFF" w14:textId="77777777" w:rsidR="00E42C69" w:rsidRDefault="00E42C69"/>
    <w:p w14:paraId="41F9C263" w14:textId="77777777" w:rsidR="008B614E" w:rsidRDefault="008B614E"/>
    <w:p w14:paraId="25A32742" w14:textId="77777777" w:rsidR="00CE75F0" w:rsidRDefault="00467F64" w:rsidP="00467F64">
      <w:pPr>
        <w:jc w:val="center"/>
      </w:pPr>
      <w:r w:rsidRPr="00467F64">
        <w:t>CONTROLLED ALLOCATION OF PLACES IN THE START LIST</w:t>
      </w:r>
    </w:p>
    <w:p w14:paraId="7F25D9E7" w14:textId="77777777" w:rsidR="00467F64" w:rsidRDefault="00467F64"/>
    <w:p w14:paraId="6A256555" w14:textId="38E6D538" w:rsidR="00467F64" w:rsidRDefault="00467F64">
      <w:r>
        <w:t>I</w:t>
      </w:r>
      <w:r w:rsidRPr="00467F64">
        <w:t>n Italy we use</w:t>
      </w:r>
      <w:r w:rsidR="00C32F02">
        <w:t>d</w:t>
      </w:r>
      <w:r w:rsidRPr="00467F64">
        <w:t xml:space="preserve"> to put the players in alphabetical order and then</w:t>
      </w:r>
      <w:r w:rsidR="001B0FC9">
        <w:t xml:space="preserve"> use the first extract of the "L</w:t>
      </w:r>
      <w:r w:rsidRPr="00467F64">
        <w:t>otto" (weekly lottery of the State) to assign the positions</w:t>
      </w:r>
      <w:r w:rsidR="00C32F02">
        <w:t>.  W</w:t>
      </w:r>
      <w:r w:rsidRPr="00467F64">
        <w:t>e start</w:t>
      </w:r>
      <w:r w:rsidR="00C32F02">
        <w:t>ed</w:t>
      </w:r>
      <w:r w:rsidRPr="00467F64">
        <w:t xml:space="preserve"> from that number and then add it up repeatedly (in a closed circle). For</w:t>
      </w:r>
      <w:r w:rsidR="001B0FC9">
        <w:t xml:space="preserve"> example, if 7 is drawn in the L</w:t>
      </w:r>
      <w:r w:rsidRPr="00467F64">
        <w:t xml:space="preserve">otto game, the 7th in the alphabetical list becomes </w:t>
      </w:r>
      <w:r w:rsidR="00015E5A">
        <w:t>n°</w:t>
      </w:r>
      <w:r w:rsidR="00185D60">
        <w:t xml:space="preserve"> </w:t>
      </w:r>
      <w:r w:rsidRPr="00467F64">
        <w:t xml:space="preserve">1, the 14th becomes </w:t>
      </w:r>
      <w:r w:rsidR="00015E5A">
        <w:t>n°</w:t>
      </w:r>
      <w:r w:rsidR="00185D60">
        <w:t xml:space="preserve"> </w:t>
      </w:r>
      <w:r w:rsidRPr="00467F64">
        <w:t xml:space="preserve">2, the 21st becomes </w:t>
      </w:r>
      <w:r w:rsidR="00015E5A">
        <w:t>n°</w:t>
      </w:r>
      <w:r w:rsidR="00185D60">
        <w:t xml:space="preserve"> </w:t>
      </w:r>
      <w:r w:rsidRPr="00467F64">
        <w:t>3 and so on.</w:t>
      </w:r>
    </w:p>
    <w:p w14:paraId="37AD55CE" w14:textId="77777777" w:rsidR="00467F64" w:rsidRDefault="00467F64">
      <w:r w:rsidRPr="00467F64">
        <w:t>For the 4th ICCF Cup it was decided to use only the alphabetical order, after deciding how many groups there will be in the Preliminaries: the 1st in the alphabetical order will be the n° 1 of the 1st group, the 2nd will be the n° 1 of the 2nd group and so on; in this way the multiple entries will be automatically divided among the various groups.</w:t>
      </w:r>
    </w:p>
    <w:p w14:paraId="0FC19735" w14:textId="77777777" w:rsidR="007C5D44" w:rsidRDefault="007C5D44" w:rsidP="007C5D44">
      <w:r>
        <w:t>We just have to examine how not to make players from the same nation play against each other. A distinction must be made: players from a given nation in a group can be</w:t>
      </w:r>
      <w:r w:rsidR="00D655C0">
        <w:t xml:space="preserve"> few, several, many or too many.</w:t>
      </w:r>
    </w:p>
    <w:p w14:paraId="10D277CA" w14:textId="77777777" w:rsidR="007C5D44" w:rsidRDefault="007C5D44" w:rsidP="007C5D44">
      <w:r>
        <w:t>FEW: up to 10%; SEVERAL: up to 20%; MANY: up to 50%; TOO MANY: over 50%.</w:t>
      </w:r>
    </w:p>
    <w:p w14:paraId="754A4850" w14:textId="77777777" w:rsidR="00CE75F0" w:rsidRDefault="007C5D44" w:rsidP="007C5D44">
      <w:r>
        <w:t>Let's start from the queue!</w:t>
      </w:r>
    </w:p>
    <w:p w14:paraId="3DC50D4A" w14:textId="77777777" w:rsidR="007C5D44" w:rsidRDefault="007C5D44" w:rsidP="007C5D44"/>
    <w:p w14:paraId="4B9B9CD5" w14:textId="77777777" w:rsidR="00CE75F0" w:rsidRDefault="006E1B79">
      <w:r w:rsidRPr="006E1B79">
        <w:t>TOO MANY (over 50%): those that exceed 50% must be moved to the next group; to be precise, swapping them with the next in alphabetical order (which obviously does not have to be from the same country!).</w:t>
      </w:r>
    </w:p>
    <w:p w14:paraId="2BDC8620" w14:textId="77777777" w:rsidR="006E1B79" w:rsidRDefault="006E1B79"/>
    <w:p w14:paraId="46123EEF" w14:textId="77777777" w:rsidR="00CE75F0" w:rsidRDefault="00F65354">
      <w:r w:rsidRPr="00F65354">
        <w:t>MANY (from about 20% to 50%): the ALL ODD FORMULA is used and, after it has been established by lottery whether those players will touch the "even" or "odd" places, the players of that nation will slide in the places reserved for them who are still free or who, at a given point in the assignment, will necessarily be left "free" for them: it is clear that, by touching them (for example) the "odd" places, we will have to reserve them the last 17 odd places when in the list we still have 17 players from this country.</w:t>
      </w:r>
    </w:p>
    <w:p w14:paraId="45053156" w14:textId="77777777" w:rsidR="00F65354" w:rsidRDefault="00F65354"/>
    <w:p w14:paraId="73429A43" w14:textId="77777777" w:rsidR="00CE75F0" w:rsidRDefault="00464B9F">
      <w:r>
        <w:t>SEVERAL: from over 10% to about 20%: FIRST NATURAL FORMULA</w:t>
      </w:r>
      <w:r w:rsidR="001B0FC9">
        <w:t>.</w:t>
      </w:r>
      <w:r w:rsidR="005D28C6" w:rsidRPr="005D28C6">
        <w:t xml:space="preserve"> </w:t>
      </w:r>
      <w:r w:rsidR="001B0FC9">
        <w:t>I</w:t>
      </w:r>
      <w:r w:rsidR="005D28C6" w:rsidRPr="005D28C6">
        <w:t>n this case, after having placed the first players drawn, it is necessary to "reserve" places for the players of the most represented nation. It is advisable to delay the "reserve of seats" as much as possible, but for percentages close to 20% it may be necessary to do it from the beg</w:t>
      </w:r>
      <w:r w:rsidR="005D28C6">
        <w:t xml:space="preserve">inning in the following </w:t>
      </w:r>
      <w:r w:rsidR="005D28C6">
        <w:lastRenderedPageBreak/>
        <w:t xml:space="preserve">way: </w:t>
      </w:r>
      <w:r w:rsidR="005D28C6" w:rsidRPr="005D28C6">
        <w:t>a CLOSED CIRCLE of as many places as there are players is arranged; it starts from any point, which will be assigned to a player of that nation, and the "places" of the "opponents" are cancelled: the first free place will be reserved for the 2nd player of that nation. The places of his opponents are now cancelled; again the first free place will be reserved for the third player of that nation and so on until this CLOSED CIRCLE is completed, which will have "reserved places" at variable distances; this CLOSED CIRCLE OF PLACES is independent, from the beginning, of the CLOSED CIRCLE OF ALL PLAYERS. After having drawn two or three or four players from that nation, the two CIRCLES, considered concentric, will coincide, so that the "reserved seats" coincide with those drawn; in this way we will know where the other reserved places will be.</w:t>
      </w:r>
      <w:r>
        <w:t xml:space="preserve"> </w:t>
      </w:r>
    </w:p>
    <w:p w14:paraId="5D24FD5D" w14:textId="77777777" w:rsidR="00CE75F0" w:rsidRDefault="00CE75F0"/>
    <w:p w14:paraId="6F18D0E5" w14:textId="77777777" w:rsidR="00CE75F0" w:rsidRDefault="00464B9F">
      <w:r>
        <w:t xml:space="preserve">FEW: up to 10%: </w:t>
      </w:r>
      <w:r w:rsidR="00332F7E" w:rsidRPr="00332F7E">
        <w:t xml:space="preserve">only precaution, ALSO VALID IN THE PREVIOUS CASES FOR THE PLAYERS FROM THE NATIONS WITH LESS PLAYERS, is to immediately mark the incompatibilities: if n° 1 is Italian and the players are 103, we will immediately mark that the numbers 2, 5, 11, 18, 30, 75, 87, 94, 100, 103 cannot be Italian. If there is another Italian at n° 5, he will be moved to n° 6. Blacks must be taken into account only at the end of the circle; if n° 2 is Swedish, we will only take care to mark "non-Swedish" the n° 3, 6, 12, 19, 31, 76, 88, 95, 101; therefore the Black opponents beyond the n° 103 are not to be marked. Towards the end of the list, a precaution may be necessary: ​​it is clear that if we are at the n° 95, there are still two Italian players and from n° 96 </w:t>
      </w:r>
      <w:proofErr w:type="spellStart"/>
      <w:r w:rsidR="00332F7E" w:rsidRPr="00332F7E">
        <w:t>to n</w:t>
      </w:r>
      <w:proofErr w:type="spellEnd"/>
      <w:r w:rsidR="00332F7E" w:rsidRPr="00332F7E">
        <w:t>° 103 there are 6 places marked "non-Italian", the two Italians will have the only places available for them.</w:t>
      </w:r>
    </w:p>
    <w:p w14:paraId="2612C18D" w14:textId="77777777" w:rsidR="00CE75F0" w:rsidRDefault="00CE75F0"/>
    <w:p w14:paraId="3898087A" w14:textId="77777777" w:rsidR="008B614E" w:rsidRDefault="008B614E"/>
    <w:p w14:paraId="3B8A0A62" w14:textId="77777777" w:rsidR="00CE75F0" w:rsidRDefault="00464B9F">
      <w:pPr>
        <w:jc w:val="center"/>
      </w:pPr>
      <w:r>
        <w:t xml:space="preserve">BUHOLZ </w:t>
      </w:r>
    </w:p>
    <w:p w14:paraId="39BD382E" w14:textId="77777777" w:rsidR="00CE75F0" w:rsidRDefault="00CE75F0"/>
    <w:p w14:paraId="2B2109BD" w14:textId="77777777" w:rsidR="00724964" w:rsidRDefault="00724964" w:rsidP="00724964">
      <w:r>
        <w:t xml:space="preserve">Among the peers classified, the ranking order (and the precedence for the passage to the next phase) will be decided by </w:t>
      </w:r>
      <w:proofErr w:type="spellStart"/>
      <w:r>
        <w:t>Buholz</w:t>
      </w:r>
      <w:proofErr w:type="spellEnd"/>
      <w:r>
        <w:t>, ignoring the scores obtained by the two worst opponents; in case of further parity, these two results will be considered one at a time.</w:t>
      </w:r>
    </w:p>
    <w:p w14:paraId="2D7F6703" w14:textId="77777777" w:rsidR="00CE75F0" w:rsidRDefault="00724964" w:rsidP="00724964">
      <w:r>
        <w:t>This is done to minimize the influence of "bad luck" of being drawn against a "very weak" or "withdrawn" player.</w:t>
      </w:r>
    </w:p>
    <w:p w14:paraId="0B9F9F48" w14:textId="77777777" w:rsidR="00724964" w:rsidRDefault="00724964" w:rsidP="00724964"/>
    <w:p w14:paraId="05AE41AF" w14:textId="77777777" w:rsidR="008B614E" w:rsidRDefault="008B614E" w:rsidP="00724964"/>
    <w:p w14:paraId="091A96B7" w14:textId="77777777" w:rsidR="00CE75F0" w:rsidRDefault="00464B9F">
      <w:pPr>
        <w:jc w:val="center"/>
      </w:pPr>
      <w:r>
        <w:t xml:space="preserve">SEMIFINAL </w:t>
      </w:r>
    </w:p>
    <w:p w14:paraId="5C14B089" w14:textId="77777777" w:rsidR="00CE75F0" w:rsidRDefault="00CE75F0"/>
    <w:p w14:paraId="20C5719B" w14:textId="77777777" w:rsidR="00CE75F0" w:rsidRDefault="00724964">
      <w:r>
        <w:t>The</w:t>
      </w:r>
      <w:r w:rsidRPr="00724964">
        <w:t xml:space="preserve"> game between two players who have already met in the first round will be avoided. The other rules all remain valid.</w:t>
      </w:r>
    </w:p>
    <w:p w14:paraId="51A4081F" w14:textId="77777777" w:rsidR="008B614E" w:rsidRDefault="008B614E"/>
    <w:p w14:paraId="1CD86BAD" w14:textId="77777777" w:rsidR="008B614E" w:rsidRDefault="008B614E"/>
    <w:p w14:paraId="35A77A3B" w14:textId="77777777" w:rsidR="00CE75F0" w:rsidRDefault="00464B9F">
      <w:pPr>
        <w:jc w:val="center"/>
      </w:pPr>
      <w:r>
        <w:t xml:space="preserve">FINAL </w:t>
      </w:r>
    </w:p>
    <w:p w14:paraId="7508ED9E" w14:textId="77777777" w:rsidR="00CE75F0" w:rsidRDefault="00CE75F0"/>
    <w:p w14:paraId="7290AB79" w14:textId="77777777" w:rsidR="00724964" w:rsidRDefault="00724964" w:rsidP="00724964">
      <w:r>
        <w:t>It is no longer forbidden to play between players of the same nation; all other rules remain valid.</w:t>
      </w:r>
    </w:p>
    <w:p w14:paraId="330F4282" w14:textId="77777777" w:rsidR="00724964" w:rsidRDefault="00724964" w:rsidP="00724964">
      <w:r>
        <w:t xml:space="preserve">For the final classification, in the 4th ICCF Cup the </w:t>
      </w:r>
      <w:proofErr w:type="spellStart"/>
      <w:r>
        <w:t>BuhoIz</w:t>
      </w:r>
      <w:proofErr w:type="spellEnd"/>
      <w:r>
        <w:t xml:space="preserve"> will be considered and, only in the case of absolute equality, t</w:t>
      </w:r>
      <w:r w:rsidR="001B0FC9">
        <w:t>he best result obtained in the s</w:t>
      </w:r>
      <w:r>
        <w:t xml:space="preserve">emifinal and possibly in the </w:t>
      </w:r>
      <w:r w:rsidR="001B0FC9">
        <w:t>preliminary</w:t>
      </w:r>
      <w:r>
        <w:t xml:space="preserve"> phase will be considered.</w:t>
      </w:r>
    </w:p>
    <w:p w14:paraId="6B775150" w14:textId="77777777" w:rsidR="00CE75F0" w:rsidRDefault="00724964">
      <w:r w:rsidRPr="00724964">
        <w:t xml:space="preserve">For the "theory" of the </w:t>
      </w:r>
      <w:r w:rsidR="001B0FC9">
        <w:t>“</w:t>
      </w:r>
      <w:r w:rsidRPr="00724964">
        <w:t>Silli System</w:t>
      </w:r>
      <w:r w:rsidR="001B0FC9">
        <w:t>”</w:t>
      </w:r>
      <w:r w:rsidRPr="00724964">
        <w:t xml:space="preserve"> these two criteria could also have been interchanged.</w:t>
      </w:r>
    </w:p>
    <w:p w14:paraId="5B774CF7" w14:textId="77777777" w:rsidR="00724964" w:rsidRDefault="00724964"/>
    <w:p w14:paraId="0AD096F2" w14:textId="77777777" w:rsidR="008B614E" w:rsidRDefault="008B614E"/>
    <w:p w14:paraId="7F3B7503" w14:textId="77777777" w:rsidR="00CE75F0" w:rsidRPr="00474758" w:rsidRDefault="00464B9F">
      <w:pPr>
        <w:jc w:val="center"/>
        <w:rPr>
          <w:lang w:val="en-GB"/>
        </w:rPr>
      </w:pPr>
      <w:r w:rsidRPr="00474758">
        <w:rPr>
          <w:lang w:val="en-GB"/>
        </w:rPr>
        <w:t xml:space="preserve">CONCLUSIONS </w:t>
      </w:r>
    </w:p>
    <w:p w14:paraId="2704EFA6" w14:textId="77777777" w:rsidR="00CE75F0" w:rsidRPr="00474758" w:rsidRDefault="00CE75F0">
      <w:pPr>
        <w:rPr>
          <w:lang w:val="en-GB"/>
        </w:rPr>
      </w:pPr>
    </w:p>
    <w:p w14:paraId="036A7B04" w14:textId="77777777" w:rsidR="00CE75F0" w:rsidRDefault="00F6563F" w:rsidP="00F6563F">
      <w:pPr>
        <w:rPr>
          <w:rStyle w:val="jlqj4b"/>
        </w:rPr>
      </w:pPr>
      <w:r>
        <w:rPr>
          <w:rStyle w:val="jlqj4b"/>
        </w:rPr>
        <w:t xml:space="preserve">This explanation of the "Silli </w:t>
      </w:r>
      <w:r w:rsidR="001B0FC9">
        <w:rPr>
          <w:rStyle w:val="jlqj4b"/>
        </w:rPr>
        <w:t>S</w:t>
      </w:r>
      <w:r>
        <w:rPr>
          <w:rStyle w:val="jlqj4b"/>
        </w:rPr>
        <w:t xml:space="preserve">ystem" took into account the experience gained in the Italian Championships and the Targa Castiglioni and the needs of the ICCF for its 4th Cup. However, this exposition also shows that the system is very flexible and that the changes that any organizer would require can be implemented: moreover, the experience will always improve both the "theory" and the "practice". We will be grateful to those who, by implementing the "Silli </w:t>
      </w:r>
      <w:r w:rsidR="001B0FC9">
        <w:rPr>
          <w:rStyle w:val="jlqj4b"/>
        </w:rPr>
        <w:t>S</w:t>
      </w:r>
      <w:r>
        <w:rPr>
          <w:rStyle w:val="jlqj4b"/>
        </w:rPr>
        <w:t>ystem", report the defects found and above all the way in which they found to overcome them.</w:t>
      </w:r>
    </w:p>
    <w:p w14:paraId="26FDF569" w14:textId="77777777" w:rsidR="008B614E" w:rsidRDefault="008B614E" w:rsidP="00F6563F">
      <w:pPr>
        <w:rPr>
          <w:rStyle w:val="jlqj4b"/>
        </w:rPr>
      </w:pPr>
    </w:p>
    <w:p w14:paraId="77BC9662" w14:textId="77777777" w:rsidR="00396903" w:rsidRDefault="00396903" w:rsidP="00F6563F">
      <w:pPr>
        <w:rPr>
          <w:rStyle w:val="jlqj4b"/>
        </w:rPr>
      </w:pPr>
    </w:p>
    <w:p w14:paraId="18E21442" w14:textId="77777777" w:rsidR="008B614E" w:rsidRDefault="008B614E" w:rsidP="00F6563F">
      <w:pPr>
        <w:rPr>
          <w:rStyle w:val="jlqj4b"/>
        </w:rPr>
      </w:pPr>
    </w:p>
    <w:p w14:paraId="342FD5C2" w14:textId="0A8E943F" w:rsidR="008B614E" w:rsidRPr="008B614E" w:rsidRDefault="008B614E" w:rsidP="00F6563F">
      <w:pPr>
        <w:rPr>
          <w:i/>
          <w:lang w:val="en-GB"/>
        </w:rPr>
      </w:pPr>
    </w:p>
    <w:sectPr w:rsidR="008B614E" w:rsidRPr="008B614E" w:rsidSect="008B614E">
      <w:pgSz w:w="12240" w:h="15840"/>
      <w:pgMar w:top="1304" w:right="1440" w:bottom="1440"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4785D"/>
    <w:multiLevelType w:val="hybridMultilevel"/>
    <w:tmpl w:val="5C78EBE0"/>
    <w:lvl w:ilvl="0" w:tplc="93247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5F0"/>
    <w:rsid w:val="00015E5A"/>
    <w:rsid w:val="0005258B"/>
    <w:rsid w:val="000E50A4"/>
    <w:rsid w:val="001426BE"/>
    <w:rsid w:val="00165236"/>
    <w:rsid w:val="00185D60"/>
    <w:rsid w:val="0019185B"/>
    <w:rsid w:val="00194096"/>
    <w:rsid w:val="001A5E62"/>
    <w:rsid w:val="001B0FC9"/>
    <w:rsid w:val="001E77B9"/>
    <w:rsid w:val="00216D22"/>
    <w:rsid w:val="002A52AE"/>
    <w:rsid w:val="00316078"/>
    <w:rsid w:val="00332F7E"/>
    <w:rsid w:val="003772A7"/>
    <w:rsid w:val="00396903"/>
    <w:rsid w:val="003D42FE"/>
    <w:rsid w:val="003D46B0"/>
    <w:rsid w:val="003F6931"/>
    <w:rsid w:val="00411A09"/>
    <w:rsid w:val="00464B9F"/>
    <w:rsid w:val="00466DCC"/>
    <w:rsid w:val="00467F64"/>
    <w:rsid w:val="00474758"/>
    <w:rsid w:val="004A68BE"/>
    <w:rsid w:val="005047B6"/>
    <w:rsid w:val="00517253"/>
    <w:rsid w:val="00545506"/>
    <w:rsid w:val="00573894"/>
    <w:rsid w:val="005C437B"/>
    <w:rsid w:val="005D28C6"/>
    <w:rsid w:val="00645117"/>
    <w:rsid w:val="006452CD"/>
    <w:rsid w:val="00653F15"/>
    <w:rsid w:val="006821C0"/>
    <w:rsid w:val="006945D9"/>
    <w:rsid w:val="006A7275"/>
    <w:rsid w:val="006C26D1"/>
    <w:rsid w:val="006C6518"/>
    <w:rsid w:val="006E1B79"/>
    <w:rsid w:val="00700478"/>
    <w:rsid w:val="007044B7"/>
    <w:rsid w:val="007052E3"/>
    <w:rsid w:val="00724964"/>
    <w:rsid w:val="0073674F"/>
    <w:rsid w:val="00754515"/>
    <w:rsid w:val="007A1765"/>
    <w:rsid w:val="007C5D44"/>
    <w:rsid w:val="007D1BF4"/>
    <w:rsid w:val="00810A73"/>
    <w:rsid w:val="008B614E"/>
    <w:rsid w:val="009123DC"/>
    <w:rsid w:val="00916A0E"/>
    <w:rsid w:val="00932D3D"/>
    <w:rsid w:val="00956848"/>
    <w:rsid w:val="00965B5A"/>
    <w:rsid w:val="00994ACE"/>
    <w:rsid w:val="009B0F8C"/>
    <w:rsid w:val="00A008DB"/>
    <w:rsid w:val="00A46A6C"/>
    <w:rsid w:val="00A53403"/>
    <w:rsid w:val="00A5570E"/>
    <w:rsid w:val="00A94ED5"/>
    <w:rsid w:val="00AA1176"/>
    <w:rsid w:val="00B20FC2"/>
    <w:rsid w:val="00B2409E"/>
    <w:rsid w:val="00B47589"/>
    <w:rsid w:val="00B7432B"/>
    <w:rsid w:val="00BA0C9C"/>
    <w:rsid w:val="00BA3A0C"/>
    <w:rsid w:val="00BB49CD"/>
    <w:rsid w:val="00BF67E2"/>
    <w:rsid w:val="00C23878"/>
    <w:rsid w:val="00C32F02"/>
    <w:rsid w:val="00C73ED3"/>
    <w:rsid w:val="00C8621F"/>
    <w:rsid w:val="00C865C4"/>
    <w:rsid w:val="00C948AE"/>
    <w:rsid w:val="00CB5721"/>
    <w:rsid w:val="00CC4653"/>
    <w:rsid w:val="00CC4839"/>
    <w:rsid w:val="00CE75F0"/>
    <w:rsid w:val="00D02155"/>
    <w:rsid w:val="00D655C0"/>
    <w:rsid w:val="00DB5236"/>
    <w:rsid w:val="00DB6D31"/>
    <w:rsid w:val="00DC1A49"/>
    <w:rsid w:val="00DC4D76"/>
    <w:rsid w:val="00E42C69"/>
    <w:rsid w:val="00E53665"/>
    <w:rsid w:val="00E853E1"/>
    <w:rsid w:val="00E97628"/>
    <w:rsid w:val="00ED007F"/>
    <w:rsid w:val="00EF22AC"/>
    <w:rsid w:val="00F65354"/>
    <w:rsid w:val="00F6563F"/>
    <w:rsid w:val="00F841B9"/>
    <w:rsid w:val="00F941CA"/>
    <w:rsid w:val="00FE2E89"/>
    <w:rsid w:val="00FF6A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0F42"/>
  <w15:docId w15:val="{3C8AFDB7-01BE-458C-85E1-B69F0C82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64B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B9F"/>
    <w:rPr>
      <w:rFonts w:ascii="Segoe UI" w:hAnsi="Segoe UI" w:cs="Segoe UI"/>
      <w:sz w:val="18"/>
      <w:szCs w:val="18"/>
    </w:rPr>
  </w:style>
  <w:style w:type="character" w:customStyle="1" w:styleId="jlqj4b">
    <w:name w:val="jlqj4b"/>
    <w:basedOn w:val="DefaultParagraphFont"/>
    <w:rsid w:val="00F6563F"/>
  </w:style>
  <w:style w:type="paragraph" w:styleId="ListParagraph">
    <w:name w:val="List Paragraph"/>
    <w:basedOn w:val="Normal"/>
    <w:uiPriority w:val="34"/>
    <w:qFormat/>
    <w:rsid w:val="00573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3530</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Gian-Maria</dc:creator>
  <cp:lastModifiedBy>Dennis Doren</cp:lastModifiedBy>
  <cp:revision>2</cp:revision>
  <cp:lastPrinted>2021-04-19T14:53:00Z</cp:lastPrinted>
  <dcterms:created xsi:type="dcterms:W3CDTF">2021-04-27T15:17:00Z</dcterms:created>
  <dcterms:modified xsi:type="dcterms:W3CDTF">2021-04-27T15:17:00Z</dcterms:modified>
</cp:coreProperties>
</file>